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EA8" w:rsidRPr="007E3EA8" w:rsidRDefault="007E3EA8" w:rsidP="007E3EA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E3E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Челябинский институт путей сообщения – </w:t>
      </w:r>
    </w:p>
    <w:p w:rsidR="007E3EA8" w:rsidRPr="007E3EA8" w:rsidRDefault="007E3EA8" w:rsidP="007E3EA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E3E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филиал федерального государственного бюджетного образовательного </w:t>
      </w:r>
    </w:p>
    <w:p w:rsidR="007E3EA8" w:rsidRPr="007E3EA8" w:rsidRDefault="007E3EA8" w:rsidP="007E3EA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E3E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учреждения высшего  образования </w:t>
      </w:r>
    </w:p>
    <w:p w:rsidR="007E3EA8" w:rsidRPr="007E3EA8" w:rsidRDefault="007E3EA8" w:rsidP="007E3EA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E3EA8">
        <w:rPr>
          <w:rFonts w:ascii="Times New Roman" w:eastAsia="Times New Roman" w:hAnsi="Times New Roman" w:cs="Times New Roman"/>
          <w:sz w:val="28"/>
          <w:szCs w:val="24"/>
          <w:lang w:eastAsia="ru-RU"/>
        </w:rPr>
        <w:t>«Уральский государственный университет путей сообщения»</w:t>
      </w:r>
    </w:p>
    <w:p w:rsidR="007E3EA8" w:rsidRPr="007E3EA8" w:rsidRDefault="007E3EA8" w:rsidP="007E3EA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E3EA8">
        <w:rPr>
          <w:rFonts w:ascii="Times New Roman" w:eastAsia="Times New Roman" w:hAnsi="Times New Roman" w:cs="Times New Roman"/>
          <w:sz w:val="28"/>
          <w:szCs w:val="24"/>
          <w:lang w:eastAsia="ru-RU"/>
        </w:rPr>
        <w:t>(ЧИПС УрГУПС)</w:t>
      </w:r>
    </w:p>
    <w:p w:rsidR="007E3EA8" w:rsidRPr="007E3EA8" w:rsidRDefault="007E3EA8" w:rsidP="007E3EA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E3EA8" w:rsidRPr="007E3EA8" w:rsidRDefault="007E3EA8" w:rsidP="007E3EA8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3EA8" w:rsidRPr="007E3EA8" w:rsidRDefault="007E3EA8" w:rsidP="007E3EA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3EA8" w:rsidRPr="007E3EA8" w:rsidRDefault="007E3EA8" w:rsidP="007E3EA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3EA8" w:rsidRPr="007E3EA8" w:rsidRDefault="007E3EA8" w:rsidP="007E3EA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3EA8" w:rsidRPr="007E3EA8" w:rsidRDefault="007E3EA8" w:rsidP="007E3EA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3EA8" w:rsidRPr="007E3EA8" w:rsidRDefault="007E3EA8" w:rsidP="007E3EA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3EA8" w:rsidRPr="007E3EA8" w:rsidRDefault="007E3EA8" w:rsidP="007E3EA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3EA8" w:rsidRPr="007E3EA8" w:rsidRDefault="007E3EA8" w:rsidP="007E3EA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3EA8" w:rsidRPr="007E3EA8" w:rsidRDefault="007E3EA8" w:rsidP="007E3EA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40"/>
          <w:lang w:eastAsia="ru-RU"/>
        </w:rPr>
      </w:pPr>
      <w:r w:rsidRPr="007E3EA8">
        <w:rPr>
          <w:rFonts w:ascii="Times New Roman" w:eastAsia="Times New Roman" w:hAnsi="Times New Roman" w:cs="Times New Roman"/>
          <w:b/>
          <w:bCs/>
          <w:color w:val="000000"/>
          <w:sz w:val="36"/>
          <w:szCs w:val="40"/>
          <w:lang w:eastAsia="ru-RU"/>
        </w:rPr>
        <w:t>РАБОЧАЯ ПРОГРАММА</w:t>
      </w:r>
    </w:p>
    <w:p w:rsidR="007E3EA8" w:rsidRPr="007E3EA8" w:rsidRDefault="007E3EA8" w:rsidP="007E3EA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7E3EA8" w:rsidRPr="007E3EA8" w:rsidRDefault="007E3EA8" w:rsidP="001D4E9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lang w:eastAsia="ru-RU"/>
        </w:rPr>
      </w:pPr>
      <w:r w:rsidRPr="007E3EA8">
        <w:rPr>
          <w:rFonts w:ascii="Times New Roman" w:eastAsia="Calibri" w:hAnsi="Times New Roman" w:cs="Times New Roman"/>
          <w:sz w:val="28"/>
          <w:lang w:eastAsia="ru-RU"/>
        </w:rPr>
        <w:t xml:space="preserve">дисциплины: </w:t>
      </w:r>
      <w:r w:rsidRPr="007E3EA8">
        <w:rPr>
          <w:rFonts w:ascii="Times New Roman" w:eastAsia="Calibri" w:hAnsi="Times New Roman" w:cs="Times New Roman"/>
          <w:b/>
          <w:sz w:val="28"/>
          <w:lang w:eastAsia="ru-RU"/>
        </w:rPr>
        <w:t>ЕН.02. ИНФОРМАТИКА</w:t>
      </w:r>
    </w:p>
    <w:p w:rsidR="007E3EA8" w:rsidRPr="007E3EA8" w:rsidRDefault="007E3EA8" w:rsidP="007E3EA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E3EA8" w:rsidRPr="007E3EA8" w:rsidRDefault="007E3EA8" w:rsidP="007E3EA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E3EA8" w:rsidRPr="007E3EA8" w:rsidRDefault="007E3EA8" w:rsidP="007E3EA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3EA8" w:rsidRPr="007E3EA8" w:rsidRDefault="007E3EA8" w:rsidP="007E3EA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7E3EA8">
        <w:rPr>
          <w:rFonts w:ascii="Times New Roman" w:eastAsia="Calibri" w:hAnsi="Times New Roman" w:cs="Times New Roman"/>
          <w:sz w:val="28"/>
          <w:lang w:eastAsia="ru-RU"/>
        </w:rPr>
        <w:t xml:space="preserve">для специальности: 23.02.01 Организация перевозок и управление на транспорте (по видам) </w:t>
      </w:r>
    </w:p>
    <w:p w:rsidR="007E3EA8" w:rsidRPr="007E3EA8" w:rsidRDefault="007E3EA8" w:rsidP="007E3EA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7E3EA8" w:rsidRPr="007E3EA8" w:rsidRDefault="007E3EA8" w:rsidP="007E3EA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7E3EA8" w:rsidRPr="007E3EA8" w:rsidRDefault="007E3EA8" w:rsidP="007E3EA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7E3EA8" w:rsidRPr="007E3EA8" w:rsidRDefault="007E3EA8" w:rsidP="007E3EA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7E3EA8" w:rsidRPr="007E3EA8" w:rsidRDefault="007E3EA8" w:rsidP="007E3EA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7E3EA8" w:rsidRPr="007E3EA8" w:rsidRDefault="007E3EA8" w:rsidP="007E3EA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7E3EA8" w:rsidRPr="007E3EA8" w:rsidRDefault="007E3EA8" w:rsidP="007E3EA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7E3EA8" w:rsidRPr="007E3EA8" w:rsidRDefault="007E3EA8" w:rsidP="007E3EA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7E3EA8" w:rsidRPr="007E3EA8" w:rsidRDefault="007E3EA8" w:rsidP="007E3EA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7E3EA8" w:rsidRPr="007E3EA8" w:rsidRDefault="007E3EA8" w:rsidP="007E3EA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7E3EA8" w:rsidRPr="007E3EA8" w:rsidRDefault="007E3EA8" w:rsidP="007E3EA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7E3EA8" w:rsidRPr="007E3EA8" w:rsidRDefault="007E3EA8" w:rsidP="007E3EA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7E3EA8" w:rsidRPr="007E3EA8" w:rsidRDefault="007E3EA8" w:rsidP="007E3EA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7E3EA8" w:rsidRPr="007E3EA8" w:rsidRDefault="007E3EA8" w:rsidP="007E3EA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7E3EA8" w:rsidRPr="007E3EA8" w:rsidRDefault="007E3EA8" w:rsidP="007E3EA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7E3EA8" w:rsidRPr="007E3EA8" w:rsidRDefault="007E3EA8" w:rsidP="007E3EA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7E3EA8" w:rsidRPr="007E3EA8" w:rsidRDefault="007E3EA8" w:rsidP="007E3EA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7E3EA8" w:rsidRPr="007E3EA8" w:rsidRDefault="007E3EA8" w:rsidP="007E3EA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3EA8" w:rsidRPr="007E3EA8" w:rsidRDefault="007E3EA8" w:rsidP="007E3EA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3EA8" w:rsidRPr="007E3EA8" w:rsidRDefault="007E3EA8" w:rsidP="007E3EA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3EA8" w:rsidRPr="007E3EA8" w:rsidRDefault="007E3EA8" w:rsidP="007E3EA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3EA8" w:rsidRPr="007E3EA8" w:rsidRDefault="00971EB5" w:rsidP="007E3EA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Челябинск 20</w:t>
      </w:r>
      <w:r w:rsidR="001D4E9B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2</w:t>
      </w:r>
      <w:r w:rsidR="000D5CF2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3</w:t>
      </w:r>
    </w:p>
    <w:p w:rsidR="007E3EA8" w:rsidRPr="007E3EA8" w:rsidRDefault="007E3EA8" w:rsidP="007E3EA8">
      <w:pP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E3EA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 w:type="page"/>
      </w:r>
    </w:p>
    <w:p w:rsidR="007E3EA8" w:rsidRPr="007E3EA8" w:rsidRDefault="007E3EA8" w:rsidP="007E3EA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tbl>
      <w:tblPr>
        <w:tblStyle w:val="1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E3EA8" w:rsidRPr="007E3EA8" w:rsidTr="007E3EA8">
        <w:tc>
          <w:tcPr>
            <w:tcW w:w="4785" w:type="dxa"/>
          </w:tcPr>
          <w:p w:rsidR="007E3EA8" w:rsidRPr="007E3EA8" w:rsidRDefault="007E3EA8" w:rsidP="007E3EA8">
            <w:pPr>
              <w:contextualSpacing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4786" w:type="dxa"/>
            <w:hideMark/>
          </w:tcPr>
          <w:p w:rsidR="007E3EA8" w:rsidRPr="007E3EA8" w:rsidRDefault="007E3EA8" w:rsidP="007E3EA8">
            <w:pPr>
              <w:contextualSpacing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 w:rsidRPr="007E3EA8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Разработана на основе ФГОС среднего профессионального образования по специальности 23.02.01 Организация перевозок и управление на транспорте (по видам), утвержденного приказом Министерства образования и науки Российской Федерации от 22.04.2014 №376</w:t>
            </w:r>
          </w:p>
        </w:tc>
      </w:tr>
    </w:tbl>
    <w:p w:rsidR="007E3EA8" w:rsidRPr="007E3EA8" w:rsidRDefault="007E3EA8" w:rsidP="007E3EA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E3EA8" w:rsidRPr="007E3EA8" w:rsidTr="007E3EA8">
        <w:tc>
          <w:tcPr>
            <w:tcW w:w="4785" w:type="dxa"/>
          </w:tcPr>
          <w:p w:rsidR="007E3EA8" w:rsidRPr="007E3EA8" w:rsidRDefault="007E3EA8" w:rsidP="007E3EA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E3E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ОДОБРЕНА</w:t>
            </w:r>
          </w:p>
          <w:p w:rsidR="007E3EA8" w:rsidRPr="007E3EA8" w:rsidRDefault="007E3EA8" w:rsidP="007E3EA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E3E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Предметно-цикловой комиссией </w:t>
            </w:r>
          </w:p>
          <w:p w:rsidR="007E3EA8" w:rsidRPr="007E3EA8" w:rsidRDefault="007E3EA8" w:rsidP="007E3EA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E3E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«Математика и информатика»</w:t>
            </w:r>
          </w:p>
          <w:p w:rsidR="007E3EA8" w:rsidRPr="007E3EA8" w:rsidRDefault="007E3EA8" w:rsidP="007E3EA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E3E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Протокол № __ от « __ » ___________ 20</w:t>
            </w:r>
            <w:r w:rsidR="001D4E9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  <w:r w:rsidR="000D5CF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  <w:r w:rsidRPr="007E3E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г.</w:t>
            </w:r>
          </w:p>
          <w:p w:rsidR="007E3EA8" w:rsidRPr="007E3EA8" w:rsidRDefault="007E3EA8" w:rsidP="007E3EA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7E3EA8" w:rsidRPr="007E3EA8" w:rsidRDefault="007E3EA8" w:rsidP="007E3EA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3E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Председатель ____________ Е.Г.Зубкова</w:t>
            </w:r>
          </w:p>
        </w:tc>
        <w:tc>
          <w:tcPr>
            <w:tcW w:w="4786" w:type="dxa"/>
          </w:tcPr>
          <w:p w:rsidR="007E3EA8" w:rsidRPr="007E3EA8" w:rsidRDefault="007E3EA8" w:rsidP="007E3EA8">
            <w:pPr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E3E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УТВЕРЖДАЮ:</w:t>
            </w:r>
          </w:p>
          <w:p w:rsidR="007E3EA8" w:rsidRPr="007E3EA8" w:rsidRDefault="007E3EA8" w:rsidP="007E3EA8">
            <w:pPr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E3E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Заместитель директора</w:t>
            </w:r>
          </w:p>
          <w:p w:rsidR="007E3EA8" w:rsidRPr="007E3EA8" w:rsidRDefault="007E3EA8" w:rsidP="007E3EA8">
            <w:pPr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E3E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 учебной работе:</w:t>
            </w:r>
          </w:p>
          <w:p w:rsidR="007E3EA8" w:rsidRPr="007E3EA8" w:rsidRDefault="007E3EA8" w:rsidP="007E3EA8">
            <w:pPr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7E3EA8" w:rsidRPr="007E3EA8" w:rsidRDefault="007E3EA8" w:rsidP="007E3EA8">
            <w:pPr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E3E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_______________ О.В. Микрюкова</w:t>
            </w:r>
          </w:p>
          <w:p w:rsidR="007E3EA8" w:rsidRPr="007E3EA8" w:rsidRDefault="007E3EA8" w:rsidP="007E3EA8">
            <w:pPr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7E3EA8" w:rsidRPr="007E3EA8" w:rsidRDefault="00E36EAF" w:rsidP="00720001">
            <w:pPr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«____»_________________20</w:t>
            </w:r>
            <w:r w:rsidR="001D4E9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  <w:r w:rsidR="0072000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  <w:r w:rsidR="007E3EA8" w:rsidRPr="007E3E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г.</w:t>
            </w:r>
          </w:p>
        </w:tc>
      </w:tr>
    </w:tbl>
    <w:p w:rsidR="007E3EA8" w:rsidRPr="007E3EA8" w:rsidRDefault="007E3EA8" w:rsidP="007E3EA8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3EA8" w:rsidRPr="007E3EA8" w:rsidRDefault="007E3EA8" w:rsidP="007E3EA8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3EA8" w:rsidRPr="007E3EA8" w:rsidRDefault="007E3EA8" w:rsidP="007E3EA8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10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EA8" w:rsidRPr="007E3EA8" w:rsidRDefault="007E3EA8" w:rsidP="007E3EA8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E3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Автор: </w:t>
      </w:r>
      <w:r w:rsidR="000D5CF2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Тарасова Мария Алексеевна</w:t>
      </w:r>
      <w:r w:rsidRPr="007E3EA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E3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E3E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5CF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категории</w:t>
      </w:r>
      <w:r w:rsidRPr="007E3EA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7E3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Челябинского института путей сообщения – филиала </w:t>
      </w:r>
      <w:r w:rsidRPr="007E3EA8">
        <w:rPr>
          <w:rFonts w:ascii="Times New Roman" w:eastAsia="Times New Roman" w:hAnsi="Times New Roman" w:cs="Times New Roman"/>
          <w:sz w:val="28"/>
          <w:szCs w:val="24"/>
          <w:lang w:eastAsia="ru-RU"/>
        </w:rPr>
        <w:t>федерального государственного бюджетного образовательного учреждения высшего образования «Уральский государственный университет путей сообщения»;</w:t>
      </w:r>
    </w:p>
    <w:p w:rsidR="007E3EA8" w:rsidRPr="007E3EA8" w:rsidRDefault="007E3EA8" w:rsidP="007E3EA8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3EA8" w:rsidRPr="007E3EA8" w:rsidRDefault="007E3EA8" w:rsidP="007E3EA8">
      <w:pPr>
        <w:widowControl w:val="0"/>
        <w:tabs>
          <w:tab w:val="left" w:pos="2380"/>
        </w:tabs>
        <w:suppressAutoHyphens/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E3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Рецензент: Половова Татьяна Николаевна, кандидат технических наук, доцент кафедры Естественно-научных дисциплин, преподаватель Челябинского института путей сообщения – филиала </w:t>
      </w:r>
      <w:r w:rsidRPr="007E3EA8">
        <w:rPr>
          <w:rFonts w:ascii="Times New Roman" w:eastAsia="Times New Roman" w:hAnsi="Times New Roman" w:cs="Times New Roman"/>
          <w:sz w:val="28"/>
          <w:szCs w:val="24"/>
          <w:lang w:eastAsia="ru-RU"/>
        </w:rPr>
        <w:t>федерального государственного бюджетного образовательного учреждения высшего образования «Уральский государственный университет путей сообщения»</w:t>
      </w:r>
    </w:p>
    <w:p w:rsidR="007E3EA8" w:rsidRPr="007E3EA8" w:rsidRDefault="007E3EA8" w:rsidP="007E3EA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lang w:eastAsia="ru-RU"/>
        </w:rPr>
      </w:pPr>
    </w:p>
    <w:p w:rsidR="007E3EA8" w:rsidRPr="007E3EA8" w:rsidRDefault="007E3EA8" w:rsidP="007E3EA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lang w:eastAsia="ru-RU"/>
        </w:rPr>
      </w:pPr>
    </w:p>
    <w:p w:rsidR="007E3EA8" w:rsidRPr="007E3EA8" w:rsidRDefault="007E3EA8" w:rsidP="007E3EA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lang w:eastAsia="ru-RU"/>
        </w:rPr>
      </w:pPr>
    </w:p>
    <w:p w:rsidR="007E3EA8" w:rsidRPr="007E3EA8" w:rsidRDefault="007E3EA8" w:rsidP="007E3EA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lang w:eastAsia="ru-RU"/>
        </w:rPr>
      </w:pPr>
    </w:p>
    <w:p w:rsidR="007E3EA8" w:rsidRPr="007E3EA8" w:rsidRDefault="007E3EA8" w:rsidP="007E3EA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lang w:eastAsia="ru-RU"/>
        </w:rPr>
      </w:pPr>
    </w:p>
    <w:p w:rsidR="007E3EA8" w:rsidRPr="007E3EA8" w:rsidRDefault="007E3EA8" w:rsidP="007E3EA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lang w:eastAsia="ru-RU"/>
        </w:rPr>
      </w:pPr>
    </w:p>
    <w:p w:rsidR="007E3EA8" w:rsidRPr="007E3EA8" w:rsidRDefault="007E3EA8" w:rsidP="007E3EA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lang w:eastAsia="ru-RU"/>
        </w:rPr>
      </w:pPr>
    </w:p>
    <w:p w:rsidR="007E3EA8" w:rsidRPr="007E3EA8" w:rsidRDefault="007E3EA8" w:rsidP="007E3EA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lang w:eastAsia="ru-RU"/>
        </w:rPr>
      </w:pPr>
    </w:p>
    <w:p w:rsidR="007E3EA8" w:rsidRPr="007E3EA8" w:rsidRDefault="007E3EA8" w:rsidP="007E3EA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lang w:eastAsia="ru-RU"/>
        </w:rPr>
      </w:pPr>
    </w:p>
    <w:p w:rsidR="007E3EA8" w:rsidRPr="007E3EA8" w:rsidRDefault="007E3EA8" w:rsidP="007E3EA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lang w:eastAsia="ru-RU"/>
        </w:rPr>
      </w:pPr>
    </w:p>
    <w:p w:rsidR="007E3EA8" w:rsidRPr="007E3EA8" w:rsidRDefault="007E3EA8" w:rsidP="007E3EA8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3E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7E3EA8" w:rsidRPr="007E3EA8" w:rsidRDefault="007E3EA8" w:rsidP="007E3EA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lang w:eastAsia="ru-RU"/>
        </w:rPr>
      </w:pPr>
    </w:p>
    <w:sdt>
      <w:sdtPr>
        <w:rPr>
          <w:rFonts w:ascii="Times New Roman" w:eastAsia="Calibri" w:hAnsi="Times New Roman" w:cs="Times New Roman"/>
          <w:sz w:val="28"/>
        </w:rPr>
        <w:id w:val="13338289"/>
        <w:docPartObj>
          <w:docPartGallery w:val="Table of Contents"/>
          <w:docPartUnique/>
        </w:docPartObj>
      </w:sdtPr>
      <w:sdtEndPr/>
      <w:sdtContent>
        <w:p w:rsidR="007E3EA8" w:rsidRPr="007E3EA8" w:rsidRDefault="007E3EA8" w:rsidP="007E3EA8">
          <w:pPr>
            <w:keepNext/>
            <w:keepLines/>
            <w:spacing w:before="480" w:after="0"/>
            <w:jc w:val="center"/>
            <w:rPr>
              <w:rFonts w:ascii="Times New Roman" w:eastAsia="Times New Roman" w:hAnsi="Times New Roman" w:cs="Times New Roman"/>
              <w:bCs/>
              <w:sz w:val="28"/>
              <w:szCs w:val="28"/>
            </w:rPr>
          </w:pPr>
          <w:r w:rsidRPr="007E3EA8">
            <w:rPr>
              <w:rFonts w:ascii="Times New Roman" w:eastAsia="Times New Roman" w:hAnsi="Times New Roman" w:cs="Times New Roman"/>
              <w:bCs/>
              <w:sz w:val="28"/>
              <w:szCs w:val="28"/>
            </w:rPr>
            <w:t>СОДЕРЖАНИЕ</w:t>
          </w:r>
        </w:p>
        <w:p w:rsidR="007E3EA8" w:rsidRPr="007E3EA8" w:rsidRDefault="007E3EA8" w:rsidP="007E3EA8">
          <w:pPr>
            <w:spacing w:after="0" w:line="240" w:lineRule="auto"/>
            <w:contextualSpacing/>
            <w:jc w:val="both"/>
            <w:rPr>
              <w:rFonts w:ascii="Times New Roman" w:eastAsia="Calibri" w:hAnsi="Times New Roman" w:cs="Times New Roman"/>
              <w:sz w:val="28"/>
            </w:rPr>
          </w:pPr>
        </w:p>
        <w:p w:rsidR="007E3EA8" w:rsidRPr="007E3EA8" w:rsidRDefault="001F2BA3" w:rsidP="007E3EA8">
          <w:pPr>
            <w:spacing w:after="0" w:line="360" w:lineRule="auto"/>
            <w:contextualSpacing/>
            <w:jc w:val="both"/>
            <w:rPr>
              <w:rFonts w:ascii="Calibri" w:eastAsia="Times New Roman" w:hAnsi="Calibri" w:cs="Times New Roman"/>
              <w:noProof/>
              <w:lang w:eastAsia="ru-RU"/>
            </w:rPr>
          </w:pPr>
          <w:r w:rsidRPr="007E3EA8">
            <w:rPr>
              <w:rFonts w:ascii="Times New Roman" w:eastAsia="Calibri" w:hAnsi="Times New Roman" w:cs="Times New Roman"/>
              <w:sz w:val="28"/>
            </w:rPr>
            <w:fldChar w:fldCharType="begin"/>
          </w:r>
          <w:r w:rsidR="007E3EA8" w:rsidRPr="007E3EA8">
            <w:rPr>
              <w:rFonts w:ascii="Times New Roman" w:eastAsia="Calibri" w:hAnsi="Times New Roman" w:cs="Times New Roman"/>
              <w:sz w:val="28"/>
            </w:rPr>
            <w:instrText xml:space="preserve"> TOC \o "1-3" \h \z \u </w:instrText>
          </w:r>
          <w:r w:rsidRPr="007E3EA8">
            <w:rPr>
              <w:rFonts w:ascii="Times New Roman" w:eastAsia="Calibri" w:hAnsi="Times New Roman" w:cs="Times New Roman"/>
              <w:sz w:val="28"/>
            </w:rPr>
            <w:fldChar w:fldCharType="separate"/>
          </w:r>
          <w:hyperlink r:id="rId7" w:anchor="_Toc536008025" w:history="1">
            <w:r w:rsidR="007E3EA8" w:rsidRPr="007E3EA8">
              <w:rPr>
                <w:rFonts w:ascii="Times New Roman" w:eastAsia="Calibri" w:hAnsi="Times New Roman" w:cs="Times New Roman"/>
                <w:noProof/>
                <w:color w:val="0000FF" w:themeColor="hyperlink"/>
                <w:u w:val="single"/>
              </w:rPr>
              <w:t>1. ПАСПОРТ РАБОЧЕЙ ПРОГРАММЫ ДИСЦИПЛИНЫ……………………</w:t>
            </w:r>
            <w:r w:rsidR="007E3EA8" w:rsidRPr="007E3EA8">
              <w:rPr>
                <w:rFonts w:ascii="Times New Roman" w:eastAsia="Calibri" w:hAnsi="Times New Roman" w:cs="Times New Roman"/>
                <w:noProof/>
                <w:webHidden/>
                <w:u w:val="single"/>
              </w:rPr>
              <w:tab/>
            </w:r>
            <w:r w:rsidRPr="007E3EA8">
              <w:rPr>
                <w:rFonts w:ascii="Times New Roman" w:eastAsia="Calibri" w:hAnsi="Times New Roman" w:cs="Times New Roman"/>
                <w:noProof/>
                <w:webHidden/>
                <w:u w:val="single"/>
              </w:rPr>
              <w:fldChar w:fldCharType="begin"/>
            </w:r>
            <w:r w:rsidR="007E3EA8" w:rsidRPr="007E3EA8">
              <w:rPr>
                <w:rFonts w:ascii="Times New Roman" w:eastAsia="Calibri" w:hAnsi="Times New Roman" w:cs="Times New Roman"/>
                <w:noProof/>
                <w:webHidden/>
                <w:u w:val="single"/>
              </w:rPr>
              <w:instrText xml:space="preserve"> PAGEREF _Toc536008025 \h </w:instrText>
            </w:r>
            <w:r w:rsidRPr="007E3EA8">
              <w:rPr>
                <w:rFonts w:ascii="Times New Roman" w:eastAsia="Calibri" w:hAnsi="Times New Roman" w:cs="Times New Roman"/>
                <w:noProof/>
                <w:webHidden/>
                <w:u w:val="single"/>
              </w:rPr>
            </w:r>
            <w:r w:rsidRPr="007E3EA8">
              <w:rPr>
                <w:rFonts w:ascii="Times New Roman" w:eastAsia="Calibri" w:hAnsi="Times New Roman" w:cs="Times New Roman"/>
                <w:noProof/>
                <w:webHidden/>
                <w:u w:val="single"/>
              </w:rPr>
              <w:fldChar w:fldCharType="separate"/>
            </w:r>
            <w:r w:rsidR="00C60261">
              <w:rPr>
                <w:rFonts w:ascii="Times New Roman" w:eastAsia="Calibri" w:hAnsi="Times New Roman" w:cs="Times New Roman"/>
                <w:noProof/>
                <w:webHidden/>
                <w:u w:val="single"/>
              </w:rPr>
              <w:t>4</w:t>
            </w:r>
            <w:r w:rsidRPr="007E3EA8">
              <w:rPr>
                <w:rFonts w:ascii="Times New Roman" w:eastAsia="Calibri" w:hAnsi="Times New Roman" w:cs="Times New Roman"/>
                <w:noProof/>
                <w:webHidden/>
                <w:u w:val="single"/>
              </w:rPr>
              <w:fldChar w:fldCharType="end"/>
            </w:r>
          </w:hyperlink>
        </w:p>
        <w:p w:rsidR="007E3EA8" w:rsidRPr="007E3EA8" w:rsidRDefault="008D3D11" w:rsidP="007E3EA8">
          <w:pPr>
            <w:spacing w:after="0" w:line="360" w:lineRule="auto"/>
            <w:contextualSpacing/>
            <w:jc w:val="both"/>
            <w:rPr>
              <w:rFonts w:ascii="Calibri" w:eastAsia="Times New Roman" w:hAnsi="Calibri" w:cs="Times New Roman"/>
              <w:noProof/>
              <w:lang w:eastAsia="ru-RU"/>
            </w:rPr>
          </w:pPr>
          <w:hyperlink r:id="rId8" w:anchor="_Toc536008026" w:history="1">
            <w:r w:rsidR="007E3EA8" w:rsidRPr="007E3EA8">
              <w:rPr>
                <w:rFonts w:ascii="Times New Roman" w:eastAsia="Calibri" w:hAnsi="Times New Roman" w:cs="Times New Roman"/>
                <w:noProof/>
                <w:color w:val="0000FF" w:themeColor="hyperlink"/>
                <w:u w:val="single"/>
              </w:rPr>
              <w:t>2. СТРУКТУРА И СОДЕРЖАНИЕ ДИСЦИПЛИНЫ………………………….</w:t>
            </w:r>
            <w:r w:rsidR="007E3EA8" w:rsidRPr="007E3EA8">
              <w:rPr>
                <w:rFonts w:ascii="Times New Roman" w:eastAsia="Calibri" w:hAnsi="Times New Roman" w:cs="Times New Roman"/>
                <w:noProof/>
                <w:webHidden/>
                <w:u w:val="single"/>
              </w:rPr>
              <w:tab/>
            </w:r>
            <w:r w:rsidR="001F2BA3" w:rsidRPr="007E3EA8">
              <w:rPr>
                <w:rFonts w:ascii="Times New Roman" w:eastAsia="Calibri" w:hAnsi="Times New Roman" w:cs="Times New Roman"/>
                <w:noProof/>
                <w:webHidden/>
                <w:u w:val="single"/>
              </w:rPr>
              <w:fldChar w:fldCharType="begin"/>
            </w:r>
            <w:r w:rsidR="007E3EA8" w:rsidRPr="007E3EA8">
              <w:rPr>
                <w:rFonts w:ascii="Times New Roman" w:eastAsia="Calibri" w:hAnsi="Times New Roman" w:cs="Times New Roman"/>
                <w:noProof/>
                <w:webHidden/>
                <w:u w:val="single"/>
              </w:rPr>
              <w:instrText xml:space="preserve"> PAGEREF _Toc536008026 \h </w:instrText>
            </w:r>
            <w:r w:rsidR="001F2BA3" w:rsidRPr="007E3EA8">
              <w:rPr>
                <w:rFonts w:ascii="Times New Roman" w:eastAsia="Calibri" w:hAnsi="Times New Roman" w:cs="Times New Roman"/>
                <w:noProof/>
                <w:webHidden/>
                <w:u w:val="single"/>
              </w:rPr>
            </w:r>
            <w:r w:rsidR="001F2BA3" w:rsidRPr="007E3EA8">
              <w:rPr>
                <w:rFonts w:ascii="Times New Roman" w:eastAsia="Calibri" w:hAnsi="Times New Roman" w:cs="Times New Roman"/>
                <w:noProof/>
                <w:webHidden/>
                <w:u w:val="single"/>
              </w:rPr>
              <w:fldChar w:fldCharType="separate"/>
            </w:r>
            <w:r w:rsidR="00C60261">
              <w:rPr>
                <w:rFonts w:ascii="Times New Roman" w:eastAsia="Calibri" w:hAnsi="Times New Roman" w:cs="Times New Roman"/>
                <w:noProof/>
                <w:webHidden/>
                <w:u w:val="single"/>
              </w:rPr>
              <w:t>5</w:t>
            </w:r>
            <w:r w:rsidR="001F2BA3" w:rsidRPr="007E3EA8">
              <w:rPr>
                <w:rFonts w:ascii="Times New Roman" w:eastAsia="Calibri" w:hAnsi="Times New Roman" w:cs="Times New Roman"/>
                <w:noProof/>
                <w:webHidden/>
                <w:u w:val="single"/>
              </w:rPr>
              <w:fldChar w:fldCharType="end"/>
            </w:r>
          </w:hyperlink>
        </w:p>
        <w:p w:rsidR="007E3EA8" w:rsidRPr="007E3EA8" w:rsidRDefault="008D3D11" w:rsidP="007E3EA8">
          <w:pPr>
            <w:spacing w:after="0" w:line="360" w:lineRule="auto"/>
            <w:contextualSpacing/>
            <w:jc w:val="both"/>
            <w:rPr>
              <w:rFonts w:ascii="Calibri" w:eastAsia="Times New Roman" w:hAnsi="Calibri" w:cs="Times New Roman"/>
              <w:noProof/>
              <w:lang w:eastAsia="ru-RU"/>
            </w:rPr>
          </w:pPr>
          <w:hyperlink r:id="rId9" w:anchor="_Toc536008027" w:history="1">
            <w:r w:rsidR="007E3EA8" w:rsidRPr="007E3EA8">
              <w:rPr>
                <w:rFonts w:ascii="Times New Roman" w:eastAsia="Calibri" w:hAnsi="Times New Roman" w:cs="Times New Roman"/>
                <w:noProof/>
                <w:color w:val="0000FF" w:themeColor="hyperlink"/>
                <w:u w:val="single"/>
              </w:rPr>
              <w:t>3.УСЛОВИЯ РЕАЛИЗАЦИИ РАБОЧЕЙ ПРОГРАММЫ ДИСЦИПЛИНЫ</w:t>
            </w:r>
            <w:r w:rsidR="007E3EA8" w:rsidRPr="007E3EA8">
              <w:rPr>
                <w:rFonts w:ascii="Times New Roman" w:eastAsia="Calibri" w:hAnsi="Times New Roman" w:cs="Times New Roman"/>
                <w:noProof/>
                <w:webHidden/>
                <w:u w:val="single"/>
              </w:rPr>
              <w:tab/>
              <w:t>……………………………………………………………………………...</w:t>
            </w:r>
            <w:r w:rsidR="001F2BA3" w:rsidRPr="007E3EA8">
              <w:rPr>
                <w:rFonts w:ascii="Times New Roman" w:eastAsia="Calibri" w:hAnsi="Times New Roman" w:cs="Times New Roman"/>
                <w:noProof/>
                <w:webHidden/>
                <w:u w:val="single"/>
              </w:rPr>
              <w:fldChar w:fldCharType="begin"/>
            </w:r>
            <w:r w:rsidR="007E3EA8" w:rsidRPr="007E3EA8">
              <w:rPr>
                <w:rFonts w:ascii="Times New Roman" w:eastAsia="Calibri" w:hAnsi="Times New Roman" w:cs="Times New Roman"/>
                <w:noProof/>
                <w:webHidden/>
                <w:u w:val="single"/>
              </w:rPr>
              <w:instrText xml:space="preserve"> PAGEREF _Toc536008027 \h </w:instrText>
            </w:r>
            <w:r w:rsidR="001F2BA3" w:rsidRPr="007E3EA8">
              <w:rPr>
                <w:rFonts w:ascii="Times New Roman" w:eastAsia="Calibri" w:hAnsi="Times New Roman" w:cs="Times New Roman"/>
                <w:noProof/>
                <w:webHidden/>
                <w:u w:val="single"/>
              </w:rPr>
            </w:r>
            <w:r w:rsidR="001F2BA3" w:rsidRPr="007E3EA8">
              <w:rPr>
                <w:rFonts w:ascii="Times New Roman" w:eastAsia="Calibri" w:hAnsi="Times New Roman" w:cs="Times New Roman"/>
                <w:noProof/>
                <w:webHidden/>
                <w:u w:val="single"/>
              </w:rPr>
              <w:fldChar w:fldCharType="separate"/>
            </w:r>
            <w:r w:rsidR="00C60261">
              <w:rPr>
                <w:rFonts w:ascii="Times New Roman" w:eastAsia="Calibri" w:hAnsi="Times New Roman" w:cs="Times New Roman"/>
                <w:noProof/>
                <w:webHidden/>
                <w:u w:val="single"/>
              </w:rPr>
              <w:t>16</w:t>
            </w:r>
            <w:r w:rsidR="001F2BA3" w:rsidRPr="007E3EA8">
              <w:rPr>
                <w:rFonts w:ascii="Times New Roman" w:eastAsia="Calibri" w:hAnsi="Times New Roman" w:cs="Times New Roman"/>
                <w:noProof/>
                <w:webHidden/>
                <w:u w:val="single"/>
              </w:rPr>
              <w:fldChar w:fldCharType="end"/>
            </w:r>
          </w:hyperlink>
        </w:p>
        <w:p w:rsidR="007E3EA8" w:rsidRPr="007E3EA8" w:rsidRDefault="008D3D11" w:rsidP="007E3EA8">
          <w:pPr>
            <w:spacing w:after="0" w:line="360" w:lineRule="auto"/>
            <w:contextualSpacing/>
            <w:jc w:val="both"/>
            <w:rPr>
              <w:rFonts w:ascii="Calibri" w:eastAsia="Times New Roman" w:hAnsi="Calibri" w:cs="Times New Roman"/>
              <w:noProof/>
              <w:lang w:eastAsia="ru-RU"/>
            </w:rPr>
          </w:pPr>
          <w:hyperlink r:id="rId10" w:anchor="_Toc536008028" w:history="1">
            <w:r w:rsidR="007E3EA8" w:rsidRPr="007E3EA8">
              <w:rPr>
                <w:rFonts w:ascii="Times New Roman" w:eastAsia="Calibri" w:hAnsi="Times New Roman" w:cs="Times New Roman"/>
                <w:noProof/>
                <w:color w:val="0000FF" w:themeColor="hyperlink"/>
                <w:u w:val="single"/>
              </w:rPr>
              <w:t>4. КОНТРОЛЬ И ОЦЕНКА РЕЗУЛЬТАТОВ ОСВОЕНИЯ  ДИСЦИПЛИНЫ</w:t>
            </w:r>
            <w:r w:rsidR="007E3EA8" w:rsidRPr="007E3EA8">
              <w:rPr>
                <w:rFonts w:ascii="Times New Roman" w:eastAsia="Calibri" w:hAnsi="Times New Roman" w:cs="Times New Roman"/>
                <w:noProof/>
                <w:webHidden/>
                <w:u w:val="single"/>
              </w:rPr>
              <w:tab/>
              <w:t>……………………………………………………………………………...</w:t>
            </w:r>
            <w:r w:rsidR="001F2BA3" w:rsidRPr="007E3EA8">
              <w:rPr>
                <w:rFonts w:ascii="Times New Roman" w:eastAsia="Calibri" w:hAnsi="Times New Roman" w:cs="Times New Roman"/>
                <w:noProof/>
                <w:webHidden/>
                <w:u w:val="single"/>
              </w:rPr>
              <w:fldChar w:fldCharType="begin"/>
            </w:r>
            <w:r w:rsidR="007E3EA8" w:rsidRPr="007E3EA8">
              <w:rPr>
                <w:rFonts w:ascii="Times New Roman" w:eastAsia="Calibri" w:hAnsi="Times New Roman" w:cs="Times New Roman"/>
                <w:noProof/>
                <w:webHidden/>
                <w:u w:val="single"/>
              </w:rPr>
              <w:instrText xml:space="preserve"> PAGEREF _Toc536008028 \h </w:instrText>
            </w:r>
            <w:r w:rsidR="001F2BA3" w:rsidRPr="007E3EA8">
              <w:rPr>
                <w:rFonts w:ascii="Times New Roman" w:eastAsia="Calibri" w:hAnsi="Times New Roman" w:cs="Times New Roman"/>
                <w:noProof/>
                <w:webHidden/>
                <w:u w:val="single"/>
              </w:rPr>
            </w:r>
            <w:r w:rsidR="001F2BA3" w:rsidRPr="007E3EA8">
              <w:rPr>
                <w:rFonts w:ascii="Times New Roman" w:eastAsia="Calibri" w:hAnsi="Times New Roman" w:cs="Times New Roman"/>
                <w:noProof/>
                <w:webHidden/>
                <w:u w:val="single"/>
              </w:rPr>
              <w:fldChar w:fldCharType="separate"/>
            </w:r>
            <w:r w:rsidR="00C60261">
              <w:rPr>
                <w:rFonts w:ascii="Times New Roman" w:eastAsia="Calibri" w:hAnsi="Times New Roman" w:cs="Times New Roman"/>
                <w:noProof/>
                <w:webHidden/>
                <w:u w:val="single"/>
              </w:rPr>
              <w:t>18</w:t>
            </w:r>
            <w:r w:rsidR="001F2BA3" w:rsidRPr="007E3EA8">
              <w:rPr>
                <w:rFonts w:ascii="Times New Roman" w:eastAsia="Calibri" w:hAnsi="Times New Roman" w:cs="Times New Roman"/>
                <w:noProof/>
                <w:webHidden/>
                <w:u w:val="single"/>
              </w:rPr>
              <w:fldChar w:fldCharType="end"/>
            </w:r>
          </w:hyperlink>
        </w:p>
        <w:p w:rsidR="007E3EA8" w:rsidRPr="007E3EA8" w:rsidRDefault="001F2BA3" w:rsidP="007E3EA8">
          <w:pPr>
            <w:spacing w:after="0" w:line="360" w:lineRule="auto"/>
            <w:contextualSpacing/>
            <w:jc w:val="both"/>
            <w:rPr>
              <w:rFonts w:ascii="Times New Roman" w:eastAsia="Calibri" w:hAnsi="Times New Roman" w:cs="Times New Roman"/>
              <w:sz w:val="28"/>
            </w:rPr>
          </w:pPr>
          <w:r w:rsidRPr="007E3EA8">
            <w:rPr>
              <w:rFonts w:ascii="Times New Roman" w:eastAsia="Calibri" w:hAnsi="Times New Roman" w:cs="Times New Roman"/>
              <w:sz w:val="28"/>
            </w:rPr>
            <w:fldChar w:fldCharType="end"/>
          </w:r>
        </w:p>
      </w:sdtContent>
    </w:sdt>
    <w:p w:rsidR="007E3EA8" w:rsidRPr="007E3EA8" w:rsidRDefault="007E3EA8" w:rsidP="007E3EA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lang w:eastAsia="ru-RU"/>
        </w:rPr>
      </w:pPr>
    </w:p>
    <w:p w:rsidR="007E3EA8" w:rsidRPr="007E3EA8" w:rsidRDefault="007E3EA8" w:rsidP="007E3EA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E3EA8" w:rsidRPr="007E3EA8" w:rsidRDefault="007E3EA8" w:rsidP="007E3EA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E3EA8" w:rsidRPr="007E3EA8" w:rsidRDefault="007E3EA8" w:rsidP="007E3EA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E3EA8" w:rsidRPr="007E3EA8" w:rsidRDefault="007E3EA8" w:rsidP="007E3EA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lang w:eastAsia="ru-RU"/>
        </w:rPr>
      </w:pPr>
    </w:p>
    <w:p w:rsidR="007E3EA8" w:rsidRPr="007E3EA8" w:rsidRDefault="007E3EA8" w:rsidP="007E3EA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A8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E3EA8" w:rsidRPr="007E3EA8" w:rsidRDefault="007E3EA8" w:rsidP="007E3EA8">
      <w:pPr>
        <w:keepNext/>
        <w:keepLines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Toc536008025"/>
      <w:r w:rsidRPr="007E3E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1. ПАСПОРТ РАБОЧЕЙ ПРОГРАММЫ ДИСЦИПЛИНЫ</w:t>
      </w:r>
      <w:bookmarkEnd w:id="0"/>
    </w:p>
    <w:p w:rsidR="007E3EA8" w:rsidRPr="007E3EA8" w:rsidRDefault="007E3EA8" w:rsidP="007E3EA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lang w:eastAsia="ru-RU"/>
        </w:rPr>
      </w:pPr>
      <w:r w:rsidRPr="007E3EA8">
        <w:rPr>
          <w:rFonts w:ascii="Times New Roman" w:eastAsia="Calibri" w:hAnsi="Times New Roman" w:cs="Times New Roman"/>
          <w:b/>
          <w:sz w:val="28"/>
          <w:lang w:eastAsia="ru-RU"/>
        </w:rPr>
        <w:t>ЕН.02. ИНФОРМАТИКА</w:t>
      </w:r>
    </w:p>
    <w:p w:rsidR="007E3EA8" w:rsidRPr="007E3EA8" w:rsidRDefault="007E3EA8" w:rsidP="007E3EA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E3EA8" w:rsidRPr="007E3EA8" w:rsidRDefault="007E3EA8" w:rsidP="007E3EA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lang w:eastAsia="ru-RU"/>
        </w:rPr>
      </w:pPr>
      <w:r w:rsidRPr="007E3EA8">
        <w:rPr>
          <w:rFonts w:ascii="Times New Roman" w:eastAsia="Calibri" w:hAnsi="Times New Roman" w:cs="Times New Roman"/>
          <w:b/>
          <w:sz w:val="28"/>
          <w:lang w:eastAsia="ru-RU"/>
        </w:rPr>
        <w:t>1.1. Область применения рабочей программы</w:t>
      </w:r>
    </w:p>
    <w:p w:rsidR="007E3EA8" w:rsidRPr="007E3EA8" w:rsidRDefault="007E3EA8" w:rsidP="007E3EA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7E3EA8">
        <w:rPr>
          <w:rFonts w:ascii="Times New Roman" w:eastAsia="Calibri" w:hAnsi="Times New Roman" w:cs="Times New Roman"/>
          <w:sz w:val="28"/>
          <w:lang w:eastAsia="ru-RU"/>
        </w:rPr>
        <w:t>Рабочая программа дисциплины (далее рабочая программа) является частью основной профессиональной образовательной программы – образовательной программы среднего профессионального образования – программы подготовки специалистов среднего звена.</w:t>
      </w:r>
    </w:p>
    <w:p w:rsidR="007E3EA8" w:rsidRPr="007E3EA8" w:rsidRDefault="007E3EA8" w:rsidP="007E3EA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7E3EA8">
        <w:rPr>
          <w:rFonts w:ascii="Times New Roman" w:eastAsia="Calibri" w:hAnsi="Times New Roman" w:cs="Times New Roman"/>
          <w:sz w:val="28"/>
          <w:lang w:eastAsia="ru-RU"/>
        </w:rPr>
        <w:t>Рабочая программа разработана в соответствии с ФГОС, составлена по учебному плану 20</w:t>
      </w:r>
      <w:r w:rsidR="001D4E9B">
        <w:rPr>
          <w:rFonts w:ascii="Times New Roman" w:eastAsia="Calibri" w:hAnsi="Times New Roman" w:cs="Times New Roman"/>
          <w:sz w:val="28"/>
          <w:lang w:eastAsia="ru-RU"/>
        </w:rPr>
        <w:t>2</w:t>
      </w:r>
      <w:r w:rsidR="000D5CF2">
        <w:rPr>
          <w:rFonts w:ascii="Times New Roman" w:eastAsia="Calibri" w:hAnsi="Times New Roman" w:cs="Times New Roman"/>
          <w:sz w:val="28"/>
          <w:lang w:eastAsia="ru-RU"/>
        </w:rPr>
        <w:t>3</w:t>
      </w:r>
      <w:bookmarkStart w:id="1" w:name="_GoBack"/>
      <w:bookmarkEnd w:id="1"/>
      <w:r w:rsidRPr="007E3EA8">
        <w:rPr>
          <w:rFonts w:ascii="Times New Roman" w:eastAsia="Calibri" w:hAnsi="Times New Roman" w:cs="Times New Roman"/>
          <w:sz w:val="28"/>
          <w:lang w:eastAsia="ru-RU"/>
        </w:rPr>
        <w:t xml:space="preserve"> года</w:t>
      </w:r>
      <w:r w:rsidRPr="007E3EA8">
        <w:rPr>
          <w:rFonts w:ascii="Times New Roman" w:eastAsia="Calibri" w:hAnsi="Times New Roman" w:cs="Times New Roman"/>
          <w:color w:val="FF0000"/>
          <w:sz w:val="28"/>
          <w:lang w:eastAsia="ru-RU"/>
        </w:rPr>
        <w:t xml:space="preserve"> </w:t>
      </w:r>
      <w:r w:rsidRPr="007E3EA8">
        <w:rPr>
          <w:rFonts w:ascii="Times New Roman" w:eastAsia="Calibri" w:hAnsi="Times New Roman" w:cs="Times New Roman"/>
          <w:sz w:val="28"/>
          <w:lang w:eastAsia="ru-RU"/>
        </w:rPr>
        <w:t>по специальности 23.02.01 Организация перевозок и управление на транспорте (по видам).</w:t>
      </w:r>
    </w:p>
    <w:p w:rsidR="007E3EA8" w:rsidRPr="007E3EA8" w:rsidRDefault="007E3EA8" w:rsidP="007E3EA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lang w:eastAsia="ru-RU"/>
        </w:rPr>
      </w:pPr>
    </w:p>
    <w:p w:rsidR="007E3EA8" w:rsidRPr="007E3EA8" w:rsidRDefault="007E3EA8" w:rsidP="007E3EA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lang w:eastAsia="ru-RU"/>
        </w:rPr>
      </w:pPr>
      <w:r w:rsidRPr="007E3EA8">
        <w:rPr>
          <w:rFonts w:ascii="Times New Roman" w:eastAsia="Calibri" w:hAnsi="Times New Roman" w:cs="Times New Roman"/>
          <w:b/>
          <w:sz w:val="28"/>
          <w:lang w:eastAsia="ru-RU"/>
        </w:rPr>
        <w:t>1.2. Место дисциплины в структуре основной профессиональной образовательной программы</w:t>
      </w:r>
    </w:p>
    <w:p w:rsidR="007E3EA8" w:rsidRPr="007E3EA8" w:rsidRDefault="007E3EA8" w:rsidP="007E3EA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7E3EA8">
        <w:rPr>
          <w:rFonts w:ascii="Times New Roman" w:eastAsia="Calibri" w:hAnsi="Times New Roman" w:cs="Times New Roman"/>
          <w:sz w:val="28"/>
          <w:lang w:eastAsia="ru-RU"/>
        </w:rPr>
        <w:t xml:space="preserve"> Дисциплина ЕН.02. Информатика относится к математическому и общему естественнонаучному учебному циклу основной профессиональной образовательной программы.</w:t>
      </w:r>
    </w:p>
    <w:p w:rsidR="007E3EA8" w:rsidRPr="007E3EA8" w:rsidRDefault="007E3EA8" w:rsidP="007E3EA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E3EA8" w:rsidRPr="007E3EA8" w:rsidRDefault="007E3EA8" w:rsidP="007E3EA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lang w:eastAsia="ru-RU"/>
        </w:rPr>
      </w:pPr>
      <w:r w:rsidRPr="007E3EA8">
        <w:rPr>
          <w:rFonts w:ascii="Times New Roman" w:eastAsia="Calibri" w:hAnsi="Times New Roman" w:cs="Times New Roman"/>
          <w:b/>
          <w:sz w:val="28"/>
          <w:lang w:eastAsia="ru-RU"/>
        </w:rPr>
        <w:t>1.3. Цели и задачи дисциплины – требования к результатам освоения учебной дисциплины</w:t>
      </w:r>
    </w:p>
    <w:p w:rsidR="007E3EA8" w:rsidRPr="007E3EA8" w:rsidRDefault="007E3EA8" w:rsidP="007E3EA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lang w:eastAsia="ru-RU"/>
        </w:rPr>
      </w:pPr>
      <w:r w:rsidRPr="007E3EA8">
        <w:rPr>
          <w:rFonts w:ascii="Times New Roman" w:eastAsia="Calibri" w:hAnsi="Times New Roman" w:cs="Times New Roman"/>
          <w:color w:val="000000"/>
          <w:sz w:val="28"/>
          <w:lang w:eastAsia="ru-RU"/>
        </w:rPr>
        <w:t>В результате освоения дисциплины обучающийся должен уметь:</w:t>
      </w:r>
    </w:p>
    <w:p w:rsidR="007E3EA8" w:rsidRPr="007E3EA8" w:rsidRDefault="007E3EA8" w:rsidP="007E3EA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lang w:eastAsia="ru-RU"/>
        </w:rPr>
      </w:pPr>
      <w:r w:rsidRPr="007E3EA8">
        <w:rPr>
          <w:rFonts w:ascii="Times New Roman" w:eastAsia="Calibri" w:hAnsi="Times New Roman" w:cs="Times New Roman"/>
          <w:color w:val="000000"/>
          <w:sz w:val="28"/>
          <w:lang w:eastAsia="ru-RU"/>
        </w:rPr>
        <w:t>- использовать изученные прикладные программные средства.</w:t>
      </w:r>
    </w:p>
    <w:p w:rsidR="007E3EA8" w:rsidRPr="007E3EA8" w:rsidRDefault="007E3EA8" w:rsidP="007E3EA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lang w:eastAsia="ru-RU"/>
        </w:rPr>
      </w:pPr>
      <w:r w:rsidRPr="007E3EA8">
        <w:rPr>
          <w:rFonts w:ascii="Times New Roman" w:eastAsia="Calibri" w:hAnsi="Times New Roman" w:cs="Times New Roman"/>
          <w:color w:val="000000"/>
          <w:sz w:val="28"/>
          <w:lang w:eastAsia="ru-RU"/>
        </w:rPr>
        <w:t>В результате освоения дисциплины обучающийся должен знать:</w:t>
      </w:r>
    </w:p>
    <w:p w:rsidR="007E3EA8" w:rsidRPr="007E3EA8" w:rsidRDefault="007E3EA8" w:rsidP="007E3EA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lang w:eastAsia="ru-RU"/>
        </w:rPr>
      </w:pPr>
      <w:r w:rsidRPr="007E3EA8">
        <w:rPr>
          <w:rFonts w:ascii="Times New Roman" w:eastAsia="Calibri" w:hAnsi="Times New Roman" w:cs="Times New Roman"/>
          <w:color w:val="000000"/>
          <w:sz w:val="28"/>
          <w:lang w:eastAsia="ru-RU"/>
        </w:rPr>
        <w:t>- основные понятия автоматизированной обработки информации, общий состав и структуру персональных электронно-вычислительных машин и вычислительных систем;</w:t>
      </w:r>
    </w:p>
    <w:p w:rsidR="007E3EA8" w:rsidRPr="007E3EA8" w:rsidRDefault="007E3EA8" w:rsidP="007E3EA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lang w:eastAsia="ru-RU"/>
        </w:rPr>
      </w:pPr>
      <w:r w:rsidRPr="007E3EA8">
        <w:rPr>
          <w:rFonts w:ascii="Times New Roman" w:eastAsia="Calibri" w:hAnsi="Times New Roman" w:cs="Times New Roman"/>
          <w:color w:val="000000"/>
          <w:sz w:val="28"/>
          <w:lang w:eastAsia="ru-RU"/>
        </w:rPr>
        <w:t>- базовые системные продукты и пакеты прикладных программ.</w:t>
      </w:r>
    </w:p>
    <w:p w:rsidR="007E3EA8" w:rsidRPr="007E3EA8" w:rsidRDefault="007E3EA8" w:rsidP="007E3EA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lang w:eastAsia="ru-RU"/>
        </w:rPr>
      </w:pPr>
    </w:p>
    <w:p w:rsidR="007E3EA8" w:rsidRPr="007E3EA8" w:rsidRDefault="007E3EA8" w:rsidP="007E3EA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lang w:eastAsia="ru-RU"/>
        </w:rPr>
      </w:pPr>
      <w:r w:rsidRPr="007E3EA8">
        <w:rPr>
          <w:rFonts w:ascii="Times New Roman" w:eastAsia="Calibri" w:hAnsi="Times New Roman" w:cs="Times New Roman"/>
          <w:b/>
          <w:sz w:val="28"/>
          <w:lang w:eastAsia="ru-RU"/>
        </w:rPr>
        <w:t>1.4. Формируемые компетенции</w:t>
      </w:r>
    </w:p>
    <w:p w:rsidR="007E3EA8" w:rsidRPr="007E3EA8" w:rsidRDefault="007E3EA8" w:rsidP="007E3EA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7E3EA8">
        <w:rPr>
          <w:rFonts w:ascii="Times New Roman" w:eastAsia="Calibri" w:hAnsi="Times New Roman" w:cs="Times New Roman"/>
          <w:sz w:val="28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7E3EA8" w:rsidRPr="007E3EA8" w:rsidRDefault="007E3EA8" w:rsidP="007E3EA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7E3EA8">
        <w:rPr>
          <w:rFonts w:ascii="Times New Roman" w:eastAsia="Calibri" w:hAnsi="Times New Roman" w:cs="Times New Roman"/>
          <w:sz w:val="28"/>
          <w:lang w:eastAsia="ru-RU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</w:r>
    </w:p>
    <w:p w:rsidR="007E3EA8" w:rsidRPr="007E3EA8" w:rsidRDefault="007E3EA8" w:rsidP="007E3EA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7E3EA8">
        <w:rPr>
          <w:rFonts w:ascii="Times New Roman" w:eastAsia="Calibri" w:hAnsi="Times New Roman" w:cs="Times New Roman"/>
          <w:sz w:val="28"/>
          <w:lang w:eastAsia="ru-RU"/>
        </w:rPr>
        <w:t xml:space="preserve">ОК 3. Принимать решения в стандартных и нестандартных ситуациях и нести за них ответственность. </w:t>
      </w:r>
    </w:p>
    <w:p w:rsidR="007E3EA8" w:rsidRPr="007E3EA8" w:rsidRDefault="007E3EA8" w:rsidP="007E3EA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7E3EA8">
        <w:rPr>
          <w:rFonts w:ascii="Times New Roman" w:eastAsia="Calibri" w:hAnsi="Times New Roman" w:cs="Times New Roman"/>
          <w:sz w:val="28"/>
          <w:lang w:eastAsia="ru-RU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7E3EA8" w:rsidRPr="007E3EA8" w:rsidRDefault="007E3EA8" w:rsidP="007E3EA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7E3EA8">
        <w:rPr>
          <w:rFonts w:ascii="Times New Roman" w:eastAsia="Calibri" w:hAnsi="Times New Roman" w:cs="Times New Roman"/>
          <w:sz w:val="28"/>
          <w:lang w:eastAsia="ru-RU"/>
        </w:rPr>
        <w:t>ОК 5. Использовать информационно-коммуникационные технологии в профессиональной детальности.</w:t>
      </w:r>
    </w:p>
    <w:p w:rsidR="007E3EA8" w:rsidRPr="007E3EA8" w:rsidRDefault="007E3EA8" w:rsidP="007E3EA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7E3EA8">
        <w:rPr>
          <w:rFonts w:ascii="Times New Roman" w:eastAsia="Calibri" w:hAnsi="Times New Roman" w:cs="Times New Roman"/>
          <w:sz w:val="28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:rsidR="007E3EA8" w:rsidRPr="007E3EA8" w:rsidRDefault="007E3EA8" w:rsidP="007E3EA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7E3EA8">
        <w:rPr>
          <w:rFonts w:ascii="Times New Roman" w:eastAsia="Calibri" w:hAnsi="Times New Roman" w:cs="Times New Roman"/>
          <w:sz w:val="28"/>
          <w:lang w:eastAsia="ru-RU"/>
        </w:rPr>
        <w:t>ОК 7. Брать на себя ответственность за работу членов команды (подчиненных), результат выполнения заданий.</w:t>
      </w:r>
    </w:p>
    <w:p w:rsidR="007E3EA8" w:rsidRPr="007E3EA8" w:rsidRDefault="007E3EA8" w:rsidP="007E3EA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7E3EA8">
        <w:rPr>
          <w:rFonts w:ascii="Times New Roman" w:eastAsia="Calibri" w:hAnsi="Times New Roman" w:cs="Times New Roman"/>
          <w:sz w:val="28"/>
          <w:lang w:eastAsia="ru-RU"/>
        </w:rPr>
        <w:lastRenderedPageBreak/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7E3EA8" w:rsidRPr="007E3EA8" w:rsidRDefault="007E3EA8" w:rsidP="007E3EA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7E3EA8">
        <w:rPr>
          <w:rFonts w:ascii="Times New Roman" w:eastAsia="Calibri" w:hAnsi="Times New Roman" w:cs="Times New Roman"/>
          <w:sz w:val="28"/>
          <w:lang w:eastAsia="ru-RU"/>
        </w:rPr>
        <w:t xml:space="preserve">ОК 9. Ориентироваться в условиях частой смены технологий в профессиональной деятельности. </w:t>
      </w:r>
    </w:p>
    <w:p w:rsidR="007E3EA8" w:rsidRPr="007E3EA8" w:rsidRDefault="007E3EA8" w:rsidP="007E3EA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7E3EA8">
        <w:rPr>
          <w:rFonts w:ascii="Times New Roman" w:eastAsia="Calibri" w:hAnsi="Times New Roman" w:cs="Times New Roman"/>
          <w:sz w:val="28"/>
          <w:lang w:eastAsia="ru-RU"/>
        </w:rPr>
        <w:t>ПК 1.1. Выполнять операции по осуществлению перевозочного процесса с применением современных информационных технологий управления перевозками.</w:t>
      </w:r>
    </w:p>
    <w:p w:rsidR="007E3EA8" w:rsidRPr="007E3EA8" w:rsidRDefault="007E3EA8" w:rsidP="007E3EA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7E3EA8">
        <w:rPr>
          <w:rFonts w:ascii="Times New Roman" w:eastAsia="Calibri" w:hAnsi="Times New Roman" w:cs="Times New Roman"/>
          <w:sz w:val="28"/>
          <w:lang w:eastAsia="ru-RU"/>
        </w:rPr>
        <w:t>ПК 2.1. Организовывать работу персонала по планированию и организации перевозочного процесса.</w:t>
      </w:r>
    </w:p>
    <w:p w:rsidR="007E3EA8" w:rsidRPr="007E3EA8" w:rsidRDefault="007E3EA8" w:rsidP="007E3EA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7E3EA8">
        <w:rPr>
          <w:rFonts w:ascii="Times New Roman" w:eastAsia="Calibri" w:hAnsi="Times New Roman" w:cs="Times New Roman"/>
          <w:sz w:val="28"/>
          <w:lang w:eastAsia="ru-RU"/>
        </w:rPr>
        <w:t>ПК 2.3. Организовывать работу персонала по технологическому обслуживанию перевозочного процесса.</w:t>
      </w:r>
    </w:p>
    <w:p w:rsidR="007E3EA8" w:rsidRPr="007E3EA8" w:rsidRDefault="007E3EA8" w:rsidP="007E3EA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E3EA8">
        <w:rPr>
          <w:rFonts w:ascii="Times New Roman" w:eastAsia="Calibri" w:hAnsi="Times New Roman" w:cs="Times New Roman"/>
          <w:sz w:val="28"/>
          <w:lang w:eastAsia="ru-RU"/>
        </w:rPr>
        <w:t>ПК 3.1. Организовывать работу персонала по обработке перевозочных документов и осуществлению расчетов за услуги, предоставляемые транспортными организациями</w:t>
      </w:r>
      <w:r w:rsidRPr="007E3EA8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7E3EA8" w:rsidRPr="007E3EA8" w:rsidRDefault="007E3EA8" w:rsidP="007E3EA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EA8" w:rsidRPr="007E3EA8" w:rsidRDefault="007E3EA8" w:rsidP="007E3EA8">
      <w:pPr>
        <w:keepNext/>
        <w:keepLines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" w:name="_Toc536008026"/>
    </w:p>
    <w:p w:rsidR="007E3EA8" w:rsidRPr="007E3EA8" w:rsidRDefault="007E3EA8" w:rsidP="007E3EA8">
      <w:pPr>
        <w:keepNext/>
        <w:keepLines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E3EA8" w:rsidRPr="007E3EA8" w:rsidRDefault="007E3EA8" w:rsidP="007E3EA8">
      <w:pPr>
        <w:keepNext/>
        <w:keepLines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E3EA8" w:rsidRPr="007E3EA8" w:rsidRDefault="007E3EA8" w:rsidP="007E3EA8">
      <w:pPr>
        <w:keepNext/>
        <w:keepLines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E3EA8" w:rsidRPr="007E3EA8" w:rsidRDefault="007E3EA8" w:rsidP="007E3EA8">
      <w:pPr>
        <w:keepNext/>
        <w:keepLines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E3EA8" w:rsidRPr="007E3EA8" w:rsidRDefault="007E3EA8" w:rsidP="007E3EA8">
      <w:pPr>
        <w:keepNext/>
        <w:keepLines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E3EA8" w:rsidRPr="007E3EA8" w:rsidRDefault="007E3EA8" w:rsidP="007E3EA8">
      <w:pPr>
        <w:keepNext/>
        <w:keepLines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E3EA8" w:rsidRPr="007E3EA8" w:rsidRDefault="007E3EA8" w:rsidP="007E3EA8">
      <w:pPr>
        <w:keepNext/>
        <w:keepLines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E3EA8" w:rsidRPr="007E3EA8" w:rsidRDefault="007E3EA8" w:rsidP="007E3EA8">
      <w:pPr>
        <w:keepNext/>
        <w:keepLines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E3EA8" w:rsidRPr="007E3EA8" w:rsidRDefault="007E3EA8" w:rsidP="007E3EA8">
      <w:pPr>
        <w:keepNext/>
        <w:keepLines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E3EA8" w:rsidRPr="007E3EA8" w:rsidRDefault="007E3EA8" w:rsidP="007E3EA8">
      <w:pPr>
        <w:keepNext/>
        <w:keepLines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E3EA8" w:rsidRPr="007E3EA8" w:rsidRDefault="007E3EA8" w:rsidP="007E3EA8">
      <w:pPr>
        <w:keepNext/>
        <w:keepLines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E3EA8" w:rsidRPr="007E3EA8" w:rsidRDefault="007E3EA8" w:rsidP="007E3EA8">
      <w:pPr>
        <w:keepNext/>
        <w:keepLines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E3EA8" w:rsidRPr="007E3EA8" w:rsidRDefault="007E3EA8" w:rsidP="007E3EA8">
      <w:pPr>
        <w:keepNext/>
        <w:keepLines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E3EA8" w:rsidRPr="007E3EA8" w:rsidRDefault="007E3EA8" w:rsidP="007E3EA8">
      <w:pPr>
        <w:keepNext/>
        <w:keepLines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E3EA8" w:rsidRPr="007E3EA8" w:rsidRDefault="007E3EA8" w:rsidP="007E3EA8">
      <w:pPr>
        <w:keepNext/>
        <w:keepLines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E3EA8" w:rsidRPr="007E3EA8" w:rsidRDefault="007E3EA8" w:rsidP="007E3EA8">
      <w:pPr>
        <w:keepNext/>
        <w:keepLines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E3EA8" w:rsidRPr="007E3EA8" w:rsidRDefault="007E3EA8" w:rsidP="007E3EA8">
      <w:pPr>
        <w:keepNext/>
        <w:keepLines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E3EA8" w:rsidRPr="007E3EA8" w:rsidRDefault="007E3EA8" w:rsidP="007E3EA8">
      <w:pPr>
        <w:keepNext/>
        <w:keepLines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E3EA8" w:rsidRPr="007E3EA8" w:rsidRDefault="007E3EA8" w:rsidP="007E3EA8">
      <w:pPr>
        <w:keepNext/>
        <w:keepLines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E3EA8" w:rsidRDefault="007E3EA8" w:rsidP="007E3EA8">
      <w:pPr>
        <w:keepNext/>
        <w:keepLines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374D5" w:rsidRDefault="00F374D5" w:rsidP="007E3EA8">
      <w:pPr>
        <w:keepNext/>
        <w:keepLines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374D5" w:rsidRPr="007E3EA8" w:rsidRDefault="00F374D5" w:rsidP="007E3EA8">
      <w:pPr>
        <w:keepNext/>
        <w:keepLines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E3EA8" w:rsidRPr="007E3EA8" w:rsidRDefault="007E3EA8" w:rsidP="007E3EA8">
      <w:pPr>
        <w:keepNext/>
        <w:keepLines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E3EA8" w:rsidRPr="007E3EA8" w:rsidRDefault="007E3EA8" w:rsidP="007E3EA8">
      <w:pPr>
        <w:keepNext/>
        <w:keepLines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E3EA8" w:rsidRPr="007E3EA8" w:rsidRDefault="007E3EA8" w:rsidP="007E3EA8">
      <w:pPr>
        <w:keepNext/>
        <w:keepLines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bookmarkEnd w:id="2"/>
    <w:p w:rsidR="007E3EA8" w:rsidRPr="007E3EA8" w:rsidRDefault="007E3EA8" w:rsidP="007E3EA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lang w:eastAsia="ru-RU"/>
        </w:rPr>
      </w:pPr>
    </w:p>
    <w:p w:rsidR="007E3EA8" w:rsidRPr="007E3EA8" w:rsidRDefault="007E3EA8" w:rsidP="007E3EA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lang w:eastAsia="ru-RU"/>
        </w:rPr>
      </w:pPr>
    </w:p>
    <w:p w:rsidR="007E3EA8" w:rsidRPr="007E3EA8" w:rsidRDefault="007E3EA8" w:rsidP="007E3EA8">
      <w:pPr>
        <w:keepNext/>
        <w:keepLines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E3E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2. СТРУКТУРА И СОДЕРЖАНИЕ ДИСЦИПЛИНЫ</w:t>
      </w:r>
    </w:p>
    <w:p w:rsidR="007E3EA8" w:rsidRPr="007E3EA8" w:rsidRDefault="007E3EA8" w:rsidP="007E3EA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 w:rsidRPr="007E3EA8">
        <w:rPr>
          <w:rFonts w:ascii="Times New Roman" w:eastAsia="Calibri" w:hAnsi="Times New Roman" w:cs="Times New Roman"/>
          <w:b/>
          <w:sz w:val="28"/>
          <w:lang w:eastAsia="ru-RU"/>
        </w:rPr>
        <w:t>2.1. Объем дисциплины и виды учебной работы</w:t>
      </w:r>
    </w:p>
    <w:p w:rsidR="007E3EA8" w:rsidRPr="007E3EA8" w:rsidRDefault="007E3EA8" w:rsidP="007E3EA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lang w:eastAsia="ru-RU"/>
        </w:rPr>
      </w:pPr>
    </w:p>
    <w:p w:rsidR="007E3EA8" w:rsidRPr="007E3EA8" w:rsidRDefault="007E3EA8" w:rsidP="007E3EA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lang w:eastAsia="ru-RU"/>
        </w:rPr>
      </w:pPr>
      <w:r w:rsidRPr="007E3EA8">
        <w:rPr>
          <w:rFonts w:ascii="Times New Roman" w:eastAsia="Calibri" w:hAnsi="Times New Roman" w:cs="Times New Roman"/>
          <w:sz w:val="28"/>
          <w:lang w:eastAsia="ru-RU"/>
        </w:rPr>
        <w:t>Очная форма обучения</w:t>
      </w:r>
    </w:p>
    <w:tbl>
      <w:tblPr>
        <w:tblStyle w:val="110"/>
        <w:tblW w:w="0" w:type="auto"/>
        <w:tblLook w:val="01E0" w:firstRow="1" w:lastRow="1" w:firstColumn="1" w:lastColumn="1" w:noHBand="0" w:noVBand="0"/>
      </w:tblPr>
      <w:tblGrid>
        <w:gridCol w:w="8432"/>
        <w:gridCol w:w="1139"/>
      </w:tblGrid>
      <w:tr w:rsidR="007E3EA8" w:rsidRPr="007E3EA8" w:rsidTr="007E3EA8">
        <w:trPr>
          <w:trHeight w:val="4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3EA8" w:rsidRPr="007E3EA8" w:rsidRDefault="007E3EA8" w:rsidP="007E3EA8">
            <w:pPr>
              <w:contextualSpacing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7E3EA8">
              <w:rPr>
                <w:rFonts w:ascii="Calibri" w:eastAsia="Calibri" w:hAnsi="Calibri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3EA8" w:rsidRPr="007E3EA8" w:rsidRDefault="007E3EA8" w:rsidP="007E3EA8">
            <w:pPr>
              <w:contextualSpacing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7E3EA8">
              <w:rPr>
                <w:rFonts w:ascii="Calibri" w:eastAsia="Calibri" w:hAnsi="Calibri"/>
                <w:b/>
                <w:sz w:val="24"/>
                <w:szCs w:val="24"/>
                <w:lang w:eastAsia="ru-RU"/>
              </w:rPr>
              <w:t>Объем часов</w:t>
            </w:r>
          </w:p>
        </w:tc>
      </w:tr>
      <w:tr w:rsidR="007E3EA8" w:rsidRPr="007E3EA8" w:rsidTr="007E3EA8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001" w:rsidRDefault="007E3EA8" w:rsidP="007E3EA8">
            <w:pPr>
              <w:contextualSpacing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F374D5">
              <w:rPr>
                <w:rFonts w:eastAsia="Calibri"/>
                <w:b/>
                <w:sz w:val="24"/>
                <w:szCs w:val="24"/>
                <w:lang w:eastAsia="ru-RU"/>
              </w:rPr>
              <w:t>Максимальная учебная нагрузка (всего)</w:t>
            </w:r>
            <w:r w:rsidR="00720001">
              <w:rPr>
                <w:rFonts w:eastAsia="Calibri"/>
                <w:b/>
                <w:sz w:val="24"/>
                <w:szCs w:val="24"/>
                <w:lang w:eastAsia="ru-RU"/>
              </w:rPr>
              <w:t xml:space="preserve">, </w:t>
            </w:r>
          </w:p>
          <w:p w:rsidR="007E3EA8" w:rsidRPr="00F374D5" w:rsidRDefault="00720001" w:rsidP="007E3EA8">
            <w:pPr>
              <w:contextualSpacing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в том числе по вариативу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3EA8" w:rsidRDefault="007E3EA8" w:rsidP="007E3EA8">
            <w:pPr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F374D5">
              <w:rPr>
                <w:rFonts w:eastAsia="Calibri"/>
                <w:sz w:val="24"/>
                <w:szCs w:val="24"/>
                <w:lang w:eastAsia="ru-RU"/>
              </w:rPr>
              <w:t>132</w:t>
            </w:r>
          </w:p>
          <w:p w:rsidR="00720001" w:rsidRPr="00F374D5" w:rsidRDefault="00720001" w:rsidP="007E3EA8">
            <w:pPr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</w:tr>
      <w:tr w:rsidR="007E3EA8" w:rsidRPr="007E3EA8" w:rsidTr="007E3E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3EA8" w:rsidRPr="00F374D5" w:rsidRDefault="007E3EA8" w:rsidP="007E3EA8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374D5">
              <w:rPr>
                <w:rFonts w:eastAsia="Calibri"/>
                <w:b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3EA8" w:rsidRPr="00F374D5" w:rsidRDefault="007E3EA8" w:rsidP="007E3EA8">
            <w:pPr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F374D5">
              <w:rPr>
                <w:rFonts w:eastAsia="Calibri"/>
                <w:sz w:val="24"/>
                <w:szCs w:val="24"/>
                <w:lang w:eastAsia="ru-RU"/>
              </w:rPr>
              <w:t>88</w:t>
            </w:r>
          </w:p>
        </w:tc>
      </w:tr>
      <w:tr w:rsidR="007E3EA8" w:rsidRPr="007E3EA8" w:rsidTr="007E3E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3EA8" w:rsidRPr="00F374D5" w:rsidRDefault="007E3EA8" w:rsidP="007E3EA8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374D5">
              <w:rPr>
                <w:rFonts w:eastAsia="Calibri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3EA8" w:rsidRPr="00F374D5" w:rsidRDefault="007E3EA8" w:rsidP="007E3EA8">
            <w:pPr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7E3EA8" w:rsidRPr="007E3EA8" w:rsidTr="007E3E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3EA8" w:rsidRPr="00F374D5" w:rsidRDefault="007E3EA8" w:rsidP="007E3EA8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374D5">
              <w:rPr>
                <w:rFonts w:eastAsia="Calibri"/>
                <w:sz w:val="24"/>
                <w:szCs w:val="24"/>
                <w:lang w:eastAsia="ru-RU"/>
              </w:rPr>
              <w:t xml:space="preserve">     практические занятия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3EA8" w:rsidRPr="00F374D5" w:rsidRDefault="007E3EA8" w:rsidP="007E3EA8">
            <w:pPr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F374D5">
              <w:rPr>
                <w:rFonts w:eastAsia="Calibri"/>
                <w:sz w:val="24"/>
                <w:szCs w:val="24"/>
                <w:lang w:eastAsia="ru-RU"/>
              </w:rPr>
              <w:t>50</w:t>
            </w:r>
          </w:p>
        </w:tc>
      </w:tr>
      <w:tr w:rsidR="007E3EA8" w:rsidRPr="007E3EA8" w:rsidTr="007E3EA8">
        <w:trPr>
          <w:trHeight w:val="4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E3EA8" w:rsidRPr="00F374D5" w:rsidRDefault="007E3EA8" w:rsidP="007E3EA8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374D5">
              <w:rPr>
                <w:rFonts w:eastAsia="Calibri"/>
                <w:sz w:val="24"/>
                <w:szCs w:val="24"/>
                <w:lang w:eastAsia="ru-RU"/>
              </w:rPr>
              <w:t xml:space="preserve">     активные, интерактивные формы занятий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7E3EA8" w:rsidRPr="00F374D5" w:rsidRDefault="007E3EA8" w:rsidP="007E3EA8">
            <w:pPr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F374D5">
              <w:rPr>
                <w:rFonts w:eastAsia="Calibri"/>
                <w:sz w:val="24"/>
                <w:szCs w:val="24"/>
                <w:lang w:eastAsia="ru-RU"/>
              </w:rPr>
              <w:t>50</w:t>
            </w:r>
          </w:p>
        </w:tc>
      </w:tr>
      <w:tr w:rsidR="007E3EA8" w:rsidRPr="007E3EA8" w:rsidTr="007E3EA8"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3EA8" w:rsidRPr="00F374D5" w:rsidRDefault="007E3EA8" w:rsidP="007E3EA8">
            <w:pPr>
              <w:contextualSpacing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F374D5">
              <w:rPr>
                <w:rFonts w:eastAsia="Calibri"/>
                <w:b/>
                <w:sz w:val="24"/>
                <w:szCs w:val="24"/>
                <w:lang w:eastAsia="ru-RU"/>
              </w:rPr>
              <w:t>Самостоятельная работа обучающегося (всего)</w:t>
            </w:r>
          </w:p>
          <w:p w:rsidR="007E3EA8" w:rsidRPr="00F374D5" w:rsidRDefault="007E3EA8" w:rsidP="007E3EA8">
            <w:pPr>
              <w:contextualSpacing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F374D5">
              <w:rPr>
                <w:rFonts w:eastAsia="Calibri"/>
                <w:sz w:val="24"/>
                <w:szCs w:val="24"/>
                <w:lang w:eastAsia="ru-RU"/>
              </w:rPr>
              <w:t>работа с рабочей тетрадью, подготовка сообщений и рефератов, выполнение домашних контрольных работ, выполнение текущих  домашних заданий помощь в подготовке дидактического материала и т.п.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3EA8" w:rsidRPr="00F374D5" w:rsidRDefault="007E3EA8" w:rsidP="007E3EA8">
            <w:pPr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F374D5">
              <w:rPr>
                <w:rFonts w:eastAsia="Calibri"/>
                <w:sz w:val="24"/>
                <w:szCs w:val="24"/>
                <w:lang w:eastAsia="ru-RU"/>
              </w:rPr>
              <w:t>44</w:t>
            </w:r>
          </w:p>
        </w:tc>
      </w:tr>
      <w:tr w:rsidR="007E3EA8" w:rsidRPr="007E3EA8" w:rsidTr="007E3EA8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3EA8" w:rsidRPr="00F374D5" w:rsidRDefault="007E3EA8" w:rsidP="007E3EA8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374D5">
              <w:rPr>
                <w:rFonts w:eastAsia="Calibri"/>
                <w:sz w:val="24"/>
                <w:szCs w:val="24"/>
                <w:lang w:eastAsia="ru-RU"/>
              </w:rPr>
              <w:t>Промежуточная аттестация в форме дифференцированного зачёта</w:t>
            </w:r>
          </w:p>
        </w:tc>
      </w:tr>
    </w:tbl>
    <w:p w:rsidR="007E3EA8" w:rsidRPr="007E3EA8" w:rsidRDefault="007E3EA8" w:rsidP="007E3EA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EA8" w:rsidRPr="007E3EA8" w:rsidRDefault="007E3EA8" w:rsidP="007E3EA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lang w:eastAsia="ru-RU"/>
        </w:rPr>
      </w:pPr>
      <w:r w:rsidRPr="007E3EA8">
        <w:rPr>
          <w:rFonts w:ascii="Times New Roman" w:eastAsia="Calibri" w:hAnsi="Times New Roman" w:cs="Times New Roman"/>
          <w:sz w:val="28"/>
          <w:lang w:eastAsia="ru-RU"/>
        </w:rPr>
        <w:t>Заочная форма обучения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72"/>
        <w:gridCol w:w="1134"/>
      </w:tblGrid>
      <w:tr w:rsidR="007E3EA8" w:rsidRPr="007E3EA8" w:rsidTr="007E3EA8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3E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3E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Объем часов</w:t>
            </w:r>
          </w:p>
        </w:tc>
      </w:tr>
      <w:tr w:rsidR="007E3EA8" w:rsidRPr="007E3EA8" w:rsidTr="007E3EA8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01" w:rsidRDefault="007E3EA8" w:rsidP="007200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3E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  <w:r w:rsidR="007200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7E3EA8" w:rsidRPr="007E3EA8" w:rsidRDefault="00720001" w:rsidP="007200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том числе по вариативу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EA8">
              <w:rPr>
                <w:rFonts w:ascii="Times New Roman" w:eastAsia="Calibri" w:hAnsi="Times New Roman" w:cs="Times New Roman"/>
                <w:sz w:val="24"/>
                <w:szCs w:val="24"/>
              </w:rPr>
              <w:t>132</w:t>
            </w:r>
          </w:p>
          <w:p w:rsidR="00720001" w:rsidRPr="007E3EA8" w:rsidRDefault="00720001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7E3EA8" w:rsidRPr="007E3EA8" w:rsidTr="007E3EA8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A8" w:rsidRPr="007E3EA8" w:rsidRDefault="007E3EA8" w:rsidP="007E3EA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EA8">
              <w:rPr>
                <w:rFonts w:ascii="Times New Roman" w:eastAsia="Calibri" w:hAnsi="Times New Roman" w:cs="Times New Roman"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EA8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</w:tr>
      <w:tr w:rsidR="007E3EA8" w:rsidRPr="007E3EA8" w:rsidTr="007E3EA8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A8" w:rsidRPr="007E3EA8" w:rsidRDefault="007E3EA8" w:rsidP="007E3EA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EA8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числе:</w:t>
            </w:r>
          </w:p>
          <w:p w:rsidR="007E3EA8" w:rsidRPr="007E3EA8" w:rsidRDefault="007E3EA8" w:rsidP="007E3EA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EA8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EA8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7E3EA8" w:rsidRPr="007E3EA8" w:rsidTr="007E3EA8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A8" w:rsidRPr="007E3EA8" w:rsidRDefault="007E3EA8" w:rsidP="007E3EA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EA8">
              <w:rPr>
                <w:rFonts w:ascii="Times New Roman" w:eastAsia="Calibri" w:hAnsi="Times New Roman" w:cs="Times New Roman"/>
                <w:sz w:val="24"/>
                <w:szCs w:val="24"/>
              </w:rPr>
              <w:t>активные, интерактивные формы занятий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EA8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7E3EA8" w:rsidRPr="007E3EA8" w:rsidTr="007E3EA8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A8" w:rsidRPr="007E3EA8" w:rsidRDefault="007E3EA8" w:rsidP="007E3EA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3E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EA8">
              <w:rPr>
                <w:rFonts w:ascii="Times New Roman" w:eastAsia="Calibri" w:hAnsi="Times New Roman" w:cs="Times New Roman"/>
                <w:sz w:val="24"/>
                <w:szCs w:val="24"/>
              </w:rPr>
              <w:t>116</w:t>
            </w:r>
          </w:p>
        </w:tc>
      </w:tr>
      <w:tr w:rsidR="007E3EA8" w:rsidRPr="007E3EA8" w:rsidTr="007E3EA8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A8" w:rsidRPr="007E3EA8" w:rsidRDefault="007E3EA8" w:rsidP="007E3EA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EA8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числе:</w:t>
            </w:r>
          </w:p>
          <w:p w:rsidR="007E3EA8" w:rsidRPr="007E3EA8" w:rsidRDefault="007E3EA8" w:rsidP="007E3EA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EA8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домашних заданий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EA8">
              <w:rPr>
                <w:rFonts w:ascii="Times New Roman" w:eastAsia="Calibri" w:hAnsi="Times New Roman" w:cs="Times New Roman"/>
                <w:sz w:val="24"/>
                <w:szCs w:val="24"/>
              </w:rPr>
              <w:t>98</w:t>
            </w:r>
          </w:p>
        </w:tc>
      </w:tr>
      <w:tr w:rsidR="007E3EA8" w:rsidRPr="007E3EA8" w:rsidTr="007E3EA8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A8" w:rsidRPr="007E3EA8" w:rsidRDefault="007E3EA8" w:rsidP="007E3EA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EA8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практическим работам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EA8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</w:tr>
      <w:tr w:rsidR="007E3EA8" w:rsidRPr="007E3EA8" w:rsidTr="007E3EA8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A8" w:rsidRPr="007E3EA8" w:rsidRDefault="007E3EA8" w:rsidP="007E3EA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E3EA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Промежуточная аттестация в форме дифференцированного зачета</w:t>
            </w:r>
          </w:p>
        </w:tc>
      </w:tr>
    </w:tbl>
    <w:p w:rsidR="007E3EA8" w:rsidRPr="007E3EA8" w:rsidRDefault="007E3EA8" w:rsidP="007E3E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E3EA8" w:rsidRPr="007E3EA8">
          <w:pgSz w:w="11906" w:h="16838"/>
          <w:pgMar w:top="1134" w:right="850" w:bottom="1134" w:left="1701" w:header="708" w:footer="708" w:gutter="0"/>
          <w:cols w:space="720"/>
        </w:sectPr>
      </w:pPr>
    </w:p>
    <w:p w:rsidR="007E3EA8" w:rsidRPr="007E3EA8" w:rsidRDefault="007E3EA8" w:rsidP="007E3EA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lang w:eastAsia="ru-RU"/>
        </w:rPr>
      </w:pPr>
      <w:r w:rsidRPr="007E3EA8">
        <w:rPr>
          <w:rFonts w:ascii="Times New Roman" w:eastAsia="Calibri" w:hAnsi="Times New Roman" w:cs="Times New Roman"/>
          <w:b/>
          <w:sz w:val="28"/>
          <w:lang w:eastAsia="ru-RU"/>
        </w:rPr>
        <w:lastRenderedPageBreak/>
        <w:t>2.2. Тематический план и содержание дисциплины  ЕН.02. Информатика</w:t>
      </w:r>
    </w:p>
    <w:p w:rsidR="007E3EA8" w:rsidRPr="007E3EA8" w:rsidRDefault="007E3EA8" w:rsidP="007E3EA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lang w:eastAsia="ru-RU"/>
        </w:rPr>
      </w:pPr>
      <w:r w:rsidRPr="007E3EA8">
        <w:rPr>
          <w:rFonts w:ascii="Times New Roman" w:eastAsia="Calibri" w:hAnsi="Times New Roman" w:cs="Times New Roman"/>
          <w:sz w:val="28"/>
        </w:rPr>
        <w:t>очная</w:t>
      </w:r>
      <w:r w:rsidRPr="007E3EA8">
        <w:rPr>
          <w:rFonts w:ascii="Times New Roman" w:eastAsia="Calibri" w:hAnsi="Times New Roman" w:cs="Times New Roman"/>
          <w:sz w:val="28"/>
          <w:lang w:eastAsia="ru-RU"/>
        </w:rPr>
        <w:t xml:space="preserve"> форма обучения</w:t>
      </w:r>
    </w:p>
    <w:tbl>
      <w:tblPr>
        <w:tblW w:w="51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5"/>
        <w:gridCol w:w="7923"/>
        <w:gridCol w:w="1020"/>
        <w:gridCol w:w="1927"/>
        <w:gridCol w:w="1755"/>
      </w:tblGrid>
      <w:tr w:rsidR="007E3EA8" w:rsidRPr="007E3EA8" w:rsidTr="007E3EA8">
        <w:trPr>
          <w:trHeight w:val="339"/>
        </w:trPr>
        <w:tc>
          <w:tcPr>
            <w:tcW w:w="8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E3EA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26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E3EA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материала, практические занятия, самостоятельная работа учащихся</w:t>
            </w:r>
          </w:p>
        </w:tc>
        <w:tc>
          <w:tcPr>
            <w:tcW w:w="8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E3EA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Объём часов</w:t>
            </w:r>
          </w:p>
        </w:tc>
        <w:tc>
          <w:tcPr>
            <w:tcW w:w="6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E3EA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Уровень усвоения,</w:t>
            </w:r>
          </w:p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E3EA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формируемые</w:t>
            </w:r>
          </w:p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E3EA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компетенции</w:t>
            </w:r>
          </w:p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E3EA8" w:rsidRPr="007E3EA8" w:rsidTr="007E3EA8">
        <w:trPr>
          <w:trHeight w:val="14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A8" w:rsidRPr="007E3EA8" w:rsidRDefault="007E3EA8" w:rsidP="007E3E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A8" w:rsidRPr="007E3EA8" w:rsidRDefault="007E3EA8" w:rsidP="007E3E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E3EA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E3EA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 том числе активные, интерактивные формы занятий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A8" w:rsidRPr="007E3EA8" w:rsidRDefault="007E3EA8" w:rsidP="007E3E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E3EA8" w:rsidRPr="007E3EA8" w:rsidTr="007E3EA8"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E3EA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E3EA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E3EA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E3EA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E3EA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7E3EA8" w:rsidRPr="007E3EA8" w:rsidTr="007E3EA8">
        <w:trPr>
          <w:trHeight w:val="311"/>
        </w:trPr>
        <w:tc>
          <w:tcPr>
            <w:tcW w:w="3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A8" w:rsidRPr="007E3EA8" w:rsidRDefault="007E3EA8" w:rsidP="007E3EA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E3EA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1. Автоматизированная обработка информации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E3EA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3EA8" w:rsidRPr="007E3EA8" w:rsidTr="007E3EA8">
        <w:trPr>
          <w:trHeight w:val="684"/>
        </w:trPr>
        <w:tc>
          <w:tcPr>
            <w:tcW w:w="8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A8" w:rsidRPr="007E3EA8" w:rsidRDefault="007E3EA8" w:rsidP="007E3EA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E3EA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1.1. Информация, информационные процессы, информационное общество</w:t>
            </w:r>
          </w:p>
        </w:tc>
        <w:tc>
          <w:tcPr>
            <w:tcW w:w="2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A8" w:rsidRPr="007E3EA8" w:rsidRDefault="007E3EA8" w:rsidP="007E3EA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3E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Содержание учебного материала.</w:t>
            </w:r>
          </w:p>
          <w:p w:rsidR="007E3EA8" w:rsidRPr="007E3EA8" w:rsidRDefault="007E3EA8" w:rsidP="007E3EA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3E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Информация, информационные процессы, информационное общество. Информатика и научно-технический прогресс. Новые информационные технологии и системы их автоматизации.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3E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EA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EA8">
              <w:rPr>
                <w:rFonts w:ascii="Times New Roman" w:eastAsia="Calibri" w:hAnsi="Times New Roman" w:cs="Times New Roman"/>
                <w:sz w:val="24"/>
                <w:szCs w:val="24"/>
              </w:rPr>
              <w:t>ОК 1, ОК 2,</w:t>
            </w:r>
          </w:p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EA8">
              <w:rPr>
                <w:rFonts w:ascii="Times New Roman" w:eastAsia="Calibri" w:hAnsi="Times New Roman" w:cs="Times New Roman"/>
                <w:sz w:val="24"/>
                <w:szCs w:val="24"/>
              </w:rPr>
              <w:t>ОК 4, ОК 5,</w:t>
            </w:r>
          </w:p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EA8">
              <w:rPr>
                <w:rFonts w:ascii="Times New Roman" w:eastAsia="Calibri" w:hAnsi="Times New Roman" w:cs="Times New Roman"/>
                <w:sz w:val="24"/>
                <w:szCs w:val="24"/>
              </w:rPr>
              <w:t>ОК 6, ОК 8,</w:t>
            </w:r>
          </w:p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EA8">
              <w:rPr>
                <w:rFonts w:ascii="Times New Roman" w:eastAsia="Calibri" w:hAnsi="Times New Roman" w:cs="Times New Roman"/>
                <w:sz w:val="24"/>
                <w:szCs w:val="24"/>
              </w:rPr>
              <w:t>ОК 9,</w:t>
            </w:r>
          </w:p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3EA8">
              <w:rPr>
                <w:rFonts w:ascii="Times New Roman" w:eastAsia="Calibri" w:hAnsi="Times New Roman" w:cs="Times New Roman"/>
                <w:sz w:val="24"/>
                <w:szCs w:val="24"/>
              </w:rPr>
              <w:t>ПК 1.1</w:t>
            </w:r>
          </w:p>
        </w:tc>
      </w:tr>
      <w:tr w:rsidR="007E3EA8" w:rsidRPr="007E3EA8" w:rsidTr="007E3EA8">
        <w:trPr>
          <w:trHeight w:val="8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A8" w:rsidRPr="007E3EA8" w:rsidRDefault="007E3EA8" w:rsidP="007E3E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A8" w:rsidRPr="007E3EA8" w:rsidRDefault="007E3EA8" w:rsidP="007E3EA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3E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Самостоятельная работа обучающихся.</w:t>
            </w:r>
          </w:p>
          <w:p w:rsidR="007E3EA8" w:rsidRPr="007E3EA8" w:rsidRDefault="007E3EA8" w:rsidP="007E3EA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3E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Подготовка реферата по примерным темам:</w:t>
            </w:r>
          </w:p>
          <w:p w:rsidR="007E3EA8" w:rsidRPr="007E3EA8" w:rsidRDefault="007E3EA8" w:rsidP="007E3EA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3E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Кодирование информации. Системы кодирования данных.</w:t>
            </w:r>
          </w:p>
          <w:p w:rsidR="007E3EA8" w:rsidRPr="007E3EA8" w:rsidRDefault="007E3EA8" w:rsidP="007E3EA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3E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Социальные факторы информатизации общества.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3E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A8" w:rsidRPr="007E3EA8" w:rsidRDefault="007E3EA8" w:rsidP="007E3E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3EA8" w:rsidRPr="007E3EA8" w:rsidTr="007E3EA8">
        <w:tc>
          <w:tcPr>
            <w:tcW w:w="8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A8" w:rsidRPr="007E3EA8" w:rsidRDefault="007E3EA8" w:rsidP="007E3EA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E3EA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1.2. Технология обработки информации</w:t>
            </w:r>
          </w:p>
        </w:tc>
        <w:tc>
          <w:tcPr>
            <w:tcW w:w="2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A8" w:rsidRPr="007E3EA8" w:rsidRDefault="007E3EA8" w:rsidP="007E3EA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E3EA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Содержание учебного материала</w:t>
            </w:r>
          </w:p>
          <w:p w:rsidR="007E3EA8" w:rsidRPr="007E3EA8" w:rsidRDefault="007E3EA8" w:rsidP="007E3EA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E3EA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Стадии обработки информации. Технологические решения обработки информации. Телекоммуникации.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3E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EA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EA8">
              <w:rPr>
                <w:rFonts w:ascii="Times New Roman" w:eastAsia="Calibri" w:hAnsi="Times New Roman" w:cs="Times New Roman"/>
                <w:sz w:val="24"/>
                <w:szCs w:val="24"/>
              </w:rPr>
              <w:t>ОК 1, ОК 5,</w:t>
            </w:r>
          </w:p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EA8">
              <w:rPr>
                <w:rFonts w:ascii="Times New Roman" w:eastAsia="Calibri" w:hAnsi="Times New Roman" w:cs="Times New Roman"/>
                <w:sz w:val="24"/>
                <w:szCs w:val="24"/>
              </w:rPr>
              <w:t>ОК 9, ПК 1.1</w:t>
            </w:r>
          </w:p>
        </w:tc>
      </w:tr>
      <w:tr w:rsidR="007E3EA8" w:rsidRPr="007E3EA8" w:rsidTr="007E3EA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A8" w:rsidRPr="007E3EA8" w:rsidRDefault="007E3EA8" w:rsidP="007E3E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A8" w:rsidRPr="007E3EA8" w:rsidRDefault="007E3EA8" w:rsidP="007E3EA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EA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  <w:p w:rsidR="007E3EA8" w:rsidRPr="007E3EA8" w:rsidRDefault="007E3EA8" w:rsidP="007E3EA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3EA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Проработка конспектов занятий, учебных и дополнительных изданий (по вопросам к разделам и главам учебных изданий).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3E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A8" w:rsidRPr="007E3EA8" w:rsidRDefault="007E3EA8" w:rsidP="007E3E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3EA8" w:rsidRPr="007E3EA8" w:rsidTr="007E3EA8">
        <w:trPr>
          <w:trHeight w:val="305"/>
        </w:trPr>
        <w:tc>
          <w:tcPr>
            <w:tcW w:w="3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A8" w:rsidRPr="007E3EA8" w:rsidRDefault="007E3EA8" w:rsidP="007E3EA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E3EA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2. Общий состав и структура электронно-вычислительных машин и вычислительных систем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E3EA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E3EA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E3EA8" w:rsidRPr="007E3EA8" w:rsidTr="007E3EA8">
        <w:tc>
          <w:tcPr>
            <w:tcW w:w="8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A8" w:rsidRPr="007E3EA8" w:rsidRDefault="007E3EA8" w:rsidP="007E3EA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E3EA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2.1. Архитектура ЭВМ и вычислительных систем</w:t>
            </w:r>
          </w:p>
        </w:tc>
        <w:tc>
          <w:tcPr>
            <w:tcW w:w="2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A8" w:rsidRPr="007E3EA8" w:rsidRDefault="007E3EA8" w:rsidP="007E3EA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E3EA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Содержание учебного материала</w:t>
            </w:r>
          </w:p>
          <w:p w:rsidR="007E3EA8" w:rsidRPr="007E3EA8" w:rsidRDefault="007E3EA8" w:rsidP="007E3EA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E3EA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Архитектура ЭВМ и вычислительных систем. Принципы Дж. фон Неймана.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3E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EA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EA8">
              <w:rPr>
                <w:rFonts w:ascii="Times New Roman" w:eastAsia="Calibri" w:hAnsi="Times New Roman" w:cs="Times New Roman"/>
                <w:sz w:val="24"/>
                <w:szCs w:val="24"/>
              </w:rPr>
              <w:t>ОК 1, ОК 2,</w:t>
            </w:r>
          </w:p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EA8">
              <w:rPr>
                <w:rFonts w:ascii="Times New Roman" w:eastAsia="Calibri" w:hAnsi="Times New Roman" w:cs="Times New Roman"/>
                <w:sz w:val="24"/>
                <w:szCs w:val="24"/>
              </w:rPr>
              <w:t>ОК 4, ОК 5,</w:t>
            </w:r>
          </w:p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EA8">
              <w:rPr>
                <w:rFonts w:ascii="Times New Roman" w:eastAsia="Calibri" w:hAnsi="Times New Roman" w:cs="Times New Roman"/>
                <w:sz w:val="24"/>
                <w:szCs w:val="24"/>
              </w:rPr>
              <w:t>ОК 8</w:t>
            </w:r>
          </w:p>
        </w:tc>
      </w:tr>
      <w:tr w:rsidR="007E3EA8" w:rsidRPr="007E3EA8" w:rsidTr="007E3EA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A8" w:rsidRPr="007E3EA8" w:rsidRDefault="007E3EA8" w:rsidP="007E3E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A8" w:rsidRPr="007E3EA8" w:rsidRDefault="007E3EA8" w:rsidP="007E3EA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EA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  <w:p w:rsidR="007E3EA8" w:rsidRPr="007E3EA8" w:rsidRDefault="007E3EA8" w:rsidP="007E3EA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EA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Подготовка сообщения по теме:</w:t>
            </w:r>
          </w:p>
          <w:p w:rsidR="007E3EA8" w:rsidRPr="007E3EA8" w:rsidRDefault="007E3EA8" w:rsidP="007E3EA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3EA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История и перспективы развития вычислительной техники.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3E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A8" w:rsidRPr="007E3EA8" w:rsidRDefault="007E3EA8" w:rsidP="007E3E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3EA8" w:rsidRPr="007E3EA8" w:rsidTr="007E3EA8">
        <w:trPr>
          <w:trHeight w:val="510"/>
        </w:trPr>
        <w:tc>
          <w:tcPr>
            <w:tcW w:w="8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A8" w:rsidRPr="007E3EA8" w:rsidRDefault="007E3EA8" w:rsidP="007E3EA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E3EA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2.2. Устройство персонального компьютера</w:t>
            </w:r>
          </w:p>
        </w:tc>
        <w:tc>
          <w:tcPr>
            <w:tcW w:w="2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A8" w:rsidRPr="007E3EA8" w:rsidRDefault="007E3EA8" w:rsidP="007E3EA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E3EA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Содержание учебного материала</w:t>
            </w:r>
          </w:p>
          <w:p w:rsidR="007E3EA8" w:rsidRPr="007E3EA8" w:rsidRDefault="007E3EA8" w:rsidP="007E3EA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3EA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Общий состав и структура персонального компьютера (ПК).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3E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EA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EA8">
              <w:rPr>
                <w:rFonts w:ascii="Times New Roman" w:eastAsia="Calibri" w:hAnsi="Times New Roman" w:cs="Times New Roman"/>
                <w:sz w:val="24"/>
                <w:szCs w:val="24"/>
              </w:rPr>
              <w:t>ОК 1, ОК 2,</w:t>
            </w:r>
          </w:p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EA8">
              <w:rPr>
                <w:rFonts w:ascii="Times New Roman" w:eastAsia="Calibri" w:hAnsi="Times New Roman" w:cs="Times New Roman"/>
                <w:sz w:val="24"/>
                <w:szCs w:val="24"/>
              </w:rPr>
              <w:t>ОК 4, ОК 5,</w:t>
            </w:r>
          </w:p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EA8">
              <w:rPr>
                <w:rFonts w:ascii="Times New Roman" w:eastAsia="Calibri" w:hAnsi="Times New Roman" w:cs="Times New Roman"/>
                <w:sz w:val="24"/>
                <w:szCs w:val="24"/>
              </w:rPr>
              <w:t>ОК 8, ОК 9</w:t>
            </w:r>
          </w:p>
        </w:tc>
      </w:tr>
      <w:tr w:rsidR="007E3EA8" w:rsidRPr="007E3EA8" w:rsidTr="007E3EA8">
        <w:trPr>
          <w:trHeight w:val="4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A8" w:rsidRPr="007E3EA8" w:rsidRDefault="007E3EA8" w:rsidP="007E3E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A8" w:rsidRPr="007E3EA8" w:rsidRDefault="007E3EA8" w:rsidP="007E3EA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EA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  <w:p w:rsidR="007E3EA8" w:rsidRPr="007E3EA8" w:rsidRDefault="007E3EA8" w:rsidP="007E3EA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E3EA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Проработка конспектов занятий, учебных и дополнительных изданий (по вопросам к разделам и главам учебных изданий).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3E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A8" w:rsidRPr="007E3EA8" w:rsidRDefault="007E3EA8" w:rsidP="007E3E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3EA8" w:rsidRPr="007E3EA8" w:rsidTr="007E3EA8">
        <w:trPr>
          <w:trHeight w:val="135"/>
        </w:trPr>
        <w:tc>
          <w:tcPr>
            <w:tcW w:w="8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A8" w:rsidRPr="007E3EA8" w:rsidRDefault="007E3EA8" w:rsidP="007E3EA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E3EA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Тема 2.3. </w:t>
            </w:r>
            <w:r w:rsidRPr="007E3EA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Программное обеспечение персонального компьютера</w:t>
            </w:r>
          </w:p>
        </w:tc>
        <w:tc>
          <w:tcPr>
            <w:tcW w:w="2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A8" w:rsidRPr="007E3EA8" w:rsidRDefault="007E3EA8" w:rsidP="007E3EA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EA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Содержание учебного материала</w:t>
            </w:r>
          </w:p>
          <w:p w:rsidR="007E3EA8" w:rsidRPr="007E3EA8" w:rsidRDefault="007E3EA8" w:rsidP="007E3EA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EA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Классификация программного обеспечения (ПО). Системное и прикладное ПО.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3E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EA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EA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ОК 1, ОК 2,</w:t>
            </w:r>
          </w:p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EA8">
              <w:rPr>
                <w:rFonts w:ascii="Times New Roman" w:eastAsia="Calibri" w:hAnsi="Times New Roman" w:cs="Times New Roman"/>
                <w:sz w:val="24"/>
                <w:szCs w:val="24"/>
              </w:rPr>
              <w:t>ОК 3, ОК 4,</w:t>
            </w:r>
          </w:p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EA8">
              <w:rPr>
                <w:rFonts w:ascii="Times New Roman" w:eastAsia="Calibri" w:hAnsi="Times New Roman" w:cs="Times New Roman"/>
                <w:sz w:val="24"/>
                <w:szCs w:val="24"/>
              </w:rPr>
              <w:t>ОК 5, ОК 6,</w:t>
            </w:r>
          </w:p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EA8">
              <w:rPr>
                <w:rFonts w:ascii="Times New Roman" w:eastAsia="Calibri" w:hAnsi="Times New Roman" w:cs="Times New Roman"/>
                <w:sz w:val="24"/>
                <w:szCs w:val="24"/>
              </w:rPr>
              <w:t>ОК 7,</w:t>
            </w:r>
          </w:p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EA8">
              <w:rPr>
                <w:rFonts w:ascii="Times New Roman" w:eastAsia="Calibri" w:hAnsi="Times New Roman" w:cs="Times New Roman"/>
                <w:sz w:val="24"/>
                <w:szCs w:val="24"/>
              </w:rPr>
              <w:t>ОК 8, ОК 9</w:t>
            </w:r>
          </w:p>
        </w:tc>
      </w:tr>
      <w:tr w:rsidR="007E3EA8" w:rsidRPr="007E3EA8" w:rsidTr="007E3EA8">
        <w:trPr>
          <w:trHeight w:val="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A8" w:rsidRPr="007E3EA8" w:rsidRDefault="007E3EA8" w:rsidP="007E3E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A8" w:rsidRPr="007E3EA8" w:rsidRDefault="007E3EA8" w:rsidP="007E3EA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EA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  <w:p w:rsidR="007E3EA8" w:rsidRPr="007E3EA8" w:rsidRDefault="007E3EA8" w:rsidP="007E3EA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EA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Проработка конспектов занятий, учебных и дополнительных изданий (по вопросам к разделам и главам учебных изданий). Подготовка к практическим занятиям.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3E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A8" w:rsidRPr="007E3EA8" w:rsidRDefault="007E3EA8" w:rsidP="007E3E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3EA8" w:rsidRPr="007E3EA8" w:rsidTr="007E3EA8">
        <w:trPr>
          <w:trHeight w:val="634"/>
        </w:trPr>
        <w:tc>
          <w:tcPr>
            <w:tcW w:w="8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A8" w:rsidRPr="007E3EA8" w:rsidRDefault="007E3EA8" w:rsidP="007E3EA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E3EA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2.4. Операционные системы и оболочки</w:t>
            </w:r>
          </w:p>
        </w:tc>
        <w:tc>
          <w:tcPr>
            <w:tcW w:w="2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A8" w:rsidRPr="007E3EA8" w:rsidRDefault="007E3EA8" w:rsidP="007E3EA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E3EA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Содержание учебного материала</w:t>
            </w:r>
          </w:p>
          <w:p w:rsidR="007E3EA8" w:rsidRPr="007E3EA8" w:rsidRDefault="007E3EA8" w:rsidP="007E3EA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E3EA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Понятие операционной системы. Виды операционных систем. Настройка пользовательского интерфейса. Операции с файлами и папками. Создание папок и ярлыков. Программы оболочки.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3E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EA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EA8">
              <w:rPr>
                <w:rFonts w:ascii="Times New Roman" w:eastAsia="Calibri" w:hAnsi="Times New Roman" w:cs="Times New Roman"/>
                <w:sz w:val="24"/>
                <w:szCs w:val="24"/>
              </w:rPr>
              <w:t>ОК 1, ОК 2,</w:t>
            </w:r>
          </w:p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EA8">
              <w:rPr>
                <w:rFonts w:ascii="Times New Roman" w:eastAsia="Calibri" w:hAnsi="Times New Roman" w:cs="Times New Roman"/>
                <w:sz w:val="24"/>
                <w:szCs w:val="24"/>
              </w:rPr>
              <w:t>ОК 3, ОК 4,</w:t>
            </w:r>
          </w:p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EA8">
              <w:rPr>
                <w:rFonts w:ascii="Times New Roman" w:eastAsia="Calibri" w:hAnsi="Times New Roman" w:cs="Times New Roman"/>
                <w:sz w:val="24"/>
                <w:szCs w:val="24"/>
              </w:rPr>
              <w:t>ОК 5, ОК 6,</w:t>
            </w:r>
          </w:p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EA8">
              <w:rPr>
                <w:rFonts w:ascii="Times New Roman" w:eastAsia="Calibri" w:hAnsi="Times New Roman" w:cs="Times New Roman"/>
                <w:sz w:val="24"/>
                <w:szCs w:val="24"/>
              </w:rPr>
              <w:t>ОК 7, ОК 8,</w:t>
            </w:r>
          </w:p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EA8">
              <w:rPr>
                <w:rFonts w:ascii="Times New Roman" w:eastAsia="Calibri" w:hAnsi="Times New Roman" w:cs="Times New Roman"/>
                <w:sz w:val="24"/>
                <w:szCs w:val="24"/>
              </w:rPr>
              <w:t>ОК 9</w:t>
            </w:r>
          </w:p>
        </w:tc>
      </w:tr>
      <w:tr w:rsidR="007E3EA8" w:rsidRPr="007E3EA8" w:rsidTr="007E3EA8">
        <w:trPr>
          <w:trHeight w:val="7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A8" w:rsidRPr="007E3EA8" w:rsidRDefault="007E3EA8" w:rsidP="007E3E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A8" w:rsidRPr="007E3EA8" w:rsidRDefault="007E3EA8" w:rsidP="007E3EA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E3EA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Практические занятия</w:t>
            </w:r>
          </w:p>
          <w:p w:rsidR="007E3EA8" w:rsidRPr="007E3EA8" w:rsidRDefault="007E3EA8" w:rsidP="007E3EA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E3EA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Настройка пользовательского интерфейса. Управление объектами и элементами.</w:t>
            </w:r>
          </w:p>
          <w:p w:rsidR="007E3EA8" w:rsidRPr="007E3EA8" w:rsidRDefault="007E3EA8" w:rsidP="007E3EA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3EA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Операции с файлами и папками. Создание папок и ярлыков. Работа в программе оболочки.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3E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3E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A8" w:rsidRPr="007E3EA8" w:rsidRDefault="007E3EA8" w:rsidP="007E3E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3EA8" w:rsidRPr="007E3EA8" w:rsidTr="007E3EA8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A8" w:rsidRPr="007E3EA8" w:rsidRDefault="007E3EA8" w:rsidP="007E3E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A8" w:rsidRPr="007E3EA8" w:rsidRDefault="007E3EA8" w:rsidP="007E3EA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EA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Самостоятельная работа обучающихся.</w:t>
            </w:r>
          </w:p>
          <w:p w:rsidR="007E3EA8" w:rsidRPr="007E3EA8" w:rsidRDefault="007E3EA8" w:rsidP="007E3EA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EA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Комплексная работа с информацией в операционной системе. Подготовка к практическим занятиям.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3E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A8" w:rsidRPr="007E3EA8" w:rsidRDefault="007E3EA8" w:rsidP="007E3E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3EA8" w:rsidRPr="007E3EA8" w:rsidTr="007E3EA8">
        <w:trPr>
          <w:trHeight w:val="154"/>
        </w:trPr>
        <w:tc>
          <w:tcPr>
            <w:tcW w:w="3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A8" w:rsidRPr="007E3EA8" w:rsidRDefault="007E3EA8" w:rsidP="007E3EA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3EA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3. Базовые системные продукты и пакеты прикладных программ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E3EA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E3EA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3EA8" w:rsidRPr="007E3EA8" w:rsidTr="007E3EA8">
        <w:trPr>
          <w:trHeight w:val="952"/>
        </w:trPr>
        <w:tc>
          <w:tcPr>
            <w:tcW w:w="8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A8" w:rsidRPr="007E3EA8" w:rsidRDefault="007E3EA8" w:rsidP="007E3EA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E3EA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3.1. Текстовые процессоры</w:t>
            </w:r>
          </w:p>
        </w:tc>
        <w:tc>
          <w:tcPr>
            <w:tcW w:w="2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A8" w:rsidRPr="007E3EA8" w:rsidRDefault="007E3EA8" w:rsidP="007E3EA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E3EA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Содержание учебного материала</w:t>
            </w:r>
          </w:p>
          <w:p w:rsidR="007E3EA8" w:rsidRPr="007E3EA8" w:rsidRDefault="007E3EA8" w:rsidP="007E3EA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E3EA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Обзор современных текстовых процессоров. Запуск программы. Интерфейс. Подготовка рабочей области документа. Основы работы в программе. Ввод и редактирование текста. Форматирование текста. Создание таблиц.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3E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EA8">
              <w:rPr>
                <w:rFonts w:ascii="Times New Roman" w:eastAsia="Calibri" w:hAnsi="Times New Roman" w:cs="Times New Roman"/>
                <w:sz w:val="24"/>
                <w:szCs w:val="24"/>
              </w:rPr>
              <w:t>2, 3</w:t>
            </w:r>
          </w:p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EA8">
              <w:rPr>
                <w:rFonts w:ascii="Times New Roman" w:eastAsia="Calibri" w:hAnsi="Times New Roman" w:cs="Times New Roman"/>
                <w:sz w:val="24"/>
                <w:szCs w:val="24"/>
              </w:rPr>
              <w:t>ОК 1, ОК 2,</w:t>
            </w:r>
          </w:p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EA8">
              <w:rPr>
                <w:rFonts w:ascii="Times New Roman" w:eastAsia="Calibri" w:hAnsi="Times New Roman" w:cs="Times New Roman"/>
                <w:sz w:val="24"/>
                <w:szCs w:val="24"/>
              </w:rPr>
              <w:t>ОК 3, ОК 4,</w:t>
            </w:r>
          </w:p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EA8">
              <w:rPr>
                <w:rFonts w:ascii="Times New Roman" w:eastAsia="Calibri" w:hAnsi="Times New Roman" w:cs="Times New Roman"/>
                <w:sz w:val="24"/>
                <w:szCs w:val="24"/>
              </w:rPr>
              <w:t>ОК 5, ОК 6,</w:t>
            </w:r>
          </w:p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EA8">
              <w:rPr>
                <w:rFonts w:ascii="Times New Roman" w:eastAsia="Calibri" w:hAnsi="Times New Roman" w:cs="Times New Roman"/>
                <w:sz w:val="24"/>
                <w:szCs w:val="24"/>
              </w:rPr>
              <w:t>ОК 7,</w:t>
            </w:r>
          </w:p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EA8">
              <w:rPr>
                <w:rFonts w:ascii="Times New Roman" w:eastAsia="Calibri" w:hAnsi="Times New Roman" w:cs="Times New Roman"/>
                <w:sz w:val="24"/>
                <w:szCs w:val="24"/>
              </w:rPr>
              <w:t>ОК 8, ОК 9</w:t>
            </w:r>
          </w:p>
        </w:tc>
      </w:tr>
      <w:tr w:rsidR="007E3EA8" w:rsidRPr="007E3EA8" w:rsidTr="007E3EA8">
        <w:trPr>
          <w:trHeight w:val="2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A8" w:rsidRPr="007E3EA8" w:rsidRDefault="007E3EA8" w:rsidP="007E3E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A8" w:rsidRPr="007E3EA8" w:rsidRDefault="007E3EA8" w:rsidP="007E3EA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E3EA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Практические занятия</w:t>
            </w:r>
          </w:p>
          <w:p w:rsidR="007E3EA8" w:rsidRPr="007E3EA8" w:rsidRDefault="007E3EA8" w:rsidP="007E3EA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E3EA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Создание текстового документа и форматирование текста.</w:t>
            </w:r>
          </w:p>
          <w:p w:rsidR="007E3EA8" w:rsidRPr="007E3EA8" w:rsidRDefault="007E3EA8" w:rsidP="007E3EA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E3EA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Вставка различных объектов (рисунок, таблица, диаграмм) в текстовый документ, редактирование и форматирование объектов.</w:t>
            </w:r>
          </w:p>
          <w:p w:rsidR="007E3EA8" w:rsidRPr="007E3EA8" w:rsidRDefault="007E3EA8" w:rsidP="007E3EA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E3EA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Создание и форматирование таблиц в текстовом документе.</w:t>
            </w:r>
          </w:p>
          <w:p w:rsidR="007E3EA8" w:rsidRPr="007E3EA8" w:rsidRDefault="007E3EA8" w:rsidP="007E3EA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E3EA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Создание различных математических выражений и формул в текстовом редакторе.</w:t>
            </w:r>
          </w:p>
          <w:p w:rsidR="007E3EA8" w:rsidRPr="007E3EA8" w:rsidRDefault="007E3EA8" w:rsidP="007E3EA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EA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Создание различных графических объектов в текстовом редакторе.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3E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3E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A8" w:rsidRPr="007E3EA8" w:rsidRDefault="007E3EA8" w:rsidP="007E3E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3EA8" w:rsidRPr="007E3EA8" w:rsidTr="007E3EA8">
        <w:trPr>
          <w:trHeight w:val="2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A8" w:rsidRPr="007E3EA8" w:rsidRDefault="007E3EA8" w:rsidP="007E3E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A8" w:rsidRPr="007E3EA8" w:rsidRDefault="007E3EA8" w:rsidP="007E3EA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EA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Самостоятельная работа обучающихся </w:t>
            </w:r>
          </w:p>
          <w:p w:rsidR="007E3EA8" w:rsidRPr="007E3EA8" w:rsidRDefault="007E3EA8" w:rsidP="007E3EA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EA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Проработка конспектов занятий, учебных и дополнительных изданий (по вопросам к разделам и главам учебных изданий), подготовка к лабораторным занятиям. </w:t>
            </w:r>
          </w:p>
          <w:p w:rsidR="007E3EA8" w:rsidRPr="007E3EA8" w:rsidRDefault="007E3EA8" w:rsidP="007E3EA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EA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Тематика внеаудиторной самостоятельной работы:</w:t>
            </w:r>
          </w:p>
          <w:p w:rsidR="007E3EA8" w:rsidRPr="007E3EA8" w:rsidRDefault="007E3EA8" w:rsidP="007E3EA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EA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Вставка объектов в документ.</w:t>
            </w:r>
          </w:p>
          <w:p w:rsidR="007E3EA8" w:rsidRPr="007E3EA8" w:rsidRDefault="007E3EA8" w:rsidP="007E3EA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EA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Комплексное использование возможностей текстового редактора для </w:t>
            </w:r>
            <w:r w:rsidRPr="007E3EA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создания документов.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3E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A8" w:rsidRPr="007E3EA8" w:rsidRDefault="007E3EA8" w:rsidP="007E3E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3EA8" w:rsidRPr="007E3EA8" w:rsidTr="007E3EA8">
        <w:trPr>
          <w:trHeight w:val="1380"/>
        </w:trPr>
        <w:tc>
          <w:tcPr>
            <w:tcW w:w="8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A8" w:rsidRPr="007E3EA8" w:rsidRDefault="007E3EA8" w:rsidP="007E3EA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E3EA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3.2. Электронные таблицы</w:t>
            </w:r>
          </w:p>
        </w:tc>
        <w:tc>
          <w:tcPr>
            <w:tcW w:w="2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A8" w:rsidRPr="007E3EA8" w:rsidRDefault="007E3EA8" w:rsidP="007200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E3EA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Содержание учебного материала</w:t>
            </w:r>
          </w:p>
          <w:p w:rsidR="007E3EA8" w:rsidRPr="007E3EA8" w:rsidRDefault="007E3EA8" w:rsidP="007200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E3EA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Запуск программы. Интерфейс. Подготовка рабочей области документа. Основы работы в программе.</w:t>
            </w:r>
          </w:p>
          <w:p w:rsidR="007E3EA8" w:rsidRPr="007E3EA8" w:rsidRDefault="007E3EA8" w:rsidP="007200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E3EA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Ввод чисел и текста. Форматирование ячеек. Адресация ячеек.</w:t>
            </w:r>
          </w:p>
          <w:p w:rsidR="007E3EA8" w:rsidRPr="007E3EA8" w:rsidRDefault="007E3EA8" w:rsidP="007200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E3EA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Ввод формул. Построение диаграмм.</w:t>
            </w:r>
          </w:p>
          <w:p w:rsidR="007E3EA8" w:rsidRPr="007E3EA8" w:rsidRDefault="007E3EA8" w:rsidP="007200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EA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Поиск, фильтрация и сортировка данных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3E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EA8">
              <w:rPr>
                <w:rFonts w:ascii="Times New Roman" w:eastAsia="Calibri" w:hAnsi="Times New Roman" w:cs="Times New Roman"/>
                <w:sz w:val="24"/>
                <w:szCs w:val="24"/>
              </w:rPr>
              <w:t>3, 2</w:t>
            </w:r>
          </w:p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EA8">
              <w:rPr>
                <w:rFonts w:ascii="Times New Roman" w:eastAsia="Calibri" w:hAnsi="Times New Roman" w:cs="Times New Roman"/>
                <w:sz w:val="24"/>
                <w:szCs w:val="24"/>
              </w:rPr>
              <w:t>ОК 1, ОК 2,</w:t>
            </w:r>
          </w:p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EA8">
              <w:rPr>
                <w:rFonts w:ascii="Times New Roman" w:eastAsia="Calibri" w:hAnsi="Times New Roman" w:cs="Times New Roman"/>
                <w:sz w:val="24"/>
                <w:szCs w:val="24"/>
              </w:rPr>
              <w:t>ОК 3, ОК 4,</w:t>
            </w:r>
          </w:p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EA8">
              <w:rPr>
                <w:rFonts w:ascii="Times New Roman" w:eastAsia="Calibri" w:hAnsi="Times New Roman" w:cs="Times New Roman"/>
                <w:sz w:val="24"/>
                <w:szCs w:val="24"/>
              </w:rPr>
              <w:t>ОК 5, ОК 6,</w:t>
            </w:r>
          </w:p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EA8">
              <w:rPr>
                <w:rFonts w:ascii="Times New Roman" w:eastAsia="Calibri" w:hAnsi="Times New Roman" w:cs="Times New Roman"/>
                <w:sz w:val="24"/>
                <w:szCs w:val="24"/>
              </w:rPr>
              <w:t>ОК 7, ОК 8</w:t>
            </w:r>
          </w:p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EA8">
              <w:rPr>
                <w:rFonts w:ascii="Times New Roman" w:eastAsia="Calibri" w:hAnsi="Times New Roman" w:cs="Times New Roman"/>
                <w:sz w:val="24"/>
                <w:szCs w:val="24"/>
              </w:rPr>
              <w:t>ПК 1.1, ПК 2.3, ПК 3.1</w:t>
            </w:r>
          </w:p>
        </w:tc>
      </w:tr>
      <w:tr w:rsidR="007E3EA8" w:rsidRPr="007E3EA8" w:rsidTr="007E3EA8">
        <w:trPr>
          <w:trHeight w:val="2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A8" w:rsidRPr="007E3EA8" w:rsidRDefault="007E3EA8" w:rsidP="007E3E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A8" w:rsidRPr="007E3EA8" w:rsidRDefault="007E3EA8" w:rsidP="007200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E3EA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Практические занятия:</w:t>
            </w:r>
          </w:p>
          <w:p w:rsidR="007E3EA8" w:rsidRPr="007E3EA8" w:rsidRDefault="007E3EA8" w:rsidP="007200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E3EA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Создание электронной таблицы.</w:t>
            </w:r>
            <w:r w:rsidRPr="007E3E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Графики функций и диаграммы</w:t>
            </w:r>
            <w:r w:rsidRPr="007E3EA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Проведение простейших расчетов с использованием формул. Сортировка и фильтрация данных в электронных таблицах.</w:t>
            </w:r>
          </w:p>
          <w:p w:rsidR="007E3EA8" w:rsidRPr="007E3EA8" w:rsidRDefault="007E3EA8" w:rsidP="007200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E3EA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Комплексное использование возможностей электронных таблиц для создания документов.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3E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3E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A8" w:rsidRPr="007E3EA8" w:rsidRDefault="007E3EA8" w:rsidP="007E3E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3EA8" w:rsidRPr="007E3EA8" w:rsidTr="007E3EA8">
        <w:trPr>
          <w:trHeight w:val="17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A8" w:rsidRPr="007E3EA8" w:rsidRDefault="007E3EA8" w:rsidP="007E3E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A8" w:rsidRPr="007E3EA8" w:rsidRDefault="007E3EA8" w:rsidP="007200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EA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  <w:p w:rsidR="007E3EA8" w:rsidRPr="007E3EA8" w:rsidRDefault="007E3EA8" w:rsidP="007200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EA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Проработка конспектов занятий, учебных и дополнительных изданий (по вопросам к разделам и главам учебных изданий), подготовка к лабораторным занятиям.</w:t>
            </w:r>
          </w:p>
          <w:p w:rsidR="007E3EA8" w:rsidRPr="007E3EA8" w:rsidRDefault="007E3EA8" w:rsidP="007200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EA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Тематика внеаудиторной самостоятельной работы:</w:t>
            </w:r>
          </w:p>
          <w:p w:rsidR="007E3EA8" w:rsidRPr="007E3EA8" w:rsidRDefault="007E3EA8" w:rsidP="007200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EA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Фильтрация данных и условное форматирование.</w:t>
            </w:r>
          </w:p>
          <w:p w:rsidR="007E3EA8" w:rsidRPr="007E3EA8" w:rsidRDefault="007E3EA8" w:rsidP="007200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EA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Подготовка к практическим занятиям.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3E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A8" w:rsidRPr="007E3EA8" w:rsidRDefault="007E3EA8" w:rsidP="007E3E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3EA8" w:rsidRPr="007E3EA8" w:rsidTr="007E3EA8">
        <w:trPr>
          <w:trHeight w:val="1090"/>
        </w:trPr>
        <w:tc>
          <w:tcPr>
            <w:tcW w:w="8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A8" w:rsidRPr="007E3EA8" w:rsidRDefault="007E3EA8" w:rsidP="007E3EA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E3EA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3.3. Базы данных</w:t>
            </w:r>
          </w:p>
        </w:tc>
        <w:tc>
          <w:tcPr>
            <w:tcW w:w="2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A8" w:rsidRPr="007E3EA8" w:rsidRDefault="007E3EA8" w:rsidP="007200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E3EA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Содержание учебного материала</w:t>
            </w:r>
          </w:p>
          <w:p w:rsidR="007E3EA8" w:rsidRPr="007E3EA8" w:rsidRDefault="007E3EA8" w:rsidP="007200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E3EA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Базы данных и их виды. Основные понятия.</w:t>
            </w:r>
          </w:p>
          <w:p w:rsidR="007E3EA8" w:rsidRPr="007E3EA8" w:rsidRDefault="007E3EA8" w:rsidP="007200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EA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Создание и ведение различных электронных документов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3E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EA8">
              <w:rPr>
                <w:rFonts w:ascii="Times New Roman" w:eastAsia="Calibri" w:hAnsi="Times New Roman" w:cs="Times New Roman"/>
                <w:sz w:val="24"/>
                <w:szCs w:val="24"/>
              </w:rPr>
              <w:t>2, 3</w:t>
            </w:r>
          </w:p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EA8">
              <w:rPr>
                <w:rFonts w:ascii="Times New Roman" w:eastAsia="Calibri" w:hAnsi="Times New Roman" w:cs="Times New Roman"/>
                <w:sz w:val="24"/>
                <w:szCs w:val="24"/>
              </w:rPr>
              <w:t>ОК 1, ОК 2,</w:t>
            </w:r>
          </w:p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EA8">
              <w:rPr>
                <w:rFonts w:ascii="Times New Roman" w:eastAsia="Calibri" w:hAnsi="Times New Roman" w:cs="Times New Roman"/>
                <w:sz w:val="24"/>
                <w:szCs w:val="24"/>
              </w:rPr>
              <w:t>ОК 3, ОК 4,</w:t>
            </w:r>
          </w:p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EA8">
              <w:rPr>
                <w:rFonts w:ascii="Times New Roman" w:eastAsia="Calibri" w:hAnsi="Times New Roman" w:cs="Times New Roman"/>
                <w:sz w:val="24"/>
                <w:szCs w:val="24"/>
              </w:rPr>
              <w:t>ОК 5, ОК 6,</w:t>
            </w:r>
          </w:p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EA8">
              <w:rPr>
                <w:rFonts w:ascii="Times New Roman" w:eastAsia="Calibri" w:hAnsi="Times New Roman" w:cs="Times New Roman"/>
                <w:sz w:val="24"/>
                <w:szCs w:val="24"/>
              </w:rPr>
              <w:t>ОК 7, ОК 8,</w:t>
            </w:r>
          </w:p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EA8">
              <w:rPr>
                <w:rFonts w:ascii="Times New Roman" w:eastAsia="Calibri" w:hAnsi="Times New Roman" w:cs="Times New Roman"/>
                <w:sz w:val="24"/>
                <w:szCs w:val="24"/>
              </w:rPr>
              <w:t>ПК 1.1, ПК 2.1, ПК 3.1</w:t>
            </w:r>
          </w:p>
        </w:tc>
      </w:tr>
      <w:tr w:rsidR="007E3EA8" w:rsidRPr="007E3EA8" w:rsidTr="007E3EA8">
        <w:trPr>
          <w:trHeight w:val="2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A8" w:rsidRPr="007E3EA8" w:rsidRDefault="007E3EA8" w:rsidP="007E3E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A8" w:rsidRPr="007E3EA8" w:rsidRDefault="007E3EA8" w:rsidP="007200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E3EA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Практические занятия</w:t>
            </w:r>
          </w:p>
          <w:p w:rsidR="007E3EA8" w:rsidRPr="007E3EA8" w:rsidRDefault="007E3EA8" w:rsidP="007200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E3EA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Разработка многотабличных баз данных.</w:t>
            </w:r>
          </w:p>
          <w:p w:rsidR="007E3EA8" w:rsidRPr="007E3EA8" w:rsidRDefault="007E3EA8" w:rsidP="007200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E3EA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Создание таблиц и пользовательских форм для ввода данных.</w:t>
            </w:r>
          </w:p>
          <w:p w:rsidR="007E3EA8" w:rsidRPr="007E3EA8" w:rsidRDefault="007E3EA8" w:rsidP="007200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E3EA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Модификация таблиц и работа с данными с использованием запросов.</w:t>
            </w:r>
          </w:p>
          <w:p w:rsidR="007E3EA8" w:rsidRPr="007E3EA8" w:rsidRDefault="007E3EA8" w:rsidP="007200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E3EA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Работа с данными и создание отчетов.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3E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3E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A8" w:rsidRPr="007E3EA8" w:rsidRDefault="007E3EA8" w:rsidP="007E3E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3EA8" w:rsidRPr="007E3EA8" w:rsidTr="007E3EA8">
        <w:trPr>
          <w:trHeight w:val="2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A8" w:rsidRPr="007E3EA8" w:rsidRDefault="007E3EA8" w:rsidP="007E3E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A8" w:rsidRPr="007E3EA8" w:rsidRDefault="007E3EA8" w:rsidP="007E3EA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EA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  <w:p w:rsidR="007E3EA8" w:rsidRPr="007E3EA8" w:rsidRDefault="007E3EA8" w:rsidP="007E3EA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EA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Проработка конспектов занятий, учебных и дополнительных изданий (по вопросам к разделам и главам учебных изданий), подготовка к лабораторным занятиям.</w:t>
            </w:r>
          </w:p>
          <w:p w:rsidR="007E3EA8" w:rsidRPr="007E3EA8" w:rsidRDefault="007E3EA8" w:rsidP="007E3EA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EA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Тематика внеаудиторной самостоятельной работы:</w:t>
            </w:r>
          </w:p>
          <w:p w:rsidR="007E3EA8" w:rsidRPr="007E3EA8" w:rsidRDefault="007E3EA8" w:rsidP="007E3EA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EA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Комплексная работа с объектами в базе данных.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3E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A8" w:rsidRPr="007E3EA8" w:rsidRDefault="007E3EA8" w:rsidP="007E3E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3EA8" w:rsidRPr="007E3EA8" w:rsidTr="007E3EA8">
        <w:trPr>
          <w:trHeight w:val="308"/>
        </w:trPr>
        <w:tc>
          <w:tcPr>
            <w:tcW w:w="8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A8" w:rsidRPr="007E3EA8" w:rsidRDefault="007E3EA8" w:rsidP="007E3EA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E3EA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3.4. Графические редакторы</w:t>
            </w:r>
          </w:p>
        </w:tc>
        <w:tc>
          <w:tcPr>
            <w:tcW w:w="2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A8" w:rsidRPr="007E3EA8" w:rsidRDefault="007E3EA8" w:rsidP="007E3EA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E3EA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Содержание учебного материала</w:t>
            </w:r>
          </w:p>
          <w:p w:rsidR="007E3EA8" w:rsidRPr="007E3EA8" w:rsidRDefault="007E3EA8" w:rsidP="007E3EA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EA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Обзор современных графических редакторов. Запуск программы. Интерфейс. Подготовка рабочей области файла и работа с ним.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3E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EA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EA8">
              <w:rPr>
                <w:rFonts w:ascii="Times New Roman" w:eastAsia="Calibri" w:hAnsi="Times New Roman" w:cs="Times New Roman"/>
                <w:sz w:val="24"/>
                <w:szCs w:val="24"/>
              </w:rPr>
              <w:t>ОК 2, ОК 3,</w:t>
            </w:r>
          </w:p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EA8">
              <w:rPr>
                <w:rFonts w:ascii="Times New Roman" w:eastAsia="Calibri" w:hAnsi="Times New Roman" w:cs="Times New Roman"/>
                <w:sz w:val="24"/>
                <w:szCs w:val="24"/>
              </w:rPr>
              <w:t>ОК 4, ОК 5,</w:t>
            </w:r>
          </w:p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EA8">
              <w:rPr>
                <w:rFonts w:ascii="Times New Roman" w:eastAsia="Calibri" w:hAnsi="Times New Roman" w:cs="Times New Roman"/>
                <w:sz w:val="24"/>
                <w:szCs w:val="24"/>
              </w:rPr>
              <w:t>ОК 6, ОК 7,</w:t>
            </w:r>
          </w:p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EA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ОК 8, ОК 9,</w:t>
            </w:r>
          </w:p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EA8">
              <w:rPr>
                <w:rFonts w:ascii="Times New Roman" w:eastAsia="Calibri" w:hAnsi="Times New Roman" w:cs="Times New Roman"/>
                <w:sz w:val="24"/>
                <w:szCs w:val="24"/>
              </w:rPr>
              <w:t>ПК 1.1, ПК 2.1</w:t>
            </w:r>
          </w:p>
        </w:tc>
      </w:tr>
      <w:tr w:rsidR="007E3EA8" w:rsidRPr="007E3EA8" w:rsidTr="007E3EA8">
        <w:trPr>
          <w:trHeight w:val="3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A8" w:rsidRPr="007E3EA8" w:rsidRDefault="007E3EA8" w:rsidP="007E3E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A8" w:rsidRPr="007E3EA8" w:rsidRDefault="007E3EA8" w:rsidP="007E3EA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E3EA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Практические занятия</w:t>
            </w:r>
          </w:p>
          <w:p w:rsidR="007E3EA8" w:rsidRPr="007E3EA8" w:rsidRDefault="007E3EA8" w:rsidP="007E3EA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E3EA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Обработка графических объектов (растровая и векторная графика).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3E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3E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A8" w:rsidRPr="007E3EA8" w:rsidRDefault="007E3EA8" w:rsidP="007E3E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3EA8" w:rsidRPr="007E3EA8" w:rsidTr="007E3EA8">
        <w:trPr>
          <w:trHeight w:val="3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A8" w:rsidRPr="007E3EA8" w:rsidRDefault="007E3EA8" w:rsidP="007E3E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A8" w:rsidRPr="007E3EA8" w:rsidRDefault="007E3EA8" w:rsidP="007E3EA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EA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  <w:p w:rsidR="007E3EA8" w:rsidRPr="007E3EA8" w:rsidRDefault="007E3EA8" w:rsidP="007E3EA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EA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Проработка конспектов занятий, учебных и дополнительных изданий (по вопросам к разделам и главам учебных изданий).</w:t>
            </w:r>
          </w:p>
          <w:p w:rsidR="007E3EA8" w:rsidRPr="007E3EA8" w:rsidRDefault="007E3EA8" w:rsidP="007E3EA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EA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Подготовка к лабораторным занятиям.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3E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A8" w:rsidRPr="007E3EA8" w:rsidRDefault="007E3EA8" w:rsidP="007E3E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3EA8" w:rsidRPr="007E3EA8" w:rsidTr="007E3EA8">
        <w:trPr>
          <w:trHeight w:val="720"/>
        </w:trPr>
        <w:tc>
          <w:tcPr>
            <w:tcW w:w="8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A8" w:rsidRPr="007E3EA8" w:rsidRDefault="007E3EA8" w:rsidP="007E3EA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E3EA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3.5. Программы создания презентации</w:t>
            </w:r>
          </w:p>
        </w:tc>
        <w:tc>
          <w:tcPr>
            <w:tcW w:w="2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A8" w:rsidRPr="007E3EA8" w:rsidRDefault="007E3EA8" w:rsidP="007E3EA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EA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Содержание учебного материала</w:t>
            </w:r>
          </w:p>
          <w:p w:rsidR="007E3EA8" w:rsidRPr="007E3EA8" w:rsidRDefault="007E3EA8" w:rsidP="007E3EA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EA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Запуск программы «Презентация». Интерфейс. Подготовка рабочей области документа. Основы работы в программе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3E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EA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EA8">
              <w:rPr>
                <w:rFonts w:ascii="Times New Roman" w:eastAsia="Calibri" w:hAnsi="Times New Roman" w:cs="Times New Roman"/>
                <w:sz w:val="24"/>
                <w:szCs w:val="24"/>
              </w:rPr>
              <w:t>ОК 2, ОК 3,</w:t>
            </w:r>
          </w:p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EA8">
              <w:rPr>
                <w:rFonts w:ascii="Times New Roman" w:eastAsia="Calibri" w:hAnsi="Times New Roman" w:cs="Times New Roman"/>
                <w:sz w:val="24"/>
                <w:szCs w:val="24"/>
              </w:rPr>
              <w:t>ОК 4, ОК 5,</w:t>
            </w:r>
          </w:p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EA8">
              <w:rPr>
                <w:rFonts w:ascii="Times New Roman" w:eastAsia="Calibri" w:hAnsi="Times New Roman" w:cs="Times New Roman"/>
                <w:sz w:val="24"/>
                <w:szCs w:val="24"/>
              </w:rPr>
              <w:t>ОК 6, ОК 7,</w:t>
            </w:r>
          </w:p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EA8">
              <w:rPr>
                <w:rFonts w:ascii="Times New Roman" w:eastAsia="Calibri" w:hAnsi="Times New Roman" w:cs="Times New Roman"/>
                <w:sz w:val="24"/>
                <w:szCs w:val="24"/>
              </w:rPr>
              <w:t>ОК 8, ПК 1.1, ПК2.1, ПК 2.3</w:t>
            </w:r>
          </w:p>
        </w:tc>
      </w:tr>
      <w:tr w:rsidR="007E3EA8" w:rsidRPr="007E3EA8" w:rsidTr="007E3EA8">
        <w:trPr>
          <w:trHeight w:val="7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A8" w:rsidRPr="007E3EA8" w:rsidRDefault="007E3EA8" w:rsidP="007E3E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A8" w:rsidRPr="007E3EA8" w:rsidRDefault="007E3EA8" w:rsidP="007E3EA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EA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Практические занятия</w:t>
            </w:r>
          </w:p>
          <w:p w:rsidR="007E3EA8" w:rsidRPr="007E3EA8" w:rsidRDefault="007E3EA8" w:rsidP="007E3EA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EA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Разработка презентаций.</w:t>
            </w:r>
          </w:p>
          <w:p w:rsidR="007E3EA8" w:rsidRPr="007E3EA8" w:rsidRDefault="007E3EA8" w:rsidP="007E3EA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E3EA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Задание эффектов и демонстрация презентации.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3E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3E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A8" w:rsidRPr="007E3EA8" w:rsidRDefault="007E3EA8" w:rsidP="007E3E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3EA8" w:rsidRPr="007E3EA8" w:rsidTr="007E3EA8">
        <w:trPr>
          <w:trHeight w:val="9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A8" w:rsidRPr="007E3EA8" w:rsidRDefault="007E3EA8" w:rsidP="007E3E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A8" w:rsidRPr="007E3EA8" w:rsidRDefault="007E3EA8" w:rsidP="007E3EA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EA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  <w:p w:rsidR="007E3EA8" w:rsidRPr="007E3EA8" w:rsidRDefault="007E3EA8" w:rsidP="007E3EA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EA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Проработка конспектов занятий, учебных и дополнительных изданий (по вопросам к разделам и главам учебных изданий).</w:t>
            </w:r>
          </w:p>
          <w:p w:rsidR="007E3EA8" w:rsidRPr="007E3EA8" w:rsidRDefault="007E3EA8" w:rsidP="007E3EA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EA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Подготовка к лабораторным занятиям.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3E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A8" w:rsidRPr="007E3EA8" w:rsidRDefault="007E3EA8" w:rsidP="007E3E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3EA8" w:rsidRPr="007E3EA8" w:rsidTr="007E3EA8">
        <w:trPr>
          <w:trHeight w:val="222"/>
        </w:trPr>
        <w:tc>
          <w:tcPr>
            <w:tcW w:w="3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A8" w:rsidRPr="007E3EA8" w:rsidRDefault="007E3EA8" w:rsidP="007E3EA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3EA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4. Сетевые информационные технологии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E3EA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E3EA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3EA8" w:rsidRPr="007E3EA8" w:rsidTr="007E3EA8">
        <w:trPr>
          <w:trHeight w:val="680"/>
        </w:trPr>
        <w:tc>
          <w:tcPr>
            <w:tcW w:w="8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A8" w:rsidRPr="007E3EA8" w:rsidRDefault="007E3EA8" w:rsidP="007E3EA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E3EA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4.1. Локальные и глобальные сети</w:t>
            </w:r>
          </w:p>
        </w:tc>
        <w:tc>
          <w:tcPr>
            <w:tcW w:w="2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A8" w:rsidRPr="007E3EA8" w:rsidRDefault="007E3EA8" w:rsidP="007E3EA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EA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Содержание учебного материала</w:t>
            </w:r>
          </w:p>
          <w:p w:rsidR="007E3EA8" w:rsidRPr="007E3EA8" w:rsidRDefault="007E3EA8" w:rsidP="007E3EA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EA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Понятие компьютерной сети. Классификация сетей. Сервисы Интернета. Поиск информации в Интернет. Авторское право.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3E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EA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EA8">
              <w:rPr>
                <w:rFonts w:ascii="Times New Roman" w:eastAsia="Calibri" w:hAnsi="Times New Roman" w:cs="Times New Roman"/>
                <w:sz w:val="24"/>
                <w:szCs w:val="24"/>
              </w:rPr>
              <w:t>ОК 1, ОК 2,</w:t>
            </w:r>
          </w:p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EA8">
              <w:rPr>
                <w:rFonts w:ascii="Times New Roman" w:eastAsia="Calibri" w:hAnsi="Times New Roman" w:cs="Times New Roman"/>
                <w:sz w:val="24"/>
                <w:szCs w:val="24"/>
              </w:rPr>
              <w:t>ОК 3, ОК 4,</w:t>
            </w:r>
          </w:p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EA8">
              <w:rPr>
                <w:rFonts w:ascii="Times New Roman" w:eastAsia="Calibri" w:hAnsi="Times New Roman" w:cs="Times New Roman"/>
                <w:sz w:val="24"/>
                <w:szCs w:val="24"/>
              </w:rPr>
              <w:t>ОК 5, ОК 6,</w:t>
            </w:r>
          </w:p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EA8">
              <w:rPr>
                <w:rFonts w:ascii="Times New Roman" w:eastAsia="Calibri" w:hAnsi="Times New Roman" w:cs="Times New Roman"/>
                <w:sz w:val="24"/>
                <w:szCs w:val="24"/>
              </w:rPr>
              <w:t>ОК 7, ОК 8,</w:t>
            </w:r>
          </w:p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EA8">
              <w:rPr>
                <w:rFonts w:ascii="Times New Roman" w:eastAsia="Calibri" w:hAnsi="Times New Roman" w:cs="Times New Roman"/>
                <w:sz w:val="24"/>
                <w:szCs w:val="24"/>
              </w:rPr>
              <w:t>ОК 9, ПК 1.1, ПК 2.1</w:t>
            </w:r>
          </w:p>
        </w:tc>
      </w:tr>
      <w:tr w:rsidR="007E3EA8" w:rsidRPr="007E3EA8" w:rsidTr="007E3EA8">
        <w:trPr>
          <w:trHeight w:val="6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A8" w:rsidRPr="007E3EA8" w:rsidRDefault="007E3EA8" w:rsidP="007E3E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A8" w:rsidRPr="007E3EA8" w:rsidRDefault="007E3EA8" w:rsidP="007E3EA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EA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  <w:p w:rsidR="007E3EA8" w:rsidRPr="007E3EA8" w:rsidRDefault="007E3EA8" w:rsidP="007E3EA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EA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Проработка конспектов занятий, учебных и дополнительных изданий (по вопросам к разделам и главам учебных изданий). Подготовка к лабораторным занятиям.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3E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A8" w:rsidRPr="007E3EA8" w:rsidRDefault="007E3EA8" w:rsidP="007E3E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3EA8" w:rsidRPr="007E3EA8" w:rsidTr="007E3EA8">
        <w:trPr>
          <w:trHeight w:val="759"/>
        </w:trPr>
        <w:tc>
          <w:tcPr>
            <w:tcW w:w="8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A8" w:rsidRPr="007E3EA8" w:rsidRDefault="007E3EA8" w:rsidP="007E3EA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E3EA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4.2. Обработка, хранение, размещение, поиск, передача и защита информации. Антивирусные средства защиты информации</w:t>
            </w:r>
          </w:p>
        </w:tc>
        <w:tc>
          <w:tcPr>
            <w:tcW w:w="2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A8" w:rsidRPr="007E3EA8" w:rsidRDefault="007E3EA8" w:rsidP="007E3EA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E3EA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Содержание учебного материала</w:t>
            </w:r>
          </w:p>
          <w:p w:rsidR="007E3EA8" w:rsidRPr="007E3EA8" w:rsidRDefault="007E3EA8" w:rsidP="007E3EA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E3EA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Средства хранения и передачи данных.</w:t>
            </w:r>
          </w:p>
          <w:p w:rsidR="007E3EA8" w:rsidRPr="007E3EA8" w:rsidRDefault="007E3EA8" w:rsidP="007E3EA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EA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Защита информации. Антивирусные средства защиты.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3E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EA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EA8">
              <w:rPr>
                <w:rFonts w:ascii="Times New Roman" w:eastAsia="Calibri" w:hAnsi="Times New Roman" w:cs="Times New Roman"/>
                <w:sz w:val="24"/>
                <w:szCs w:val="24"/>
              </w:rPr>
              <w:t>ОК 5, ОК 9,</w:t>
            </w:r>
          </w:p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EA8">
              <w:rPr>
                <w:rFonts w:ascii="Times New Roman" w:eastAsia="Calibri" w:hAnsi="Times New Roman" w:cs="Times New Roman"/>
                <w:sz w:val="24"/>
                <w:szCs w:val="24"/>
              </w:rPr>
              <w:t>ПК 1.1, ПК 2.1, ПК 2.3, ПК 3.1</w:t>
            </w:r>
          </w:p>
        </w:tc>
      </w:tr>
      <w:tr w:rsidR="007E3EA8" w:rsidRPr="007E3EA8" w:rsidTr="007E3EA8">
        <w:trPr>
          <w:trHeight w:val="7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A8" w:rsidRPr="007E3EA8" w:rsidRDefault="007E3EA8" w:rsidP="007E3E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A8" w:rsidRPr="007E3EA8" w:rsidRDefault="007E3EA8" w:rsidP="007E3EA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EA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Практические занятия</w:t>
            </w:r>
          </w:p>
          <w:p w:rsidR="007E3EA8" w:rsidRPr="007E3EA8" w:rsidRDefault="007E3EA8" w:rsidP="007E3EA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E3EA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Работа со служебными приложениями (архивация данных, дефрагментация диска и др.). Работа с антивирусной программой.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3E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3E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A8" w:rsidRPr="007E3EA8" w:rsidRDefault="007E3EA8" w:rsidP="007E3E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3EA8" w:rsidRPr="007E3EA8" w:rsidTr="007E3EA8">
        <w:trPr>
          <w:trHeight w:val="6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A8" w:rsidRPr="007E3EA8" w:rsidRDefault="007E3EA8" w:rsidP="007E3E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A8" w:rsidRPr="007E3EA8" w:rsidRDefault="007E3EA8" w:rsidP="007E3EA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EA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  <w:p w:rsidR="007E3EA8" w:rsidRPr="007E3EA8" w:rsidRDefault="007E3EA8" w:rsidP="007E3EA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E3EA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Проработка конспектов занятий, учебных и дополнительных изданий (по вопросам к разделам и главам учебных изданий). Подготовка к лабораторным занятиям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3E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3EA8" w:rsidRPr="007E3EA8" w:rsidTr="007E3EA8">
        <w:trPr>
          <w:trHeight w:val="705"/>
        </w:trPr>
        <w:tc>
          <w:tcPr>
            <w:tcW w:w="8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A8" w:rsidRPr="007E3EA8" w:rsidRDefault="007E3EA8" w:rsidP="007E3EA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E3EA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4.3. Автоматизированные системы</w:t>
            </w:r>
          </w:p>
        </w:tc>
        <w:tc>
          <w:tcPr>
            <w:tcW w:w="2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A8" w:rsidRPr="007E3EA8" w:rsidRDefault="007E3EA8" w:rsidP="007E3EA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EA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Содержание учебного материала</w:t>
            </w:r>
          </w:p>
          <w:p w:rsidR="007E3EA8" w:rsidRPr="007E3EA8" w:rsidRDefault="007E3EA8" w:rsidP="007E3EA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E3EA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Основные понятия и классификация автоматизированных систем. Структура автоматизированных систем и их виды.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3E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EA8">
              <w:rPr>
                <w:rFonts w:ascii="Times New Roman" w:eastAsia="Calibri" w:hAnsi="Times New Roman" w:cs="Times New Roman"/>
                <w:sz w:val="24"/>
                <w:szCs w:val="24"/>
              </w:rPr>
              <w:t>2, 3</w:t>
            </w:r>
          </w:p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EA8">
              <w:rPr>
                <w:rFonts w:ascii="Times New Roman" w:eastAsia="Calibri" w:hAnsi="Times New Roman" w:cs="Times New Roman"/>
                <w:sz w:val="24"/>
                <w:szCs w:val="24"/>
              </w:rPr>
              <w:t>ОК 2, ОК 3,</w:t>
            </w:r>
          </w:p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EA8">
              <w:rPr>
                <w:rFonts w:ascii="Times New Roman" w:eastAsia="Calibri" w:hAnsi="Times New Roman" w:cs="Times New Roman"/>
                <w:sz w:val="24"/>
                <w:szCs w:val="24"/>
              </w:rPr>
              <w:t>ОК 5, ОК 7,</w:t>
            </w:r>
          </w:p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EA8">
              <w:rPr>
                <w:rFonts w:ascii="Times New Roman" w:eastAsia="Calibri" w:hAnsi="Times New Roman" w:cs="Times New Roman"/>
                <w:sz w:val="24"/>
                <w:szCs w:val="24"/>
              </w:rPr>
              <w:t>ОК 8, ПК 1.1,</w:t>
            </w:r>
          </w:p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E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ПК 2.1, ПК </w:t>
            </w:r>
            <w:r w:rsidRPr="007E3EA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2.3,</w:t>
            </w:r>
          </w:p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EA8">
              <w:rPr>
                <w:rFonts w:ascii="Times New Roman" w:eastAsia="Calibri" w:hAnsi="Times New Roman" w:cs="Times New Roman"/>
                <w:sz w:val="24"/>
                <w:szCs w:val="24"/>
              </w:rPr>
              <w:t>ПК 3.1</w:t>
            </w:r>
          </w:p>
        </w:tc>
      </w:tr>
      <w:tr w:rsidR="007E3EA8" w:rsidRPr="007E3EA8" w:rsidTr="007E3EA8">
        <w:trPr>
          <w:trHeight w:val="2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A8" w:rsidRPr="007E3EA8" w:rsidRDefault="007E3EA8" w:rsidP="007E3E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A8" w:rsidRPr="007E3EA8" w:rsidRDefault="007E3EA8" w:rsidP="007E3EA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EA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Практические занятия</w:t>
            </w:r>
          </w:p>
          <w:p w:rsidR="007E3EA8" w:rsidRPr="007E3EA8" w:rsidRDefault="007E3EA8" w:rsidP="007E3EA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E3E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Поиск информации в СПС “Гарант” (“Консультант Плюс”).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3E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3E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A8" w:rsidRPr="007E3EA8" w:rsidRDefault="007E3EA8" w:rsidP="007E3E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3EA8" w:rsidRPr="007E3EA8" w:rsidTr="007E3EA8">
        <w:trPr>
          <w:trHeight w:val="6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A8" w:rsidRPr="007E3EA8" w:rsidRDefault="007E3EA8" w:rsidP="007E3E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A8" w:rsidRPr="007E3EA8" w:rsidRDefault="007E3EA8" w:rsidP="007E3EA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EA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  <w:p w:rsidR="007E3EA8" w:rsidRPr="007E3EA8" w:rsidRDefault="007E3EA8" w:rsidP="007E3EA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EA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Подготовить сообщение по теме:</w:t>
            </w:r>
          </w:p>
          <w:p w:rsidR="007E3EA8" w:rsidRPr="007E3EA8" w:rsidRDefault="007E3EA8" w:rsidP="007E3EA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EA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Эстетические и правовые нормы информационной деятельности человека.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3E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A8" w:rsidRPr="007E3EA8" w:rsidRDefault="007E3EA8" w:rsidP="007E3E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3EA8" w:rsidRPr="007E3EA8" w:rsidTr="007E3EA8">
        <w:trPr>
          <w:trHeight w:val="355"/>
        </w:trPr>
        <w:tc>
          <w:tcPr>
            <w:tcW w:w="3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A8" w:rsidRPr="007E3EA8" w:rsidRDefault="00720001" w:rsidP="007E3EA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Повторение материала. </w:t>
            </w:r>
            <w:r w:rsidR="007E3EA8" w:rsidRPr="007E3EA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Дифференцированный зачет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3E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3EA8" w:rsidRPr="007E3EA8" w:rsidTr="007E3EA8">
        <w:trPr>
          <w:trHeight w:val="247"/>
        </w:trPr>
        <w:tc>
          <w:tcPr>
            <w:tcW w:w="3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A8" w:rsidRPr="007E3EA8" w:rsidRDefault="007E3EA8" w:rsidP="007E3EA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E3EA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E3EA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E3EA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E3EA8" w:rsidRPr="007E3EA8" w:rsidRDefault="007E3EA8" w:rsidP="007E3EA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lang w:eastAsia="ru-RU"/>
        </w:rPr>
      </w:pPr>
    </w:p>
    <w:p w:rsidR="007E3EA8" w:rsidRPr="007E3EA8" w:rsidRDefault="007E3EA8" w:rsidP="007E3EA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7E3EA8">
        <w:rPr>
          <w:rFonts w:ascii="Times New Roman" w:eastAsia="Calibri" w:hAnsi="Times New Roman" w:cs="Times New Roman"/>
          <w:sz w:val="28"/>
          <w:lang w:eastAsia="ru-RU"/>
        </w:rPr>
        <w:t>Для характеристики уровня освоения учебного материала используются следующие обозначения:</w:t>
      </w:r>
    </w:p>
    <w:p w:rsidR="007E3EA8" w:rsidRPr="007E3EA8" w:rsidRDefault="007E3EA8" w:rsidP="007E3EA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7E3EA8">
        <w:rPr>
          <w:rFonts w:ascii="Times New Roman" w:eastAsia="Calibri" w:hAnsi="Times New Roman" w:cs="Times New Roman"/>
          <w:sz w:val="28"/>
          <w:lang w:eastAsia="ru-RU"/>
        </w:rPr>
        <w:t>1. – ознакомительный (узнавание ранее изученных объектов, свойств);</w:t>
      </w:r>
    </w:p>
    <w:p w:rsidR="007E3EA8" w:rsidRPr="007E3EA8" w:rsidRDefault="007E3EA8" w:rsidP="007E3EA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7E3EA8">
        <w:rPr>
          <w:rFonts w:ascii="Times New Roman" w:eastAsia="Calibri" w:hAnsi="Times New Roman" w:cs="Times New Roman"/>
          <w:sz w:val="28"/>
          <w:lang w:eastAsia="ru-RU"/>
        </w:rPr>
        <w:t>2. – репродуктивный (выполнение деятельности по образцу, инструкции или под руководством);</w:t>
      </w:r>
    </w:p>
    <w:p w:rsidR="007E3EA8" w:rsidRPr="007E3EA8" w:rsidRDefault="007E3EA8" w:rsidP="007E3EA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lang w:eastAsia="ru-RU"/>
        </w:rPr>
      </w:pPr>
      <w:r w:rsidRPr="007E3EA8">
        <w:rPr>
          <w:rFonts w:ascii="Times New Roman" w:eastAsia="Calibri" w:hAnsi="Times New Roman" w:cs="Times New Roman"/>
          <w:sz w:val="28"/>
          <w:lang w:eastAsia="ru-RU"/>
        </w:rPr>
        <w:t>3. – продуктивный (планирование и самостоятельное выполнение деятельности, решение проблемных задач).</w:t>
      </w:r>
    </w:p>
    <w:p w:rsidR="007E3EA8" w:rsidRPr="007E3EA8" w:rsidRDefault="007E3EA8" w:rsidP="007E3EA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lang w:eastAsia="ru-RU"/>
        </w:rPr>
      </w:pPr>
    </w:p>
    <w:p w:rsidR="007E3EA8" w:rsidRPr="007E3EA8" w:rsidRDefault="007E3EA8" w:rsidP="007E3EA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</w:rPr>
      </w:pPr>
    </w:p>
    <w:p w:rsidR="007E3EA8" w:rsidRPr="007E3EA8" w:rsidRDefault="007E3EA8" w:rsidP="007E3EA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</w:rPr>
      </w:pPr>
    </w:p>
    <w:p w:rsidR="007E3EA8" w:rsidRPr="007E3EA8" w:rsidRDefault="007E3EA8" w:rsidP="007E3EA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</w:rPr>
      </w:pPr>
    </w:p>
    <w:p w:rsidR="007E3EA8" w:rsidRPr="007E3EA8" w:rsidRDefault="007E3EA8" w:rsidP="007E3EA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</w:rPr>
      </w:pPr>
    </w:p>
    <w:p w:rsidR="007E3EA8" w:rsidRDefault="007E3EA8" w:rsidP="007E3EA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</w:rPr>
      </w:pPr>
    </w:p>
    <w:p w:rsidR="00F374D5" w:rsidRDefault="00F374D5" w:rsidP="007E3EA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</w:rPr>
      </w:pPr>
    </w:p>
    <w:p w:rsidR="00F374D5" w:rsidRDefault="00F374D5" w:rsidP="007E3EA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</w:rPr>
      </w:pPr>
    </w:p>
    <w:p w:rsidR="00F374D5" w:rsidRDefault="00F374D5" w:rsidP="007E3EA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</w:rPr>
      </w:pPr>
    </w:p>
    <w:p w:rsidR="00F374D5" w:rsidRDefault="00F374D5" w:rsidP="007E3EA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</w:rPr>
      </w:pPr>
    </w:p>
    <w:p w:rsidR="00F374D5" w:rsidRDefault="00F374D5" w:rsidP="007E3EA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</w:rPr>
      </w:pPr>
    </w:p>
    <w:p w:rsidR="00F374D5" w:rsidRDefault="00F374D5" w:rsidP="007E3EA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</w:rPr>
      </w:pPr>
    </w:p>
    <w:p w:rsidR="00F374D5" w:rsidRDefault="00F374D5" w:rsidP="007E3EA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</w:rPr>
      </w:pPr>
    </w:p>
    <w:p w:rsidR="00F374D5" w:rsidRDefault="00F374D5" w:rsidP="007E3EA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</w:rPr>
      </w:pPr>
    </w:p>
    <w:p w:rsidR="00F374D5" w:rsidRDefault="00F374D5" w:rsidP="007E3EA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</w:rPr>
      </w:pPr>
    </w:p>
    <w:p w:rsidR="00F374D5" w:rsidRDefault="00F374D5" w:rsidP="007E3EA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</w:rPr>
      </w:pPr>
    </w:p>
    <w:p w:rsidR="00F374D5" w:rsidRDefault="00F374D5" w:rsidP="007E3EA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</w:rPr>
      </w:pPr>
    </w:p>
    <w:p w:rsidR="00F374D5" w:rsidRDefault="00F374D5" w:rsidP="007E3EA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</w:rPr>
      </w:pPr>
    </w:p>
    <w:p w:rsidR="00F374D5" w:rsidRDefault="00F374D5" w:rsidP="007E3EA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</w:rPr>
      </w:pPr>
    </w:p>
    <w:p w:rsidR="00F374D5" w:rsidRPr="007E3EA8" w:rsidRDefault="00F374D5" w:rsidP="007E3EA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</w:rPr>
      </w:pPr>
    </w:p>
    <w:p w:rsidR="007E3EA8" w:rsidRPr="007E3EA8" w:rsidRDefault="007E3EA8" w:rsidP="007E3EA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</w:rPr>
      </w:pPr>
    </w:p>
    <w:p w:rsidR="007E3EA8" w:rsidRPr="007E3EA8" w:rsidRDefault="007E3EA8" w:rsidP="007E3EA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</w:rPr>
      </w:pPr>
    </w:p>
    <w:p w:rsidR="007E3EA8" w:rsidRPr="007E3EA8" w:rsidRDefault="007E3EA8" w:rsidP="007E3EA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</w:rPr>
      </w:pPr>
    </w:p>
    <w:p w:rsidR="007E3EA8" w:rsidRPr="007E3EA8" w:rsidRDefault="007E3EA8" w:rsidP="007E3EA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</w:rPr>
      </w:pPr>
    </w:p>
    <w:p w:rsidR="007E3EA8" w:rsidRPr="007E3EA8" w:rsidRDefault="007E3EA8" w:rsidP="007E3EA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lang w:eastAsia="ru-RU"/>
        </w:rPr>
      </w:pPr>
      <w:r w:rsidRPr="007E3EA8">
        <w:rPr>
          <w:rFonts w:ascii="Times New Roman" w:eastAsia="Calibri" w:hAnsi="Times New Roman" w:cs="Times New Roman"/>
          <w:sz w:val="28"/>
        </w:rPr>
        <w:lastRenderedPageBreak/>
        <w:t>заочная</w:t>
      </w:r>
      <w:r w:rsidRPr="007E3EA8">
        <w:rPr>
          <w:rFonts w:ascii="Times New Roman" w:eastAsia="Calibri" w:hAnsi="Times New Roman" w:cs="Times New Roman"/>
          <w:sz w:val="28"/>
          <w:lang w:eastAsia="ru-RU"/>
        </w:rPr>
        <w:t xml:space="preserve"> форма обучения</w:t>
      </w:r>
    </w:p>
    <w:tbl>
      <w:tblPr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7"/>
        <w:gridCol w:w="7350"/>
        <w:gridCol w:w="1134"/>
        <w:gridCol w:w="1700"/>
        <w:gridCol w:w="1559"/>
      </w:tblGrid>
      <w:tr w:rsidR="007E3EA8" w:rsidRPr="007E3EA8" w:rsidTr="007E3EA8">
        <w:trPr>
          <w:trHeight w:val="186"/>
        </w:trPr>
        <w:tc>
          <w:tcPr>
            <w:tcW w:w="3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A8" w:rsidRPr="007E3EA8" w:rsidRDefault="007E3EA8" w:rsidP="007E3EA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3E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7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A8" w:rsidRPr="007E3EA8" w:rsidRDefault="007E3EA8" w:rsidP="007E3EA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3E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учебного материала, практические занятия, самостоятельная работа обучающихся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3E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Объем часов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3E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Уровень освоения, формируе</w:t>
            </w:r>
          </w:p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3E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мые компетенции</w:t>
            </w:r>
          </w:p>
        </w:tc>
      </w:tr>
      <w:tr w:rsidR="007E3EA8" w:rsidRPr="007E3EA8" w:rsidTr="007E3EA8">
        <w:trPr>
          <w:trHeight w:val="987"/>
        </w:trPr>
        <w:tc>
          <w:tcPr>
            <w:tcW w:w="10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A8" w:rsidRPr="007E3EA8" w:rsidRDefault="007E3EA8" w:rsidP="007E3E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A8" w:rsidRPr="007E3EA8" w:rsidRDefault="007E3EA8" w:rsidP="007E3E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3E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3E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том числе активные, интерактивные формы занятий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A8" w:rsidRPr="007E3EA8" w:rsidRDefault="007E3EA8" w:rsidP="007E3E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E3EA8" w:rsidRPr="007E3EA8" w:rsidTr="007E3EA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3E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3E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3E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3E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3E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7E3EA8" w:rsidRPr="007E3EA8" w:rsidTr="007E3EA8">
        <w:tc>
          <w:tcPr>
            <w:tcW w:w="10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3EA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Раздел 1. Автоматизированная обработка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3E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3E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3EA8" w:rsidRPr="007E3EA8" w:rsidTr="007E3EA8">
        <w:tc>
          <w:tcPr>
            <w:tcW w:w="3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A8" w:rsidRPr="007E3EA8" w:rsidRDefault="007E3EA8" w:rsidP="007E3EA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3E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1.1. Информация, информационные процессы, информационное общество</w:t>
            </w: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A8" w:rsidRPr="007E3EA8" w:rsidRDefault="007E3EA8" w:rsidP="007E3EA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EA8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учебного материала</w:t>
            </w:r>
          </w:p>
          <w:p w:rsidR="007E3EA8" w:rsidRPr="007E3EA8" w:rsidRDefault="007E3EA8" w:rsidP="007E3EA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EA8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Информация, информационные процессы и информационное общество. Информатика и научно-технический прогресс. Новые информационные технологии и системы их автоматизации.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EA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EA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EA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EA8">
              <w:rPr>
                <w:rFonts w:ascii="Times New Roman" w:eastAsia="Calibri" w:hAnsi="Times New Roman" w:cs="Times New Roman"/>
                <w:sz w:val="24"/>
                <w:szCs w:val="24"/>
              </w:rPr>
              <w:t>ОК 1, ОК 2, ОК 4, ОК 5, ОК 6, ОК 8, ОК 9,</w:t>
            </w:r>
          </w:p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EA8">
              <w:rPr>
                <w:rFonts w:ascii="Times New Roman" w:eastAsia="Calibri" w:hAnsi="Times New Roman" w:cs="Times New Roman"/>
                <w:sz w:val="24"/>
                <w:szCs w:val="24"/>
              </w:rPr>
              <w:t>ПК 1.1.</w:t>
            </w:r>
          </w:p>
        </w:tc>
      </w:tr>
      <w:tr w:rsidR="007E3EA8" w:rsidRPr="007E3EA8" w:rsidTr="007E3EA8">
        <w:tc>
          <w:tcPr>
            <w:tcW w:w="10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A8" w:rsidRPr="007E3EA8" w:rsidRDefault="007E3EA8" w:rsidP="007E3E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A8" w:rsidRPr="007E3EA8" w:rsidRDefault="007E3EA8" w:rsidP="007E3EA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EA8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  <w:p w:rsidR="007E3EA8" w:rsidRPr="007E3EA8" w:rsidRDefault="007E3EA8" w:rsidP="007E3EA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EA8">
              <w:rPr>
                <w:rFonts w:ascii="Times New Roman" w:eastAsia="Calibri" w:hAnsi="Times New Roman" w:cs="Times New Roman"/>
                <w:sz w:val="24"/>
                <w:szCs w:val="24"/>
              </w:rPr>
              <w:t>Кодирование информации. Системы кодирования данных. Социальные факторы информатизации общества.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EA8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EA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A8" w:rsidRPr="007E3EA8" w:rsidRDefault="007E3EA8" w:rsidP="007E3E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3EA8" w:rsidRPr="007E3EA8" w:rsidTr="007E3EA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A8" w:rsidRPr="007E3EA8" w:rsidRDefault="007E3EA8" w:rsidP="007E3EA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3E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1.2. Технологии обработки информации</w:t>
            </w: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A8" w:rsidRPr="007E3EA8" w:rsidRDefault="007E3EA8" w:rsidP="007E3EA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EA8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  <w:p w:rsidR="007E3EA8" w:rsidRPr="007E3EA8" w:rsidRDefault="007E3EA8" w:rsidP="007E3EA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EA8">
              <w:rPr>
                <w:rFonts w:ascii="Times New Roman" w:eastAsia="Calibri" w:hAnsi="Times New Roman" w:cs="Times New Roman"/>
                <w:sz w:val="24"/>
                <w:szCs w:val="24"/>
              </w:rPr>
              <w:t>Стадии обработки информации. Технологические решения обработки информации. Телекоммуникации.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EA8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EA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A8" w:rsidRPr="007E3EA8" w:rsidRDefault="007E3EA8" w:rsidP="007E3E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3EA8" w:rsidRPr="007E3EA8" w:rsidTr="007E3EA8">
        <w:tc>
          <w:tcPr>
            <w:tcW w:w="10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3EA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Раздел 2. Общий состав и структура электронно-вычислительных машин и вычислительных систем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3E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3E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3EA8" w:rsidRPr="007E3EA8" w:rsidTr="007E3EA8">
        <w:tc>
          <w:tcPr>
            <w:tcW w:w="3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A8" w:rsidRPr="007E3EA8" w:rsidRDefault="007E3EA8" w:rsidP="007E3EA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E3E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2.1. Архитектура электронно-вычислительных машин и вычислительных систем. Устройство персонального компьютера</w:t>
            </w: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A8" w:rsidRPr="007E3EA8" w:rsidRDefault="007E3EA8" w:rsidP="007E3EA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EA8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учебного материала</w:t>
            </w:r>
          </w:p>
          <w:p w:rsidR="007E3EA8" w:rsidRPr="007E3EA8" w:rsidRDefault="007E3EA8" w:rsidP="007E3EA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EA8">
              <w:rPr>
                <w:rFonts w:ascii="Times New Roman" w:eastAsia="Calibri" w:hAnsi="Times New Roman" w:cs="Times New Roman"/>
                <w:sz w:val="24"/>
                <w:szCs w:val="24"/>
              </w:rPr>
              <w:t>Архитектура электронно-вычислительных машин и вычислительных систем. Общий состав и структура персонального компьютера.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EA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EA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EA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EA8">
              <w:rPr>
                <w:rFonts w:ascii="Times New Roman" w:eastAsia="Calibri" w:hAnsi="Times New Roman" w:cs="Times New Roman"/>
                <w:sz w:val="24"/>
                <w:szCs w:val="24"/>
              </w:rPr>
              <w:t>ОК 1, ОК 2, ОК 4, ОК 5, ОК 8, ОК 9</w:t>
            </w:r>
          </w:p>
        </w:tc>
      </w:tr>
      <w:tr w:rsidR="007E3EA8" w:rsidRPr="007E3EA8" w:rsidTr="007E3EA8">
        <w:tc>
          <w:tcPr>
            <w:tcW w:w="10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A8" w:rsidRPr="007E3EA8" w:rsidRDefault="007E3EA8" w:rsidP="007E3E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A8" w:rsidRPr="007E3EA8" w:rsidRDefault="007E3EA8" w:rsidP="007E3EA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EA8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  <w:p w:rsidR="007E3EA8" w:rsidRPr="007E3EA8" w:rsidRDefault="007E3EA8" w:rsidP="007E3EA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EA8">
              <w:rPr>
                <w:rFonts w:ascii="Times New Roman" w:eastAsia="Calibri" w:hAnsi="Times New Roman" w:cs="Times New Roman"/>
                <w:sz w:val="24"/>
                <w:szCs w:val="24"/>
              </w:rPr>
              <w:t>Принципы Джона фон Неймана. История и перспективы развития вычислительной техники.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EA8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EA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A8" w:rsidRPr="007E3EA8" w:rsidRDefault="007E3EA8" w:rsidP="007E3E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3EA8" w:rsidRPr="007E3EA8" w:rsidTr="007E3EA8">
        <w:tc>
          <w:tcPr>
            <w:tcW w:w="3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A8" w:rsidRPr="007E3EA8" w:rsidRDefault="007E3EA8" w:rsidP="007E3EA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3E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2.2. Операционные системы и оболочки. Программное обеспечение персонального компьютера</w:t>
            </w: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A8" w:rsidRPr="007E3EA8" w:rsidRDefault="007E3EA8" w:rsidP="007E3EA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EA8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учебного материала</w:t>
            </w:r>
          </w:p>
          <w:p w:rsidR="007E3EA8" w:rsidRPr="007E3EA8" w:rsidRDefault="007E3EA8" w:rsidP="007E3EA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EA8">
              <w:rPr>
                <w:rFonts w:ascii="Times New Roman" w:eastAsia="Calibri" w:hAnsi="Times New Roman" w:cs="Times New Roman"/>
                <w:sz w:val="24"/>
                <w:szCs w:val="24"/>
              </w:rPr>
              <w:t>Понятие операционной системы. Виды операционных систем. Настройка пользовательского интерфейса. Операции с файлами и папками. Создание папок и ярлыков. Программы оболочки. Классификация программного обеспечения. Базовое программное обеспечение. Прикладное программное обеспечение.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A8" w:rsidRPr="007E3EA8" w:rsidRDefault="00F374D5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EA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EA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EA8">
              <w:rPr>
                <w:rFonts w:ascii="Times New Roman" w:eastAsia="Calibri" w:hAnsi="Times New Roman" w:cs="Times New Roman"/>
                <w:sz w:val="24"/>
                <w:szCs w:val="24"/>
              </w:rPr>
              <w:t>ОК 1, ОК 2, ОК 3, ОК 4, ОК 5, ОК 6, ОК 7, ОК 8, ОК 9</w:t>
            </w:r>
          </w:p>
        </w:tc>
      </w:tr>
      <w:tr w:rsidR="007E3EA8" w:rsidRPr="007E3EA8" w:rsidTr="007E3EA8">
        <w:tc>
          <w:tcPr>
            <w:tcW w:w="10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A8" w:rsidRPr="007E3EA8" w:rsidRDefault="007E3EA8" w:rsidP="007E3E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A8" w:rsidRPr="007E3EA8" w:rsidRDefault="007E3EA8" w:rsidP="007E3EA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EA8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  <w:p w:rsidR="007E3EA8" w:rsidRPr="007E3EA8" w:rsidRDefault="007E3EA8" w:rsidP="007E3EA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E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Настройка пользовательского интерфейса. Управление объектами и элементами.  Операции с файлами и папками. Создание папок и ярлыков. Работа в программе оболочки. Стандартные программы. Одновременная работа с несколькими приложениями. Создание документов по теме раздела с использованием программ </w:t>
            </w:r>
            <w:r w:rsidRPr="007E3EA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WordPad</w:t>
            </w:r>
            <w:r w:rsidRPr="007E3E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7E3EA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Paint</w:t>
            </w:r>
            <w:r w:rsidRPr="007E3EA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EA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EA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A8" w:rsidRPr="007E3EA8" w:rsidRDefault="007E3EA8" w:rsidP="007E3E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3EA8" w:rsidRPr="007E3EA8" w:rsidTr="007E3EA8">
        <w:tc>
          <w:tcPr>
            <w:tcW w:w="10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A8" w:rsidRPr="007E3EA8" w:rsidRDefault="007E3EA8" w:rsidP="007E3E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A8" w:rsidRPr="007E3EA8" w:rsidRDefault="007E3EA8" w:rsidP="007E3EA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EA8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  <w:p w:rsidR="007E3EA8" w:rsidRPr="007E3EA8" w:rsidRDefault="007E3EA8" w:rsidP="007E3EA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EA8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Комплексная работа с информацией в операционной системе.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EA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EA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A8" w:rsidRPr="007E3EA8" w:rsidRDefault="007E3EA8" w:rsidP="007E3E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3EA8" w:rsidRPr="007E3EA8" w:rsidTr="007E3EA8">
        <w:tc>
          <w:tcPr>
            <w:tcW w:w="10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3EA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Раздел 3. Базовые системные продукты и пакеты прикладных 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3E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3E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3EA8" w:rsidRPr="007E3EA8" w:rsidTr="007E3EA8">
        <w:tc>
          <w:tcPr>
            <w:tcW w:w="3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A8" w:rsidRPr="007E3EA8" w:rsidRDefault="007E3EA8" w:rsidP="007E3EA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3E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3.1. Текстовые процессоры</w:t>
            </w: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A8" w:rsidRPr="007E3EA8" w:rsidRDefault="007E3EA8" w:rsidP="007E3EA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EA8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  <w:p w:rsidR="007E3EA8" w:rsidRPr="007E3EA8" w:rsidRDefault="007E3EA8" w:rsidP="007E3EA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EA8">
              <w:rPr>
                <w:rFonts w:ascii="Times New Roman" w:eastAsia="Calibri" w:hAnsi="Times New Roman" w:cs="Times New Roman"/>
                <w:sz w:val="24"/>
                <w:szCs w:val="24"/>
              </w:rPr>
              <w:t>Обзор современных текстовых процессоров. Запуск программы. Интерфейс. Подготовка рабочей области документа. Основы работы в программе. Ввод и редактирование текста. Форматирование текста. Создание таблиц. Вставка различных объектов (рисунок, таблица, диаграмма) в текстовый документ, редактирование и форматирование объектов. Создание различных математических выражений и формул в текстовом редакторе. Создание документа по теме раздела. Создание различных графических объектов в текстовом редакторе. Комплексное использование возможностей текстового редактора для создания документов.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EA8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EA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EA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EA8">
              <w:rPr>
                <w:rFonts w:ascii="Times New Roman" w:eastAsia="Calibri" w:hAnsi="Times New Roman" w:cs="Times New Roman"/>
                <w:sz w:val="24"/>
                <w:szCs w:val="24"/>
              </w:rPr>
              <w:t>ОК 1, ОК 2, ОК 3, ОК 4, ОК 5, ОК 6, ОК 7, ОК 8, ОК 9</w:t>
            </w:r>
          </w:p>
        </w:tc>
      </w:tr>
      <w:tr w:rsidR="007E3EA8" w:rsidRPr="007E3EA8" w:rsidTr="007E3EA8">
        <w:tc>
          <w:tcPr>
            <w:tcW w:w="10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A8" w:rsidRPr="007E3EA8" w:rsidRDefault="007E3EA8" w:rsidP="007E3E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A8" w:rsidRPr="007E3EA8" w:rsidRDefault="007E3EA8" w:rsidP="007E3EA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EA8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  <w:p w:rsidR="007E3EA8" w:rsidRPr="007E3EA8" w:rsidRDefault="007E3EA8" w:rsidP="007E3EA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E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Создание текстового документа и форматирование текста. Создание документа по теме раздела. Создание и форматир. таблиц в текст. документе. Создание таблиц по теме раздела.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EA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EA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A8" w:rsidRPr="007E3EA8" w:rsidRDefault="007E3EA8" w:rsidP="007E3E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3EA8" w:rsidRPr="007E3EA8" w:rsidTr="007E3EA8">
        <w:tc>
          <w:tcPr>
            <w:tcW w:w="3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A8" w:rsidRPr="007E3EA8" w:rsidRDefault="007E3EA8" w:rsidP="007E3EA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3E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3.2. Электронные таблицы</w:t>
            </w: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A8" w:rsidRPr="007E3EA8" w:rsidRDefault="007E3EA8" w:rsidP="007E3EA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EA8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  <w:p w:rsidR="007E3EA8" w:rsidRPr="007E3EA8" w:rsidRDefault="007E3EA8" w:rsidP="007E3EA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EA8">
              <w:rPr>
                <w:rFonts w:ascii="Times New Roman" w:eastAsia="Calibri" w:hAnsi="Times New Roman" w:cs="Times New Roman"/>
                <w:sz w:val="24"/>
                <w:szCs w:val="24"/>
              </w:rPr>
              <w:t>Запуск программы. Интерфейс. Подготовка рабочей области документа. Основы работы в программе. Ввод чисел и текста. Форматирование ячеек. Адресация ячеек. Ввод формул. Построение диаграмм. Поиск, фильтрация и сортировка данных. Расчет и проектирование поперечного профиля и выемки.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EA8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EA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EA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EA8">
              <w:rPr>
                <w:rFonts w:ascii="Times New Roman" w:eastAsia="Calibri" w:hAnsi="Times New Roman" w:cs="Times New Roman"/>
                <w:sz w:val="24"/>
                <w:szCs w:val="24"/>
              </w:rPr>
              <w:t>ОК 1, ОК 2, ОК 3, ОК 4, ОК 5, ОК 6, ОК 7, ОК 8, ОК 9, ПК1.1., ПК.2.1,</w:t>
            </w:r>
          </w:p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EA8">
              <w:rPr>
                <w:rFonts w:ascii="Times New Roman" w:eastAsia="Calibri" w:hAnsi="Times New Roman" w:cs="Times New Roman"/>
                <w:sz w:val="24"/>
                <w:szCs w:val="24"/>
              </w:rPr>
              <w:t>ПК 2.3,</w:t>
            </w:r>
          </w:p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EA8">
              <w:rPr>
                <w:rFonts w:ascii="Times New Roman" w:eastAsia="Calibri" w:hAnsi="Times New Roman" w:cs="Times New Roman"/>
                <w:sz w:val="24"/>
                <w:szCs w:val="24"/>
              </w:rPr>
              <w:t>ПК 3.1.</w:t>
            </w:r>
          </w:p>
        </w:tc>
      </w:tr>
      <w:tr w:rsidR="007E3EA8" w:rsidRPr="007E3EA8" w:rsidTr="007E3EA8">
        <w:tc>
          <w:tcPr>
            <w:tcW w:w="10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A8" w:rsidRPr="007E3EA8" w:rsidRDefault="007E3EA8" w:rsidP="007E3E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A8" w:rsidRPr="007E3EA8" w:rsidRDefault="007E3EA8" w:rsidP="007E3EA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EA8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  <w:p w:rsidR="007E3EA8" w:rsidRPr="007E3EA8" w:rsidRDefault="007E3EA8" w:rsidP="007E3EA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EA8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и форматирование электронных таблиц. Построение и редактирование графиков и диаграмм в электронных таблицах.  Комплексное использование возможностей электронных таблиц для создания документов. Проведение простейших расчетов с использованием формул.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EA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EA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A8" w:rsidRPr="007E3EA8" w:rsidRDefault="007E3EA8" w:rsidP="007E3E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3EA8" w:rsidRPr="007E3EA8" w:rsidTr="007E3EA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A8" w:rsidRPr="007E3EA8" w:rsidRDefault="007E3EA8" w:rsidP="007E3EA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3E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3.3. Базы данных</w:t>
            </w: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A8" w:rsidRPr="007E3EA8" w:rsidRDefault="007E3EA8" w:rsidP="007E3EA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EA8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  <w:p w:rsidR="007E3EA8" w:rsidRPr="007E3EA8" w:rsidRDefault="007E3EA8" w:rsidP="007E3EA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EA8">
              <w:rPr>
                <w:rFonts w:ascii="Times New Roman" w:eastAsia="Calibri" w:hAnsi="Times New Roman" w:cs="Times New Roman"/>
                <w:sz w:val="24"/>
                <w:szCs w:val="24"/>
              </w:rPr>
              <w:t>Базы данных и их виды. Основные понятия. Создание и ведение различных электронных документов. Создание таблиц и пользовательских форм для ввода данных. Модификация таблиц и работа с данными с использованием запросов. Создание отчетов. Создание базы данных. Сложные запросы с использованием логических выражений. Разработка многотабличных баз данных. Комплексная работа с объектами в базе данных.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EA8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EA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EA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EA8">
              <w:rPr>
                <w:rFonts w:ascii="Times New Roman" w:eastAsia="Calibri" w:hAnsi="Times New Roman" w:cs="Times New Roman"/>
                <w:sz w:val="24"/>
                <w:szCs w:val="24"/>
              </w:rPr>
              <w:t>ОК 1, ОК 2, ОК 3, ОК 4, ОК 5, ОК 6, ОК 7, ОК 8, ОК 9, ПК1.1., ПК.2.1,</w:t>
            </w:r>
          </w:p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EA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ПК 2.3,</w:t>
            </w:r>
          </w:p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EA8">
              <w:rPr>
                <w:rFonts w:ascii="Times New Roman" w:eastAsia="Calibri" w:hAnsi="Times New Roman" w:cs="Times New Roman"/>
                <w:sz w:val="24"/>
                <w:szCs w:val="24"/>
              </w:rPr>
              <w:t>ПК 3.1.</w:t>
            </w:r>
          </w:p>
        </w:tc>
      </w:tr>
      <w:tr w:rsidR="007E3EA8" w:rsidRPr="007E3EA8" w:rsidTr="007E3EA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A8" w:rsidRPr="007E3EA8" w:rsidRDefault="007E3EA8" w:rsidP="007E3EA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3E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Тема 3.4. Графические редакторы</w:t>
            </w: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A8" w:rsidRPr="007E3EA8" w:rsidRDefault="007E3EA8" w:rsidP="007E3EA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EA8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  <w:p w:rsidR="007E3EA8" w:rsidRPr="007E3EA8" w:rsidRDefault="007E3EA8" w:rsidP="007E3EA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EA8">
              <w:rPr>
                <w:rFonts w:ascii="Times New Roman" w:eastAsia="Calibri" w:hAnsi="Times New Roman" w:cs="Times New Roman"/>
                <w:sz w:val="24"/>
                <w:szCs w:val="24"/>
              </w:rPr>
              <w:t>Обзор современных графических редакторов. Запуск программы. Интерфейс. Подготовка рабочей области файла и работа с ним. Обработка графических объектов (растровая и векторная графика).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EA8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EA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EA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EA8">
              <w:rPr>
                <w:rFonts w:ascii="Times New Roman" w:eastAsia="Calibri" w:hAnsi="Times New Roman" w:cs="Times New Roman"/>
                <w:sz w:val="24"/>
                <w:szCs w:val="24"/>
              </w:rPr>
              <w:t>ОК 1, ОК 2, ОК 3, ОК 4, ОК 5, ОК 6, ОК 7, ОК 8, ОК 9, ПК1.1., ПК.2.1,</w:t>
            </w:r>
          </w:p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EA8">
              <w:rPr>
                <w:rFonts w:ascii="Times New Roman" w:eastAsia="Calibri" w:hAnsi="Times New Roman" w:cs="Times New Roman"/>
                <w:sz w:val="24"/>
                <w:szCs w:val="24"/>
              </w:rPr>
              <w:t>ПК 2.3,</w:t>
            </w:r>
          </w:p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EA8">
              <w:rPr>
                <w:rFonts w:ascii="Times New Roman" w:eastAsia="Calibri" w:hAnsi="Times New Roman" w:cs="Times New Roman"/>
                <w:sz w:val="24"/>
                <w:szCs w:val="24"/>
              </w:rPr>
              <w:t>ПК 3.1.</w:t>
            </w:r>
          </w:p>
        </w:tc>
      </w:tr>
      <w:tr w:rsidR="007E3EA8" w:rsidRPr="007E3EA8" w:rsidTr="007E3EA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A8" w:rsidRPr="007E3EA8" w:rsidRDefault="007E3EA8" w:rsidP="007E3EA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3E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3.5. Программы создания презентаций</w:t>
            </w: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A8" w:rsidRPr="007E3EA8" w:rsidRDefault="007E3EA8" w:rsidP="007E3EA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EA8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  <w:p w:rsidR="007E3EA8" w:rsidRPr="007E3EA8" w:rsidRDefault="007E3EA8" w:rsidP="007E3EA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EA8">
              <w:rPr>
                <w:rFonts w:ascii="Times New Roman" w:eastAsia="Calibri" w:hAnsi="Times New Roman" w:cs="Times New Roman"/>
                <w:sz w:val="24"/>
                <w:szCs w:val="24"/>
              </w:rPr>
              <w:t>Запуск программы «Презентация». Интерфейс. Подготовка рабочей области документа. Основы работы в программе. Разработка презентаций. Задание эффектов и демонстрация презентации.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EA8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EA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EA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EA8">
              <w:rPr>
                <w:rFonts w:ascii="Times New Roman" w:eastAsia="Calibri" w:hAnsi="Times New Roman" w:cs="Times New Roman"/>
                <w:sz w:val="24"/>
                <w:szCs w:val="24"/>
              </w:rPr>
              <w:t>ОК 1, ОК 2, ОК 3, ОК 4, ОК 5, ОК 6, ОК 7, ОК 8, ОК 9, ПК1.1., ПК.2.1,</w:t>
            </w:r>
          </w:p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EA8">
              <w:rPr>
                <w:rFonts w:ascii="Times New Roman" w:eastAsia="Calibri" w:hAnsi="Times New Roman" w:cs="Times New Roman"/>
                <w:sz w:val="24"/>
                <w:szCs w:val="24"/>
              </w:rPr>
              <w:t>ПК 2.3,</w:t>
            </w:r>
          </w:p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EA8">
              <w:rPr>
                <w:rFonts w:ascii="Times New Roman" w:eastAsia="Calibri" w:hAnsi="Times New Roman" w:cs="Times New Roman"/>
                <w:sz w:val="24"/>
                <w:szCs w:val="24"/>
              </w:rPr>
              <w:t>ПК 3.1.</w:t>
            </w:r>
          </w:p>
        </w:tc>
      </w:tr>
      <w:tr w:rsidR="007E3EA8" w:rsidRPr="007E3EA8" w:rsidTr="007E3EA8">
        <w:tc>
          <w:tcPr>
            <w:tcW w:w="10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3EA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Раздел 4. Сетевые информационные технологии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3E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3EA8" w:rsidRPr="007E3EA8" w:rsidTr="007E3EA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A8" w:rsidRPr="007E3EA8" w:rsidRDefault="007E3EA8" w:rsidP="007E3EA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3E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4.1. Локальные и глобальные сети</w:t>
            </w: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A8" w:rsidRPr="007E3EA8" w:rsidRDefault="007E3EA8" w:rsidP="007E3EA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EA8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  <w:p w:rsidR="007E3EA8" w:rsidRPr="007E3EA8" w:rsidRDefault="007E3EA8" w:rsidP="007E3EA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EA8">
              <w:rPr>
                <w:rFonts w:ascii="Times New Roman" w:eastAsia="Calibri" w:hAnsi="Times New Roman" w:cs="Times New Roman"/>
                <w:sz w:val="24"/>
                <w:szCs w:val="24"/>
              </w:rPr>
              <w:t>Понятие компьютерной сети. Классификация сетей. Сервисы Интернета. Поиск информации в Интернет. Авторское право.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EA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EA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EA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EA8">
              <w:rPr>
                <w:rFonts w:ascii="Times New Roman" w:eastAsia="Calibri" w:hAnsi="Times New Roman" w:cs="Times New Roman"/>
                <w:sz w:val="24"/>
                <w:szCs w:val="24"/>
              </w:rPr>
              <w:t>ОК 1, ОК 2, ОК 3, ОК 4, ОК 5, ОК 6, ОК 7, ОК 8, ОК 9, ПК1.1., ПК.2.1,</w:t>
            </w:r>
          </w:p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EA8">
              <w:rPr>
                <w:rFonts w:ascii="Times New Roman" w:eastAsia="Calibri" w:hAnsi="Times New Roman" w:cs="Times New Roman"/>
                <w:sz w:val="24"/>
                <w:szCs w:val="24"/>
              </w:rPr>
              <w:t>ПК 2.3,</w:t>
            </w:r>
          </w:p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EA8">
              <w:rPr>
                <w:rFonts w:ascii="Times New Roman" w:eastAsia="Calibri" w:hAnsi="Times New Roman" w:cs="Times New Roman"/>
                <w:sz w:val="24"/>
                <w:szCs w:val="24"/>
              </w:rPr>
              <w:t>ПК 3.1.</w:t>
            </w:r>
          </w:p>
        </w:tc>
      </w:tr>
      <w:tr w:rsidR="007E3EA8" w:rsidRPr="007E3EA8" w:rsidTr="007E3EA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A8" w:rsidRPr="007E3EA8" w:rsidRDefault="007E3EA8" w:rsidP="007E3EA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3E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4.2. Обработка, хранение, размещение, поиск, передача и защита информации. Антивирусные средства защиты информации</w:t>
            </w: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A8" w:rsidRPr="007E3EA8" w:rsidRDefault="007E3EA8" w:rsidP="007E3EA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EA8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  <w:p w:rsidR="007E3EA8" w:rsidRPr="007E3EA8" w:rsidRDefault="007E3EA8" w:rsidP="007E3EA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EA8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хранения и передачи данных. Защита информации. Антивирусные средства защиты. Работа со служебными приложениями (архивация данных, дефрагментация диска и др.). Работа с антивирусной программой.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EA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EA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EA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E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 1, ОК 2, ОК 3, ОК 4, ОК 5, ОК 6, ОК 7, ОК 8, ОК 9, </w:t>
            </w:r>
            <w:r w:rsidRPr="007E3EA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ПК1.1., ПК.2.1,</w:t>
            </w:r>
          </w:p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EA8">
              <w:rPr>
                <w:rFonts w:ascii="Times New Roman" w:eastAsia="Calibri" w:hAnsi="Times New Roman" w:cs="Times New Roman"/>
                <w:sz w:val="24"/>
                <w:szCs w:val="24"/>
              </w:rPr>
              <w:t>ПК 2.3,</w:t>
            </w:r>
          </w:p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EA8">
              <w:rPr>
                <w:rFonts w:ascii="Times New Roman" w:eastAsia="Calibri" w:hAnsi="Times New Roman" w:cs="Times New Roman"/>
                <w:sz w:val="24"/>
                <w:szCs w:val="24"/>
              </w:rPr>
              <w:t>ПК 3.1.</w:t>
            </w:r>
          </w:p>
        </w:tc>
      </w:tr>
      <w:tr w:rsidR="007E3EA8" w:rsidRPr="007E3EA8" w:rsidTr="007E3EA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A8" w:rsidRPr="007E3EA8" w:rsidRDefault="007E3EA8" w:rsidP="007E3EA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3E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Тема 4.3. Автоматизированные системы</w:t>
            </w: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A8" w:rsidRPr="007E3EA8" w:rsidRDefault="007E3EA8" w:rsidP="007E3EA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EA8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  <w:p w:rsidR="007E3EA8" w:rsidRPr="007E3EA8" w:rsidRDefault="007E3EA8" w:rsidP="007E3EA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EA8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понятия и классификация автоматизированных систем. Структура автоматизированных систем и их виды. Эстетические и правовые нормы информационной деятельности человека.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EA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EA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EA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EA8">
              <w:rPr>
                <w:rFonts w:ascii="Times New Roman" w:eastAsia="Calibri" w:hAnsi="Times New Roman" w:cs="Times New Roman"/>
                <w:sz w:val="24"/>
                <w:szCs w:val="24"/>
              </w:rPr>
              <w:t>ОК 1, ОК 2, ОК 3, ОК 4, ОК 5, ОК 6, ОК 7, ОК 8, ОК 9, ПК1.1., ПК.2.1,</w:t>
            </w:r>
          </w:p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EA8">
              <w:rPr>
                <w:rFonts w:ascii="Times New Roman" w:eastAsia="Calibri" w:hAnsi="Times New Roman" w:cs="Times New Roman"/>
                <w:sz w:val="24"/>
                <w:szCs w:val="24"/>
              </w:rPr>
              <w:t>ПК 2.3,</w:t>
            </w:r>
          </w:p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EA8">
              <w:rPr>
                <w:rFonts w:ascii="Times New Roman" w:eastAsia="Calibri" w:hAnsi="Times New Roman" w:cs="Times New Roman"/>
                <w:sz w:val="24"/>
                <w:szCs w:val="24"/>
              </w:rPr>
              <w:t>ПК 3.1.</w:t>
            </w:r>
          </w:p>
        </w:tc>
      </w:tr>
      <w:tr w:rsidR="00F374D5" w:rsidRPr="007E3EA8" w:rsidTr="007E3EA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D5" w:rsidRPr="007E3EA8" w:rsidRDefault="00F374D5" w:rsidP="007E3EA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D5" w:rsidRPr="007E3EA8" w:rsidRDefault="00720001" w:rsidP="007E3EA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Повторение материала. </w:t>
            </w:r>
            <w:r w:rsidR="00F374D5">
              <w:rPr>
                <w:rFonts w:ascii="Times New Roman" w:eastAsia="Calibri" w:hAnsi="Times New Roman" w:cs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D5" w:rsidRPr="007E3EA8" w:rsidRDefault="00F374D5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D5" w:rsidRPr="007E3EA8" w:rsidRDefault="00F374D5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D5" w:rsidRPr="007E3EA8" w:rsidRDefault="00F374D5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3EA8" w:rsidRPr="007E3EA8" w:rsidTr="007E3EA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A8" w:rsidRPr="007E3EA8" w:rsidRDefault="007E3EA8" w:rsidP="007E3EA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A8" w:rsidRPr="007E3EA8" w:rsidRDefault="007E3EA8" w:rsidP="007E3EA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3E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3E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132/16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3E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7E3EA8" w:rsidRPr="007E3EA8" w:rsidRDefault="007E3EA8" w:rsidP="007E3EA8">
      <w:pPr>
        <w:spacing w:after="0" w:line="240" w:lineRule="auto"/>
        <w:contextualSpacing/>
        <w:jc w:val="center"/>
        <w:rPr>
          <w:rFonts w:ascii="Calibri" w:eastAsia="Calibri" w:hAnsi="Calibri" w:cs="Times New Roman"/>
          <w:b/>
          <w:sz w:val="28"/>
        </w:rPr>
      </w:pPr>
    </w:p>
    <w:p w:rsidR="007E3EA8" w:rsidRPr="007E3EA8" w:rsidRDefault="007E3EA8" w:rsidP="007E3EA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7E3EA8">
        <w:rPr>
          <w:rFonts w:ascii="Times New Roman" w:eastAsia="Calibri" w:hAnsi="Times New Roman" w:cs="Times New Roman"/>
          <w:sz w:val="28"/>
          <w:lang w:eastAsia="ru-RU"/>
        </w:rPr>
        <w:t>Для характеристики уровня освоения учебного материала используются следующие обозначения:</w:t>
      </w:r>
    </w:p>
    <w:p w:rsidR="007E3EA8" w:rsidRPr="007E3EA8" w:rsidRDefault="007E3EA8" w:rsidP="007E3EA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7E3EA8">
        <w:rPr>
          <w:rFonts w:ascii="Times New Roman" w:eastAsia="Calibri" w:hAnsi="Times New Roman" w:cs="Times New Roman"/>
          <w:sz w:val="28"/>
          <w:lang w:eastAsia="ru-RU"/>
        </w:rPr>
        <w:t>1. – ознакомительный (узнавание ранее изученных объектов, свойств);</w:t>
      </w:r>
    </w:p>
    <w:p w:rsidR="007E3EA8" w:rsidRPr="007E3EA8" w:rsidRDefault="007E3EA8" w:rsidP="007E3EA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7E3EA8">
        <w:rPr>
          <w:rFonts w:ascii="Times New Roman" w:eastAsia="Calibri" w:hAnsi="Times New Roman" w:cs="Times New Roman"/>
          <w:sz w:val="28"/>
          <w:lang w:eastAsia="ru-RU"/>
        </w:rPr>
        <w:t>2. – репродуктивный (выполнение деятельности по образцу, инструкции или под руководством);</w:t>
      </w:r>
    </w:p>
    <w:p w:rsidR="007E3EA8" w:rsidRPr="007E3EA8" w:rsidRDefault="007E3EA8" w:rsidP="007E3EA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7E3EA8">
        <w:rPr>
          <w:rFonts w:ascii="Times New Roman" w:eastAsia="Calibri" w:hAnsi="Times New Roman" w:cs="Times New Roman"/>
          <w:sz w:val="28"/>
          <w:lang w:eastAsia="ru-RU"/>
        </w:rPr>
        <w:t>3. – продуктивный (планирование и самостоятельное выполнение деятельности, решение проблемных задач).</w:t>
      </w:r>
    </w:p>
    <w:p w:rsidR="007E3EA8" w:rsidRPr="007E3EA8" w:rsidRDefault="007E3EA8" w:rsidP="007E3EA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lang w:eastAsia="ru-RU"/>
        </w:rPr>
      </w:pPr>
    </w:p>
    <w:p w:rsidR="007E3EA8" w:rsidRPr="007E3EA8" w:rsidRDefault="007E3EA8" w:rsidP="007E3EA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lang w:eastAsia="ru-RU"/>
        </w:rPr>
      </w:pPr>
    </w:p>
    <w:p w:rsidR="007E3EA8" w:rsidRPr="007E3EA8" w:rsidRDefault="007E3EA8" w:rsidP="007E3EA8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sectPr w:rsidR="007E3EA8" w:rsidRPr="007E3EA8">
          <w:pgSz w:w="16838" w:h="11906" w:orient="landscape"/>
          <w:pgMar w:top="567" w:right="1134" w:bottom="284" w:left="1134" w:header="567" w:footer="567" w:gutter="0"/>
          <w:cols w:space="720"/>
        </w:sectPr>
      </w:pPr>
    </w:p>
    <w:p w:rsidR="007E3EA8" w:rsidRPr="00C60261" w:rsidRDefault="007E3EA8" w:rsidP="007E3EA8">
      <w:pPr>
        <w:keepNext/>
        <w:keepLines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3" w:name="_Toc536008027"/>
      <w:r w:rsidRPr="00C60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3. УСЛОВИЯ РЕАЛИЗАЦИИ РАБОЧЕЙ ПРОГРАММЫ ДИСЦИПЛИНЫ</w:t>
      </w:r>
      <w:bookmarkEnd w:id="3"/>
    </w:p>
    <w:p w:rsidR="007E3EA8" w:rsidRPr="00C60261" w:rsidRDefault="007E3EA8" w:rsidP="007E3EA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7E3EA8" w:rsidRPr="00C60261" w:rsidRDefault="007E3EA8" w:rsidP="007E3EA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6026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3.1. Требования к минимальному материально-техническому обеспечению</w:t>
      </w:r>
    </w:p>
    <w:p w:rsidR="007E3EA8" w:rsidRPr="00C60261" w:rsidRDefault="007E3EA8" w:rsidP="007E3EA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0261">
        <w:rPr>
          <w:rFonts w:ascii="Times New Roman" w:eastAsia="Calibri" w:hAnsi="Times New Roman" w:cs="Times New Roman"/>
          <w:sz w:val="24"/>
          <w:szCs w:val="24"/>
        </w:rPr>
        <w:t>Дисциплина ЕН.02. Информатика реализуется в кабинете информатики и информационных систем.</w:t>
      </w:r>
    </w:p>
    <w:p w:rsidR="007E3EA8" w:rsidRPr="00C60261" w:rsidRDefault="007E3EA8" w:rsidP="007E3EA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02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Оборудование учебного кабинета:</w:t>
      </w:r>
    </w:p>
    <w:p w:rsidR="007E3EA8" w:rsidRPr="00C60261" w:rsidRDefault="007E3EA8" w:rsidP="007E3EA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02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посадочные места по количеству обучающихся с персональными компьютерами с лицензированным обеспечением;</w:t>
      </w:r>
    </w:p>
    <w:p w:rsidR="007E3EA8" w:rsidRPr="00C60261" w:rsidRDefault="007E3EA8" w:rsidP="007E3EA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02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рабочее место преподавателя с персональным компьютером с лицензированным обеспечением;</w:t>
      </w:r>
    </w:p>
    <w:p w:rsidR="007E3EA8" w:rsidRPr="00C60261" w:rsidRDefault="007E3EA8" w:rsidP="007E3EA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02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мультимедийный проектор;</w:t>
      </w:r>
    </w:p>
    <w:p w:rsidR="007E3EA8" w:rsidRPr="00C60261" w:rsidRDefault="007E3EA8" w:rsidP="007E3EA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02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плакаты, стенды;</w:t>
      </w:r>
    </w:p>
    <w:p w:rsidR="007E3EA8" w:rsidRPr="00C60261" w:rsidRDefault="007E3EA8" w:rsidP="007E3EA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02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учебно-справочная литература.</w:t>
      </w:r>
    </w:p>
    <w:p w:rsidR="007E3EA8" w:rsidRPr="00C60261" w:rsidRDefault="007E3EA8" w:rsidP="007E3EA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E3EA8" w:rsidRPr="00C60261" w:rsidRDefault="007E3EA8" w:rsidP="007E3EA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02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 Учебно-методическое обеспечение дисциплины</w:t>
      </w:r>
    </w:p>
    <w:p w:rsidR="001D4E9B" w:rsidRPr="008F1437" w:rsidRDefault="001D4E9B" w:rsidP="001D4E9B">
      <w:pPr>
        <w:pStyle w:val="aa"/>
        <w:ind w:left="28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F1437">
        <w:rPr>
          <w:rFonts w:ascii="Times New Roman" w:hAnsi="Times New Roman" w:cs="Times New Roman"/>
          <w:b/>
          <w:sz w:val="24"/>
          <w:szCs w:val="24"/>
          <w:lang w:eastAsia="ru-RU"/>
        </w:rPr>
        <w:t>Основная учебная литература:</w:t>
      </w:r>
    </w:p>
    <w:p w:rsidR="001D4E9B" w:rsidRPr="00E12189" w:rsidRDefault="001D4E9B" w:rsidP="001D4E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 </w:t>
      </w:r>
      <w:r w:rsidRPr="00E121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Плотникова Н. Г. Информатика и информационно-коммуникационные технологии (ИКТ) : учеб. пособие / Н.Г. Плотникова. — Москва: РИОР: ИНФРА-М, 2019. — 124 с. — (Среднее профессиональное образование). — Режим доступа: </w:t>
      </w:r>
      <w:hyperlink r:id="rId11" w:history="1">
        <w:r w:rsidRPr="00E12189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</w:rPr>
          <w:t>https://znanium.com/catalog/product/994603</w:t>
        </w:r>
      </w:hyperlink>
    </w:p>
    <w:p w:rsidR="001D4E9B" w:rsidRDefault="001D4E9B" w:rsidP="001D4E9B">
      <w:pPr>
        <w:spacing w:after="0" w:line="240" w:lineRule="auto"/>
        <w:jc w:val="both"/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</w:pPr>
      <w:r w:rsidRPr="008F1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Pr="00E12189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Сергеева И. И. Информатика: учебник / И.И. Сергеева, А.А. Музалевская, Н.В. Тарасова. — 2-е изд., перераб. и доп. — Москва: ИД «ФОРУМ»: ИНФРА-М, 2020. — 384 с. — (Среднее профессиональное образование). </w:t>
      </w:r>
      <w:r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–</w:t>
      </w:r>
      <w:r w:rsidRPr="00E12189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Режим доступа</w:t>
      </w:r>
      <w:r w:rsidRPr="00E12189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: </w:t>
      </w:r>
      <w:hyperlink r:id="rId12" w:history="1">
        <w:r w:rsidRPr="0028195F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</w:rPr>
          <w:t>https://znanium.com/catalog/product/1083063</w:t>
        </w:r>
      </w:hyperlink>
    </w:p>
    <w:p w:rsidR="001D4E9B" w:rsidRPr="008F1437" w:rsidRDefault="001D4E9B" w:rsidP="001D4E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4E9B" w:rsidRPr="008F1437" w:rsidRDefault="001D4E9B" w:rsidP="001D4E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14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Дополнительная учебная  литература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1D4E9B" w:rsidRPr="00E12189" w:rsidRDefault="001D4E9B" w:rsidP="001D4E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E1218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E12189">
        <w:rPr>
          <w:rFonts w:ascii="Times New Roman" w:hAnsi="Times New Roman" w:cs="Times New Roman"/>
          <w:sz w:val="24"/>
          <w:szCs w:val="24"/>
          <w:shd w:val="clear" w:color="auto" w:fill="FFFFFF"/>
        </w:rPr>
        <w:t>воздева В. А. Информатика, автоматизированные инфо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рмационные технологии и системы</w:t>
      </w:r>
      <w:r w:rsidRPr="00E121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учебник / В.А. Гвоздева. — Москва: ИД «ФОРУМ»: ИНФРА-М, 2020. — 542 с. — (Среднее профессиональное образование). – Режим доступа: </w:t>
      </w:r>
      <w:hyperlink r:id="rId13" w:history="1">
        <w:r w:rsidRPr="00E12189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</w:rPr>
          <w:t>https://znanium.com/catalog/product/1067007</w:t>
        </w:r>
      </w:hyperlink>
    </w:p>
    <w:p w:rsidR="001D4E9B" w:rsidRDefault="001D4E9B" w:rsidP="001D4E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1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  Информатика для колледжей: Учебное пособие: Общеобразовательная подготовка (ФГОС) / 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льченко Г.А., Дроздова О.Н. – Р</w:t>
      </w:r>
      <w:r w:rsidRPr="008F1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остов-на-Дону: Феникс, 2017. - 380 с. - Режим доступа: </w:t>
      </w:r>
      <w:hyperlink r:id="rId14" w:history="1">
        <w:r w:rsidRPr="00535A1D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http://znanium.com/catalog/product/910342</w:t>
        </w:r>
      </w:hyperlink>
    </w:p>
    <w:p w:rsidR="007E3EA8" w:rsidRPr="007E3EA8" w:rsidRDefault="007E3EA8" w:rsidP="007E3E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7E3EA8" w:rsidRPr="007E3EA8" w:rsidRDefault="007E3EA8" w:rsidP="007E3E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E3EA8">
        <w:rPr>
          <w:rFonts w:ascii="Times New Roman" w:eastAsia="Calibri" w:hAnsi="Times New Roman" w:cs="Times New Roman"/>
          <w:b/>
          <w:sz w:val="24"/>
          <w:szCs w:val="24"/>
        </w:rPr>
        <w:t>Учебно-методическая литература для самостоятельной работы:</w:t>
      </w:r>
    </w:p>
    <w:p w:rsidR="007E3EA8" w:rsidRPr="007E3EA8" w:rsidRDefault="007E3EA8" w:rsidP="007E3E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E3EA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1. Галеева А.Ж. </w:t>
      </w:r>
      <w:r w:rsidRPr="007E3EA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Методические указания по практическим работам обучающихся очной формы учебной дисциплины ЕН.02 Информатика программы подготовки специалистов среднего звена по специальности СПО 23.02.01 Организация перевозок и управление на транспорте (по видам): учеб. пособие / А.Ж. Галеева. — Челябинск: ЧИПС УрГУПС, 2018. — 56 с. – Режим доступа: </w:t>
      </w:r>
      <w:hyperlink r:id="rId15" w:history="1">
        <w:r w:rsidRPr="007E3EA8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</w:rPr>
          <w:t>https://bb.usurt.ru/webapps/blackboard/execute/content/file?cmd=view&amp;content_id=_521870_1&amp;course_id=_4818_1</w:t>
        </w:r>
      </w:hyperlink>
    </w:p>
    <w:p w:rsidR="007E3EA8" w:rsidRPr="007E3EA8" w:rsidRDefault="00C60261" w:rsidP="007E3E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7E3EA8" w:rsidRPr="007E3EA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="007E3EA8" w:rsidRPr="007E3EA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Тарасова М.А. </w:t>
      </w:r>
      <w:r w:rsidR="007E3EA8" w:rsidRPr="007E3EA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Методические указания для выполнения контрольной работы обучающихся заочной формы учебной дисциплины ЕН.02 Информатика программы подготовки специалистов среднего звена по специальности СПО 23.02.01 Организация перевозок и управление на транспорте (по видам): учеб.– метод. пособие / М. А. Тарасова. — Челябинск: ЧИПС УрГУПС, 2015. — 12 с. – Режим доступа: </w:t>
      </w:r>
      <w:hyperlink r:id="rId16" w:history="1">
        <w:r w:rsidR="007E3EA8" w:rsidRPr="007E3EA8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</w:rPr>
          <w:t>https://bb.usurt.ru/webapps/blackboard/execute/content/file?cmd=view&amp;content_id=_539980_1&amp;course_id=_4818_1</w:t>
        </w:r>
      </w:hyperlink>
    </w:p>
    <w:p w:rsidR="007E3EA8" w:rsidRPr="007E3EA8" w:rsidRDefault="00C60261" w:rsidP="007E3E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7E3EA8" w:rsidRPr="007E3EA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="007E3EA8" w:rsidRPr="007E3EA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Тарасова М.А. </w:t>
      </w:r>
      <w:r w:rsidR="007E3EA8" w:rsidRPr="007E3EA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Методическое пособие по проведению практических работ обучающихся заочной формы учебной дисциплины ЕН.02 Информатика программы подготовки специалистов среднего звена по специальности СПО 23.02.01 Организация перевозок и управление на транспорте (по видам): учеб.– метод. пособие / М. А. Тарасова. — Челябинск: ЧИПС УрГУПС, 2015. — 36 с. – Режим доступа: </w:t>
      </w:r>
      <w:hyperlink r:id="rId17" w:history="1">
        <w:r w:rsidR="007E3EA8" w:rsidRPr="007E3EA8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</w:rPr>
          <w:t>https://bb.usurt.ru/webapps/blackboard/execute/content/file?cmd=view&amp;content_id=_540008_1&amp;course_id=_4818_1</w:t>
        </w:r>
      </w:hyperlink>
    </w:p>
    <w:p w:rsidR="007E3EA8" w:rsidRPr="007E3EA8" w:rsidRDefault="00C60261" w:rsidP="007E3E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4</w:t>
      </w:r>
      <w:r w:rsidR="007E3EA8" w:rsidRPr="007E3EA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="007E3EA8" w:rsidRPr="007E3EA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Галеева А.Ж., Усольцева А.И. </w:t>
      </w:r>
      <w:r w:rsidR="007E3EA8" w:rsidRPr="007E3EA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Методические указания по организации самостоятельной работы обучающихся очной формы учебной дисциплины ЕН.02 Информатика программы подготовки специалистов среднего звена по специальности СПО 23.02.01 Организация перевозок и управление на транспорте: учеб. пособие / А.Ж. Галеева, А.И. Усольцева. – Челябинск: ЧИПС УрГУПС, 2018. — 56 с. – Режим доступа: </w:t>
      </w:r>
      <w:hyperlink r:id="rId18" w:history="1">
        <w:r w:rsidR="007E3EA8" w:rsidRPr="007E3EA8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</w:rPr>
          <w:t>https://bb.usurt.ru/webapps/blackboard/execute/content/file?cmd=view&amp;content_id=_512962_1&amp;course_id=_4818_1</w:t>
        </w:r>
      </w:hyperlink>
    </w:p>
    <w:p w:rsidR="007E3EA8" w:rsidRPr="007E3EA8" w:rsidRDefault="00C60261" w:rsidP="007E3E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="007E3EA8" w:rsidRPr="007E3EA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="007E3EA8" w:rsidRPr="007E3EA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Тарасова М.А. </w:t>
      </w:r>
      <w:r w:rsidR="007E3EA8" w:rsidRPr="007E3EA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Методические указания по организации самостоятельной работы обучающихся заочной формы учебной дисциплины ЕН.02 Информатика программы подготовки специалистов среднего звена по специальности СПО 23.02.01 Организация перевозок и управление на транспорте (по видам транспорта): учеб.– метод. пособие / М. А. Тарасова. — Челябинск: ЧИПС УрГУПС, 2015. — 12 с. – Режим доступа: </w:t>
      </w:r>
      <w:hyperlink r:id="rId19" w:history="1">
        <w:r w:rsidR="007E3EA8" w:rsidRPr="007E3EA8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</w:rPr>
          <w:t>https://bb.usurt.ru/webapps/blackboard/execute/content/file?cmd=view&amp;content_id=_539985_1&amp;course_id=_4818_1</w:t>
        </w:r>
      </w:hyperlink>
    </w:p>
    <w:p w:rsidR="007E3EA8" w:rsidRPr="007E3EA8" w:rsidRDefault="007E3EA8" w:rsidP="007E3EA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E3EA8" w:rsidRPr="007E3EA8" w:rsidRDefault="007E3EA8" w:rsidP="007E3EA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E3EA8" w:rsidRPr="007E3EA8" w:rsidRDefault="007E3EA8" w:rsidP="007E3EA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E3EA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3.3.  Информационные ресурсы сети Интернет и профессиональные базы данных </w:t>
      </w:r>
    </w:p>
    <w:p w:rsidR="007E3EA8" w:rsidRPr="007E3EA8" w:rsidRDefault="007E3EA8" w:rsidP="007E3EA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E3EA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Перечень Интернет-ресурсов: </w:t>
      </w:r>
    </w:p>
    <w:p w:rsidR="007E3EA8" w:rsidRPr="007E3EA8" w:rsidRDefault="007E3EA8" w:rsidP="007E3EA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E3EA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Журнал «Образование и информатика». Форма доступа: www.infojournal.ru </w:t>
      </w:r>
    </w:p>
    <w:p w:rsidR="007E3EA8" w:rsidRPr="007E3EA8" w:rsidRDefault="007E3EA8" w:rsidP="007E3EA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E3EA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Портал Свободного программного обеспечения. Форма доступа: www.freeschool.altlinux.ru </w:t>
      </w:r>
    </w:p>
    <w:p w:rsidR="007E3EA8" w:rsidRPr="007E3EA8" w:rsidRDefault="007E3EA8" w:rsidP="007E3EA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E3EA8" w:rsidRPr="007E3EA8" w:rsidRDefault="007E3EA8" w:rsidP="007E3EA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E3EA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Профессиональные базы данных: </w:t>
      </w:r>
    </w:p>
    <w:p w:rsidR="007E3EA8" w:rsidRPr="007E3EA8" w:rsidRDefault="007E3EA8" w:rsidP="007E3EA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E3EA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не используются. </w:t>
      </w:r>
    </w:p>
    <w:p w:rsidR="00C60261" w:rsidRPr="00650401" w:rsidRDefault="00C60261" w:rsidP="00C60261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650401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Программное обеспечение: </w:t>
      </w:r>
    </w:p>
    <w:p w:rsidR="00C60261" w:rsidRPr="00650401" w:rsidRDefault="00C60261" w:rsidP="00C60261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650401">
        <w:rPr>
          <w:rFonts w:ascii="Times New Roman" w:hAnsi="Times New Roman" w:cs="Times New Roman"/>
          <w:color w:val="000000"/>
          <w:sz w:val="24"/>
          <w:szCs w:val="24"/>
        </w:rPr>
        <w:t xml:space="preserve">1. Операционная система Windows; </w:t>
      </w:r>
    </w:p>
    <w:p w:rsidR="00C60261" w:rsidRPr="00650401" w:rsidRDefault="00C60261" w:rsidP="00C60261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650401">
        <w:rPr>
          <w:rFonts w:ascii="Times New Roman" w:hAnsi="Times New Roman" w:cs="Times New Roman"/>
          <w:color w:val="000000"/>
          <w:sz w:val="24"/>
          <w:szCs w:val="24"/>
        </w:rPr>
        <w:t xml:space="preserve">2. Пакет офисных программ Microsoft Office; </w:t>
      </w:r>
    </w:p>
    <w:p w:rsidR="00C60261" w:rsidRPr="00650401" w:rsidRDefault="00C60261" w:rsidP="00C60261">
      <w:pPr>
        <w:autoSpaceDE w:val="0"/>
        <w:autoSpaceDN w:val="0"/>
        <w:adjustRightInd w:val="0"/>
        <w:spacing w:after="0" w:line="240" w:lineRule="auto"/>
        <w:ind w:left="284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401">
        <w:rPr>
          <w:rFonts w:ascii="Times New Roman" w:hAnsi="Times New Roman" w:cs="Times New Roman"/>
          <w:color w:val="000000"/>
          <w:sz w:val="24"/>
          <w:szCs w:val="24"/>
        </w:rPr>
        <w:t xml:space="preserve">       3. Компас.</w:t>
      </w:r>
    </w:p>
    <w:p w:rsidR="007E3EA8" w:rsidRPr="007E3EA8" w:rsidRDefault="007E3EA8" w:rsidP="007E3E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</w:pPr>
    </w:p>
    <w:p w:rsidR="007E3EA8" w:rsidRPr="007E3EA8" w:rsidRDefault="007E3EA8" w:rsidP="007E3E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</w:pPr>
    </w:p>
    <w:p w:rsidR="007E3EA8" w:rsidRPr="007E3EA8" w:rsidRDefault="007E3EA8" w:rsidP="007E3E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</w:pPr>
    </w:p>
    <w:p w:rsidR="007E3EA8" w:rsidRPr="007E3EA8" w:rsidRDefault="007E3EA8" w:rsidP="007E3E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7E3EA8" w:rsidRPr="007E3EA8" w:rsidRDefault="007E3EA8" w:rsidP="007E3E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7E3EA8" w:rsidRPr="007E3EA8" w:rsidRDefault="007E3EA8" w:rsidP="007E3EA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7E3EA8" w:rsidRPr="007E3EA8" w:rsidRDefault="007E3EA8" w:rsidP="007E3EA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7E3EA8" w:rsidRPr="007E3EA8" w:rsidRDefault="007E3EA8" w:rsidP="007E3EA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7E3EA8" w:rsidRDefault="007E3EA8" w:rsidP="007E3EA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</w:p>
    <w:p w:rsidR="00C60261" w:rsidRDefault="00C60261" w:rsidP="007E3EA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</w:p>
    <w:p w:rsidR="00C60261" w:rsidRDefault="00C60261" w:rsidP="007E3EA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</w:p>
    <w:p w:rsidR="00C60261" w:rsidRDefault="00C60261" w:rsidP="007E3EA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</w:p>
    <w:p w:rsidR="00C60261" w:rsidRDefault="00C60261" w:rsidP="007E3EA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</w:p>
    <w:p w:rsidR="00C60261" w:rsidRDefault="00C60261" w:rsidP="007E3EA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</w:p>
    <w:p w:rsidR="00C60261" w:rsidRDefault="00C60261" w:rsidP="007E3EA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</w:p>
    <w:p w:rsidR="00C60261" w:rsidRDefault="00C60261" w:rsidP="007E3EA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</w:p>
    <w:p w:rsidR="00C60261" w:rsidRDefault="00C60261" w:rsidP="007E3EA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</w:p>
    <w:p w:rsidR="00C60261" w:rsidRDefault="00C60261" w:rsidP="007E3EA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</w:p>
    <w:p w:rsidR="001D4E9B" w:rsidRDefault="001D4E9B" w:rsidP="007E3EA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</w:p>
    <w:p w:rsidR="001D4E9B" w:rsidRPr="007E3EA8" w:rsidRDefault="001D4E9B" w:rsidP="007E3EA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</w:p>
    <w:p w:rsidR="007E3EA8" w:rsidRPr="007E3EA8" w:rsidRDefault="007E3EA8" w:rsidP="007E3EA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</w:p>
    <w:p w:rsidR="007E3EA8" w:rsidRPr="007E3EA8" w:rsidRDefault="007E3EA8" w:rsidP="007E3EA8">
      <w:pPr>
        <w:keepNext/>
        <w:keepLines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4" w:name="_Toc536008028"/>
      <w:r w:rsidRPr="007E3E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4. КОНТРОЛЬ И ОЦЕНКА РЕЗУЛЬТАТОВ ОСВОЕНИЯ  ДИСЦИПЛИНЫ</w:t>
      </w:r>
      <w:bookmarkEnd w:id="4"/>
    </w:p>
    <w:p w:rsidR="007E3EA8" w:rsidRPr="007E3EA8" w:rsidRDefault="007E3EA8" w:rsidP="007E3EA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8"/>
        <w:gridCol w:w="4200"/>
      </w:tblGrid>
      <w:tr w:rsidR="007E3EA8" w:rsidRPr="007E3EA8" w:rsidTr="007E3EA8">
        <w:trPr>
          <w:jc w:val="center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E3EA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Результаты обучения</w:t>
            </w:r>
          </w:p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E3EA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(освоенные умения, усвоенные знания)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E3EA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Формы и методы контроля и оценки результатов обучения</w:t>
            </w:r>
          </w:p>
        </w:tc>
      </w:tr>
      <w:tr w:rsidR="007E3EA8" w:rsidRPr="007E3EA8" w:rsidTr="007E3EA8">
        <w:trPr>
          <w:trHeight w:val="3259"/>
          <w:jc w:val="center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A8" w:rsidRPr="007E3EA8" w:rsidRDefault="007E3EA8" w:rsidP="007E3EA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EA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 результате освоения дисциплины обучающийся должен уметь:</w:t>
            </w:r>
          </w:p>
          <w:p w:rsidR="007E3EA8" w:rsidRPr="007E3EA8" w:rsidRDefault="007E3EA8" w:rsidP="007E3EA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EA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использовать изученные прикладные программные средства.</w:t>
            </w:r>
          </w:p>
          <w:p w:rsidR="007E3EA8" w:rsidRPr="007E3EA8" w:rsidRDefault="007E3EA8" w:rsidP="007E3EA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EA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 результате освоения дисциплины обучающийся должен знать:</w:t>
            </w:r>
          </w:p>
          <w:p w:rsidR="007E3EA8" w:rsidRPr="007E3EA8" w:rsidRDefault="007E3EA8" w:rsidP="007E3EA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EA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основные понятия автоматизированной обработки информации, общий состав и структуру персональных электронно-вычислительных машин и вычислительных систем; базовые системные продукты и пакеты прикладных программ.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A8" w:rsidRPr="007E3EA8" w:rsidRDefault="007E3EA8" w:rsidP="007E3EA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EA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Текущий контроль:</w:t>
            </w:r>
          </w:p>
          <w:p w:rsidR="007E3EA8" w:rsidRPr="007E3EA8" w:rsidRDefault="007E3EA8" w:rsidP="007E3EA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3EA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Наблюдение за проведением практических занятий; оценка выполнения </w:t>
            </w:r>
            <w:r w:rsidRPr="007E3E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тестирований </w:t>
            </w:r>
          </w:p>
          <w:p w:rsidR="007E3EA8" w:rsidRPr="007E3EA8" w:rsidRDefault="007E3EA8" w:rsidP="007E3EA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E3EA8" w:rsidRPr="007E3EA8" w:rsidRDefault="007E3EA8" w:rsidP="007E3EA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3E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Промежуточная аттестация:</w:t>
            </w:r>
          </w:p>
          <w:p w:rsidR="007E3EA8" w:rsidRPr="007E3EA8" w:rsidRDefault="007E3EA8" w:rsidP="007E3EA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3E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Оценка выполнения заданий дифференцированного зачета</w:t>
            </w:r>
          </w:p>
        </w:tc>
      </w:tr>
    </w:tbl>
    <w:p w:rsidR="007E3EA8" w:rsidRPr="007E3EA8" w:rsidRDefault="007E3EA8" w:rsidP="007E3EA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EA8" w:rsidRPr="007E3EA8" w:rsidRDefault="007E3EA8" w:rsidP="007E3EA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</w:p>
    <w:p w:rsidR="007E3EA8" w:rsidRPr="007E3EA8" w:rsidRDefault="007E3EA8" w:rsidP="007E3EA8">
      <w:pPr>
        <w:rPr>
          <w:rFonts w:ascii="Calibri" w:eastAsia="Calibri" w:hAnsi="Calibri" w:cs="Times New Roman"/>
        </w:rPr>
      </w:pPr>
    </w:p>
    <w:p w:rsidR="007E3EA8" w:rsidRPr="007E3EA8" w:rsidRDefault="007E3EA8" w:rsidP="007E3EA8">
      <w:pPr>
        <w:rPr>
          <w:rFonts w:ascii="Calibri" w:eastAsia="Calibri" w:hAnsi="Calibri" w:cs="Times New Roman"/>
        </w:rPr>
      </w:pPr>
    </w:p>
    <w:p w:rsidR="007E0690" w:rsidRPr="007E3EA8" w:rsidRDefault="007E0690" w:rsidP="007E3EA8"/>
    <w:sectPr w:rsidR="007E0690" w:rsidRPr="007E3EA8" w:rsidSect="00786081">
      <w:footerReference w:type="even" r:id="rId20"/>
      <w:footerReference w:type="default" r:id="rId21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3D11" w:rsidRDefault="008D3D11">
      <w:pPr>
        <w:spacing w:after="0" w:line="240" w:lineRule="auto"/>
      </w:pPr>
      <w:r>
        <w:separator/>
      </w:r>
    </w:p>
  </w:endnote>
  <w:endnote w:type="continuationSeparator" w:id="0">
    <w:p w:rsidR="008D3D11" w:rsidRDefault="008D3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CD5" w:rsidRDefault="008D3D11" w:rsidP="00786081">
    <w:pPr>
      <w:pStyle w:val="a3"/>
      <w:ind w:firstLine="0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841079"/>
      <w:docPartObj>
        <w:docPartGallery w:val="Page Numbers (Bottom of Page)"/>
        <w:docPartUnique/>
      </w:docPartObj>
    </w:sdtPr>
    <w:sdtEndPr/>
    <w:sdtContent>
      <w:p w:rsidR="00D91CD5" w:rsidRDefault="001F2BA3">
        <w:pPr>
          <w:pStyle w:val="a3"/>
          <w:ind w:firstLine="0"/>
          <w:jc w:val="center"/>
        </w:pPr>
        <w:r>
          <w:fldChar w:fldCharType="begin"/>
        </w:r>
        <w:r w:rsidR="009549EB">
          <w:instrText xml:space="preserve"> PAGE   \* MERGEFORMAT </w:instrText>
        </w:r>
        <w:r>
          <w:fldChar w:fldCharType="separate"/>
        </w:r>
        <w:r w:rsidR="000D5CF2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D91CD5" w:rsidRDefault="008D3D11" w:rsidP="00786081">
    <w:pPr>
      <w:pStyle w:val="a3"/>
      <w:ind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3D11" w:rsidRDefault="008D3D11">
      <w:pPr>
        <w:spacing w:after="0" w:line="240" w:lineRule="auto"/>
      </w:pPr>
      <w:r>
        <w:separator/>
      </w:r>
    </w:p>
  </w:footnote>
  <w:footnote w:type="continuationSeparator" w:id="0">
    <w:p w:rsidR="008D3D11" w:rsidRDefault="008D3D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411C0F0D"/>
    <w:multiLevelType w:val="hybridMultilevel"/>
    <w:tmpl w:val="3136299E"/>
    <w:lvl w:ilvl="0" w:tplc="44E4480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F3D7339"/>
    <w:multiLevelType w:val="multilevel"/>
    <w:tmpl w:val="2C9A8D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63B60ED6"/>
    <w:multiLevelType w:val="hybridMultilevel"/>
    <w:tmpl w:val="4E64B3EE"/>
    <w:lvl w:ilvl="0" w:tplc="5A00331E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76FB5FF5"/>
    <w:multiLevelType w:val="hybridMultilevel"/>
    <w:tmpl w:val="EF0673D6"/>
    <w:lvl w:ilvl="0" w:tplc="44E4480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371F"/>
    <w:rsid w:val="000D5CF2"/>
    <w:rsid w:val="001D4E9B"/>
    <w:rsid w:val="001F2BA3"/>
    <w:rsid w:val="00306CFB"/>
    <w:rsid w:val="00390FDC"/>
    <w:rsid w:val="0049743B"/>
    <w:rsid w:val="005B63B0"/>
    <w:rsid w:val="00720001"/>
    <w:rsid w:val="0074371F"/>
    <w:rsid w:val="0077433E"/>
    <w:rsid w:val="007D08FF"/>
    <w:rsid w:val="007E0690"/>
    <w:rsid w:val="007E3EA8"/>
    <w:rsid w:val="008A189E"/>
    <w:rsid w:val="008D3D11"/>
    <w:rsid w:val="009405C6"/>
    <w:rsid w:val="009549EB"/>
    <w:rsid w:val="00971EB5"/>
    <w:rsid w:val="00C60261"/>
    <w:rsid w:val="00CD2D16"/>
    <w:rsid w:val="00D170E9"/>
    <w:rsid w:val="00E36EAF"/>
    <w:rsid w:val="00E52E2C"/>
    <w:rsid w:val="00E80897"/>
    <w:rsid w:val="00F37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387D2"/>
  <w15:docId w15:val="{4A73F6D0-43E7-47BB-9DBA-E7B6AECA3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89E"/>
  </w:style>
  <w:style w:type="paragraph" w:styleId="1">
    <w:name w:val="heading 1"/>
    <w:basedOn w:val="a"/>
    <w:next w:val="a"/>
    <w:link w:val="10"/>
    <w:uiPriority w:val="9"/>
    <w:qFormat/>
    <w:rsid w:val="009549EB"/>
    <w:pPr>
      <w:keepNext/>
      <w:keepLines/>
      <w:spacing w:after="0" w:line="240" w:lineRule="auto"/>
      <w:contextualSpacing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49EB"/>
    <w:rPr>
      <w:rFonts w:ascii="Times New Roman" w:eastAsiaTheme="majorEastAsia" w:hAnsi="Times New Roman" w:cstheme="majorBidi"/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9549EB"/>
  </w:style>
  <w:style w:type="table" w:styleId="12">
    <w:name w:val="Table Grid 1"/>
    <w:basedOn w:val="a1"/>
    <w:rsid w:val="009549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footer"/>
    <w:basedOn w:val="a"/>
    <w:link w:val="a4"/>
    <w:uiPriority w:val="99"/>
    <w:unhideWhenUsed/>
    <w:rsid w:val="009549EB"/>
    <w:pPr>
      <w:tabs>
        <w:tab w:val="center" w:pos="4677"/>
        <w:tab w:val="right" w:pos="9355"/>
      </w:tabs>
      <w:spacing w:after="0" w:line="240" w:lineRule="auto"/>
      <w:ind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9549E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54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549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Hyperlink"/>
    <w:basedOn w:val="a0"/>
    <w:uiPriority w:val="99"/>
    <w:unhideWhenUsed/>
    <w:rsid w:val="009549EB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549EB"/>
    <w:pPr>
      <w:spacing w:after="0" w:line="240" w:lineRule="auto"/>
      <w:ind w:firstLine="709"/>
      <w:contextualSpacing/>
      <w:jc w:val="both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49EB"/>
    <w:rPr>
      <w:rFonts w:ascii="Tahoma" w:hAnsi="Tahoma" w:cs="Tahoma"/>
      <w:sz w:val="16"/>
      <w:szCs w:val="16"/>
    </w:rPr>
  </w:style>
  <w:style w:type="paragraph" w:styleId="a9">
    <w:name w:val="TOC Heading"/>
    <w:basedOn w:val="1"/>
    <w:next w:val="a"/>
    <w:uiPriority w:val="39"/>
    <w:semiHidden/>
    <w:unhideWhenUsed/>
    <w:qFormat/>
    <w:rsid w:val="009549EB"/>
    <w:pPr>
      <w:spacing w:before="480" w:line="276" w:lineRule="auto"/>
      <w:contextualSpacing w:val="0"/>
      <w:jc w:val="left"/>
      <w:outlineLvl w:val="9"/>
    </w:pPr>
    <w:rPr>
      <w:rFonts w:asciiTheme="majorHAnsi" w:hAnsiTheme="majorHAnsi"/>
      <w:color w:val="365F91" w:themeColor="accent1" w:themeShade="BF"/>
    </w:rPr>
  </w:style>
  <w:style w:type="paragraph" w:styleId="13">
    <w:name w:val="toc 1"/>
    <w:basedOn w:val="a"/>
    <w:next w:val="a"/>
    <w:link w:val="14"/>
    <w:autoRedefine/>
    <w:unhideWhenUsed/>
    <w:rsid w:val="009549EB"/>
    <w:pPr>
      <w:spacing w:after="100" w:line="240" w:lineRule="auto"/>
      <w:ind w:firstLine="709"/>
      <w:contextualSpacing/>
      <w:jc w:val="both"/>
    </w:pPr>
    <w:rPr>
      <w:rFonts w:ascii="Times New Roman" w:hAnsi="Times New Roman"/>
      <w:sz w:val="28"/>
    </w:rPr>
  </w:style>
  <w:style w:type="paragraph" w:styleId="aa">
    <w:name w:val="No Spacing"/>
    <w:uiPriority w:val="1"/>
    <w:qFormat/>
    <w:rsid w:val="009549EB"/>
    <w:pPr>
      <w:spacing w:after="0" w:line="240" w:lineRule="auto"/>
    </w:pPr>
  </w:style>
  <w:style w:type="numbering" w:customStyle="1" w:styleId="2">
    <w:name w:val="Нет списка2"/>
    <w:next w:val="a2"/>
    <w:uiPriority w:val="99"/>
    <w:semiHidden/>
    <w:unhideWhenUsed/>
    <w:rsid w:val="007E3EA8"/>
  </w:style>
  <w:style w:type="character" w:styleId="ab">
    <w:name w:val="FollowedHyperlink"/>
    <w:basedOn w:val="a0"/>
    <w:uiPriority w:val="99"/>
    <w:semiHidden/>
    <w:unhideWhenUsed/>
    <w:rsid w:val="007E3EA8"/>
    <w:rPr>
      <w:color w:val="800080" w:themeColor="followedHyperlink"/>
      <w:u w:val="single"/>
    </w:rPr>
  </w:style>
  <w:style w:type="character" w:customStyle="1" w:styleId="14">
    <w:name w:val="Оглавление 1 Знак"/>
    <w:basedOn w:val="a0"/>
    <w:link w:val="13"/>
    <w:locked/>
    <w:rsid w:val="007E3EA8"/>
    <w:rPr>
      <w:rFonts w:ascii="Times New Roman" w:hAnsi="Times New Roman"/>
      <w:sz w:val="28"/>
    </w:rPr>
  </w:style>
  <w:style w:type="paragraph" w:styleId="ac">
    <w:name w:val="header"/>
    <w:basedOn w:val="a"/>
    <w:link w:val="ad"/>
    <w:uiPriority w:val="99"/>
    <w:semiHidden/>
    <w:unhideWhenUsed/>
    <w:rsid w:val="007E3EA8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7E3EA8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7E3EA8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3">
    <w:name w:val="Основной текст (3)_"/>
    <w:basedOn w:val="a0"/>
    <w:link w:val="30"/>
    <w:locked/>
    <w:rsid w:val="007E3EA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E3EA8"/>
    <w:pPr>
      <w:shd w:val="clear" w:color="auto" w:fill="FFFFFF"/>
      <w:spacing w:after="2820" w:line="274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5">
    <w:name w:val="Заголовок №1_"/>
    <w:basedOn w:val="a0"/>
    <w:link w:val="16"/>
    <w:locked/>
    <w:rsid w:val="007E3EA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6">
    <w:name w:val="Заголовок №1"/>
    <w:basedOn w:val="a"/>
    <w:link w:val="15"/>
    <w:rsid w:val="007E3EA8"/>
    <w:pPr>
      <w:shd w:val="clear" w:color="auto" w:fill="FFFFFF"/>
      <w:spacing w:before="2820" w:after="240" w:line="322" w:lineRule="exact"/>
      <w:jc w:val="center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4">
    <w:name w:val="Основной текст (4)_"/>
    <w:basedOn w:val="a0"/>
    <w:link w:val="40"/>
    <w:locked/>
    <w:rsid w:val="007E3EA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E3EA8"/>
    <w:pPr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f">
    <w:name w:val="Основной текст_"/>
    <w:basedOn w:val="a0"/>
    <w:link w:val="41"/>
    <w:locked/>
    <w:rsid w:val="007E3EA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1">
    <w:name w:val="Основной текст4"/>
    <w:basedOn w:val="a"/>
    <w:link w:val="af"/>
    <w:rsid w:val="007E3EA8"/>
    <w:pPr>
      <w:shd w:val="clear" w:color="auto" w:fill="FFFFFF"/>
      <w:spacing w:before="2220" w:after="0" w:line="384" w:lineRule="exact"/>
      <w:ind w:hanging="400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f0">
    <w:name w:val="Колонтитул_"/>
    <w:basedOn w:val="a0"/>
    <w:link w:val="af1"/>
    <w:locked/>
    <w:rsid w:val="007E3EA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1">
    <w:name w:val="Колонтитул"/>
    <w:basedOn w:val="a"/>
    <w:link w:val="af0"/>
    <w:rsid w:val="007E3EA8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5">
    <w:name w:val="Основной текст (5)_"/>
    <w:basedOn w:val="a0"/>
    <w:link w:val="50"/>
    <w:locked/>
    <w:rsid w:val="007E3EA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E3EA8"/>
    <w:pPr>
      <w:shd w:val="clear" w:color="auto" w:fill="FFFFFF"/>
      <w:spacing w:after="0" w:line="326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6">
    <w:name w:val="Основной текст (6)_"/>
    <w:basedOn w:val="a0"/>
    <w:link w:val="60"/>
    <w:locked/>
    <w:rsid w:val="007E3EA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E3EA8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7">
    <w:name w:val="Основной текст (7)_"/>
    <w:basedOn w:val="a0"/>
    <w:link w:val="70"/>
    <w:locked/>
    <w:rsid w:val="007E3EA8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7E3EA8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8">
    <w:name w:val="Основной текст (8)_"/>
    <w:basedOn w:val="a0"/>
    <w:link w:val="80"/>
    <w:locked/>
    <w:rsid w:val="007E3EA8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7E3EA8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9">
    <w:name w:val="Основной текст (9)_"/>
    <w:basedOn w:val="a0"/>
    <w:link w:val="90"/>
    <w:locked/>
    <w:rsid w:val="007E3EA8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7E3EA8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f2">
    <w:name w:val="Базовый"/>
    <w:rsid w:val="007E3EA8"/>
    <w:pPr>
      <w:spacing w:after="0" w:line="100" w:lineRule="atLeas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(2)_"/>
    <w:basedOn w:val="a0"/>
    <w:rsid w:val="007E3EA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character" w:customStyle="1" w:styleId="21">
    <w:name w:val="Основной текст (2)"/>
    <w:basedOn w:val="20"/>
    <w:rsid w:val="007E3EA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single"/>
      <w:effect w:val="none"/>
    </w:rPr>
  </w:style>
  <w:style w:type="character" w:customStyle="1" w:styleId="31">
    <w:name w:val="Основной текст (3) + Полужирный"/>
    <w:basedOn w:val="3"/>
    <w:rsid w:val="007E3EA8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313">
    <w:name w:val="Основной текст (3) + 13"/>
    <w:aliases w:val="5 pt,Курсив"/>
    <w:basedOn w:val="3"/>
    <w:rsid w:val="007E3EA8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11pt">
    <w:name w:val="Колонтитул + 11 pt"/>
    <w:basedOn w:val="af0"/>
    <w:rsid w:val="007E3EA8"/>
    <w:rPr>
      <w:rFonts w:ascii="Times New Roman" w:eastAsia="Times New Roman" w:hAnsi="Times New Roman" w:cs="Times New Roman"/>
      <w:spacing w:val="0"/>
      <w:sz w:val="22"/>
      <w:szCs w:val="22"/>
      <w:shd w:val="clear" w:color="auto" w:fill="FFFFFF"/>
    </w:rPr>
  </w:style>
  <w:style w:type="character" w:customStyle="1" w:styleId="af3">
    <w:name w:val="Основной текст + Курсив"/>
    <w:basedOn w:val="af"/>
    <w:rsid w:val="007E3EA8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af4">
    <w:name w:val="Оглавление + Полужирный"/>
    <w:basedOn w:val="14"/>
    <w:rsid w:val="007E3EA8"/>
    <w:rPr>
      <w:rFonts w:ascii="Times New Roman" w:hAnsi="Times New Roman"/>
      <w:b/>
      <w:bCs/>
      <w:sz w:val="28"/>
    </w:rPr>
  </w:style>
  <w:style w:type="character" w:customStyle="1" w:styleId="af5">
    <w:name w:val="Основной текст + Полужирный"/>
    <w:basedOn w:val="af"/>
    <w:rsid w:val="007E3EA8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51">
    <w:name w:val="Основной текст (5) + Не полужирный"/>
    <w:basedOn w:val="5"/>
    <w:rsid w:val="007E3EA8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7">
    <w:name w:val="Основной текст1"/>
    <w:basedOn w:val="af"/>
    <w:rsid w:val="007E3EA8"/>
    <w:rPr>
      <w:rFonts w:ascii="Times New Roman" w:eastAsia="Times New Roman" w:hAnsi="Times New Roman" w:cs="Times New Roman"/>
      <w:sz w:val="27"/>
      <w:szCs w:val="27"/>
      <w:u w:val="single"/>
      <w:shd w:val="clear" w:color="auto" w:fill="FFFFFF"/>
    </w:rPr>
  </w:style>
  <w:style w:type="character" w:customStyle="1" w:styleId="22">
    <w:name w:val="Основной текст2"/>
    <w:basedOn w:val="af"/>
    <w:rsid w:val="007E3EA8"/>
    <w:rPr>
      <w:rFonts w:ascii="Times New Roman" w:eastAsia="Times New Roman" w:hAnsi="Times New Roman" w:cs="Times New Roman"/>
      <w:sz w:val="27"/>
      <w:szCs w:val="27"/>
      <w:u w:val="single"/>
      <w:shd w:val="clear" w:color="auto" w:fill="FFFFFF"/>
      <w:lang w:val="en-US"/>
    </w:rPr>
  </w:style>
  <w:style w:type="character" w:customStyle="1" w:styleId="32">
    <w:name w:val="Основной текст3"/>
    <w:basedOn w:val="af"/>
    <w:rsid w:val="007E3EA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table" w:customStyle="1" w:styleId="110">
    <w:name w:val="Сетка таблицы 11"/>
    <w:basedOn w:val="a1"/>
    <w:next w:val="12"/>
    <w:semiHidden/>
    <w:unhideWhenUsed/>
    <w:rsid w:val="007E3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8">
    <w:name w:val="Сетка таблицы1"/>
    <w:basedOn w:val="a1"/>
    <w:next w:val="a5"/>
    <w:uiPriority w:val="59"/>
    <w:rsid w:val="007E3EA8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1"/>
    <w:uiPriority w:val="59"/>
    <w:rsid w:val="007E3EA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14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TKapkaeva\Desktop\&#1053;&#1086;&#1074;&#1072;&#1103;%20&#1087;&#1072;&#1087;&#1082;&#1072;%20(5)\&#1080;&#1085;&#1092;&#1086;&#1088;&#1084;&#1072;&#1090;&#1080;&#1082;&#1072;\&#1080;&#1085;&#1092;&#1086;&#1088;&#1084;&#1072;&#1090;&#1080;&#1082;&#1072;%2017.docx" TargetMode="External"/><Relationship Id="rId13" Type="http://schemas.openxmlformats.org/officeDocument/2006/relationships/hyperlink" Target="https://znanium.com/catalog/product/1067007" TargetMode="External"/><Relationship Id="rId18" Type="http://schemas.openxmlformats.org/officeDocument/2006/relationships/hyperlink" Target="https://bb.usurt.ru/webapps/blackboard/execute/content/file?cmd=view&amp;content_id=_512962_1&amp;course_id=_4818_1" TargetMode="Externa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hyperlink" Target="file:///C:\Users\TKapkaeva\Desktop\&#1053;&#1086;&#1074;&#1072;&#1103;%20&#1087;&#1072;&#1087;&#1082;&#1072;%20(5)\&#1080;&#1085;&#1092;&#1086;&#1088;&#1084;&#1072;&#1090;&#1080;&#1082;&#1072;\&#1080;&#1085;&#1092;&#1086;&#1088;&#1084;&#1072;&#1090;&#1080;&#1082;&#1072;%2017.docx" TargetMode="External"/><Relationship Id="rId12" Type="http://schemas.openxmlformats.org/officeDocument/2006/relationships/hyperlink" Target="https://znanium.com/catalog/product/1083063" TargetMode="External"/><Relationship Id="rId17" Type="http://schemas.openxmlformats.org/officeDocument/2006/relationships/hyperlink" Target="https://bb.usurt.ru/webapps/blackboard/execute/content/file?cmd=view&amp;content_id=_540008_1&amp;course_id=_4818_1" TargetMode="External"/><Relationship Id="rId2" Type="http://schemas.openxmlformats.org/officeDocument/2006/relationships/styles" Target="styles.xml"/><Relationship Id="rId16" Type="http://schemas.openxmlformats.org/officeDocument/2006/relationships/hyperlink" Target="https://bb.usurt.ru/webapps/blackboard/execute/content/file?cmd=view&amp;content_id=_539980_1&amp;course_id=_4818_1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znanium.com/catalog/product/994603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bb.usurt.ru/webapps/blackboard/execute/content/file?cmd=view&amp;content_id=_521870_1&amp;course_id=_4818_1" TargetMode="External"/><Relationship Id="rId23" Type="http://schemas.openxmlformats.org/officeDocument/2006/relationships/theme" Target="theme/theme1.xml"/><Relationship Id="rId10" Type="http://schemas.openxmlformats.org/officeDocument/2006/relationships/hyperlink" Target="file:///C:\Users\TKapkaeva\Desktop\&#1053;&#1086;&#1074;&#1072;&#1103;%20&#1087;&#1072;&#1087;&#1082;&#1072;%20(5)\&#1080;&#1085;&#1092;&#1086;&#1088;&#1084;&#1072;&#1090;&#1080;&#1082;&#1072;\&#1080;&#1085;&#1092;&#1086;&#1088;&#1084;&#1072;&#1090;&#1080;&#1082;&#1072;%2017.docx" TargetMode="External"/><Relationship Id="rId19" Type="http://schemas.openxmlformats.org/officeDocument/2006/relationships/hyperlink" Target="https://bb.usurt.ru/webapps/blackboard/execute/content/file?cmd=view&amp;content_id=_539985_1&amp;course_id=_4818_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TKapkaeva\Desktop\&#1053;&#1086;&#1074;&#1072;&#1103;%20&#1087;&#1072;&#1087;&#1082;&#1072;%20(5)\&#1080;&#1085;&#1092;&#1086;&#1088;&#1084;&#1072;&#1090;&#1080;&#1082;&#1072;\&#1080;&#1085;&#1092;&#1086;&#1088;&#1084;&#1072;&#1090;&#1080;&#1082;&#1072;%2017.docx" TargetMode="External"/><Relationship Id="rId14" Type="http://schemas.openxmlformats.org/officeDocument/2006/relationships/hyperlink" Target="http://znanium.com/catalog/product/910342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4249</Words>
  <Characters>24223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Капкаева Татьяна Геннадьевна</dc:creator>
  <cp:keywords/>
  <dc:description/>
  <cp:lastModifiedBy>Капкаева Татьяна Геннадьевна</cp:lastModifiedBy>
  <cp:revision>20</cp:revision>
  <cp:lastPrinted>2019-05-30T04:28:00Z</cp:lastPrinted>
  <dcterms:created xsi:type="dcterms:W3CDTF">2019-03-07T05:00:00Z</dcterms:created>
  <dcterms:modified xsi:type="dcterms:W3CDTF">2023-06-25T04:57:00Z</dcterms:modified>
</cp:coreProperties>
</file>